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00" w:rsidRPr="003F6A54" w:rsidRDefault="00294036" w:rsidP="00BA1FA6">
      <w:pPr>
        <w:widowControl w:val="0"/>
        <w:spacing w:beforeLines="20" w:before="48" w:afterLines="20" w:after="48"/>
        <w:jc w:val="left"/>
        <w:rPr>
          <w:b/>
          <w:sz w:val="28"/>
          <w:szCs w:val="28"/>
        </w:rPr>
      </w:pPr>
      <w:bookmarkStart w:id="0" w:name="_GoBack"/>
      <w:bookmarkEnd w:id="0"/>
      <w:r w:rsidRPr="003F6A54">
        <w:rPr>
          <w:b/>
          <w:sz w:val="28"/>
          <w:szCs w:val="28"/>
        </w:rPr>
        <w:t>6</w:t>
      </w:r>
      <w:r w:rsidR="00147700" w:rsidRPr="003F6A54">
        <w:rPr>
          <w:b/>
          <w:sz w:val="28"/>
          <w:szCs w:val="28"/>
        </w:rPr>
        <w:t xml:space="preserve"> КУРС ЗАОЧНОГО ФАКУЛЬТЕТА</w:t>
      </w:r>
    </w:p>
    <w:p w:rsidR="00147700" w:rsidRPr="003F6A54" w:rsidRDefault="00147700" w:rsidP="00BA1FA6">
      <w:pPr>
        <w:widowControl w:val="0"/>
        <w:spacing w:beforeLines="20" w:before="48" w:afterLines="20" w:after="48"/>
        <w:jc w:val="left"/>
      </w:pPr>
      <w:r w:rsidRPr="003F6A54">
        <w:t>ЛИТЕРАТУРНОГО ИНСТИТУТА ИМ. А.М. ГОРЬКОГО</w:t>
      </w:r>
    </w:p>
    <w:p w:rsidR="00147700" w:rsidRPr="003F6A54" w:rsidRDefault="00D6360E" w:rsidP="00BA1FA6">
      <w:pPr>
        <w:widowControl w:val="0"/>
        <w:spacing w:beforeLines="20" w:before="48" w:afterLines="20" w:after="48"/>
        <w:jc w:val="left"/>
      </w:pPr>
      <w:r w:rsidRPr="003F6A54">
        <w:t xml:space="preserve">РАСПИСАНИЕ </w:t>
      </w:r>
      <w:r w:rsidR="00147700" w:rsidRPr="003F6A54">
        <w:t>ОНЛАЙН-ЗАНЯТИ</w:t>
      </w:r>
      <w:r w:rsidRPr="003F6A54">
        <w:t>Й</w:t>
      </w:r>
      <w:r w:rsidR="00147700" w:rsidRPr="003F6A54">
        <w:t>, ЗАЧЕТ</w:t>
      </w:r>
      <w:r w:rsidRPr="003F6A54">
        <w:t>ОВ И</w:t>
      </w:r>
      <w:r w:rsidR="00147700" w:rsidRPr="003F6A54">
        <w:t xml:space="preserve"> ЭКЗАМЕН</w:t>
      </w:r>
      <w:r w:rsidRPr="003F6A54">
        <w:t>ОВ</w:t>
      </w:r>
      <w:r w:rsidR="00BA1FA6" w:rsidRPr="003F6A54">
        <w:t xml:space="preserve"> </w:t>
      </w:r>
      <w:r w:rsidR="00294036" w:rsidRPr="003F6A54">
        <w:t>8</w:t>
      </w:r>
      <w:r w:rsidR="00504F12" w:rsidRPr="003F6A54">
        <w:t xml:space="preserve"> – </w:t>
      </w:r>
      <w:r w:rsidR="00294036" w:rsidRPr="003F6A54">
        <w:t>28</w:t>
      </w:r>
      <w:r w:rsidR="00504F12" w:rsidRPr="003F6A54">
        <w:t xml:space="preserve"> </w:t>
      </w:r>
      <w:r w:rsidR="00B73841" w:rsidRPr="003F6A54">
        <w:t>дека</w:t>
      </w:r>
      <w:r w:rsidR="00504F12" w:rsidRPr="003F6A54">
        <w:t>бря</w:t>
      </w:r>
      <w:r w:rsidR="00294036" w:rsidRPr="003F6A54">
        <w:t xml:space="preserve"> 2020 г. </w:t>
      </w:r>
    </w:p>
    <w:tbl>
      <w:tblPr>
        <w:tblStyle w:val="1-6"/>
        <w:tblpPr w:leftFromText="180" w:rightFromText="180" w:vertAnchor="text" w:horzAnchor="margin" w:tblpXSpec="center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753"/>
      </w:tblGrid>
      <w:tr w:rsidR="003F6A54" w:rsidRPr="003F6A54" w:rsidTr="005A7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40226E" w:rsidRPr="003F6A54" w:rsidRDefault="0040226E" w:rsidP="00BA1FA6">
            <w:pPr>
              <w:widowControl w:val="0"/>
              <w:spacing w:beforeLines="20" w:before="48" w:afterLines="20" w:after="48"/>
              <w:ind w:left="2127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 xml:space="preserve">ВТОРНИК </w:t>
            </w:r>
            <w:r w:rsidR="00E92CE1" w:rsidRPr="003F6A54">
              <w:rPr>
                <w:sz w:val="24"/>
                <w:szCs w:val="24"/>
              </w:rPr>
              <w:t>8 ДЕКА</w:t>
            </w:r>
            <w:r w:rsidRPr="003F6A54">
              <w:rPr>
                <w:sz w:val="24"/>
                <w:szCs w:val="24"/>
              </w:rPr>
              <w:t>БРЯ</w:t>
            </w:r>
          </w:p>
        </w:tc>
      </w:tr>
      <w:tr w:rsidR="003F6A54" w:rsidRPr="003F6A54" w:rsidTr="00A8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69570D" w:rsidRPr="003F6A54" w:rsidRDefault="0069570D" w:rsidP="0069570D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Вторник</w:t>
            </w:r>
            <w:r w:rsidRPr="003F6A54">
              <w:rPr>
                <w:sz w:val="24"/>
                <w:szCs w:val="24"/>
              </w:rPr>
              <w:br/>
              <w:t>10:00 – 21:30</w:t>
            </w:r>
          </w:p>
        </w:tc>
        <w:tc>
          <w:tcPr>
            <w:tcW w:w="8753" w:type="dxa"/>
            <w:vAlign w:val="center"/>
          </w:tcPr>
          <w:p w:rsidR="0069570D" w:rsidRPr="003F6A54" w:rsidRDefault="0069570D" w:rsidP="0069570D">
            <w:pPr>
              <w:widowControl w:val="0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 xml:space="preserve">СЕМИНАРЫ ПО ЛИТЕРАТУРНОМУ МАСТЕРСТВУ </w:t>
            </w:r>
            <w:r w:rsidRPr="003F6A54">
              <w:rPr>
                <w:sz w:val="24"/>
                <w:szCs w:val="24"/>
              </w:rPr>
              <w:br/>
            </w:r>
            <w:hyperlink r:id="rId5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3F6A54" w:rsidRPr="003F6A54" w:rsidTr="00A813AF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F6A54" w:rsidRPr="003F6A54" w:rsidRDefault="003F6A54" w:rsidP="003F6A54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Вторник</w:t>
            </w:r>
            <w:r w:rsidRPr="003F6A54">
              <w:rPr>
                <w:sz w:val="24"/>
                <w:szCs w:val="24"/>
              </w:rPr>
              <w:br/>
              <w:t>13.00 – 14.30</w:t>
            </w:r>
          </w:p>
        </w:tc>
        <w:tc>
          <w:tcPr>
            <w:tcW w:w="8753" w:type="dxa"/>
            <w:vAlign w:val="center"/>
          </w:tcPr>
          <w:p w:rsidR="003F6A54" w:rsidRPr="003F6A54" w:rsidRDefault="003F6A54" w:rsidP="003F6A54">
            <w:pPr>
              <w:widowControl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ХУДОЖЕСТВЕННО-ТВОРЧЕСКАЯ РАБОТА</w:t>
              </w:r>
            </w:hyperlink>
            <w:r w:rsidRPr="003F6A54">
              <w:rPr>
                <w:sz w:val="24"/>
                <w:szCs w:val="24"/>
              </w:rPr>
              <w:t xml:space="preserve"> </w:t>
            </w:r>
            <w:hyperlink r:id="rId7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  <w:p w:rsidR="003F6A54" w:rsidRPr="003F6A54" w:rsidRDefault="003F6A54" w:rsidP="003F6A54">
            <w:pPr>
              <w:widowControl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F6A54">
              <w:rPr>
                <w:sz w:val="24"/>
                <w:szCs w:val="24"/>
              </w:rPr>
              <w:t>консультация</w:t>
            </w:r>
          </w:p>
        </w:tc>
      </w:tr>
      <w:tr w:rsidR="003F6A54" w:rsidRPr="003F6A54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147700" w:rsidRPr="003F6A54" w:rsidRDefault="00B73841" w:rsidP="00BA1FA6">
            <w:pPr>
              <w:widowControl w:val="0"/>
              <w:spacing w:beforeLines="20" w:before="48" w:afterLines="20" w:after="48"/>
              <w:ind w:left="2127"/>
              <w:rPr>
                <w:sz w:val="24"/>
                <w:szCs w:val="24"/>
                <w:lang w:val="en-US"/>
              </w:rPr>
            </w:pPr>
            <w:r w:rsidRPr="003F6A54">
              <w:rPr>
                <w:sz w:val="24"/>
                <w:szCs w:val="24"/>
              </w:rPr>
              <w:t xml:space="preserve">СРЕДА </w:t>
            </w:r>
            <w:r w:rsidR="00E92CE1" w:rsidRPr="003F6A54">
              <w:rPr>
                <w:sz w:val="24"/>
                <w:szCs w:val="24"/>
              </w:rPr>
              <w:t>9 ДЕКАБРЯ</w:t>
            </w:r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9D06A7" w:rsidRPr="003F6A54" w:rsidRDefault="009D06A7" w:rsidP="009D06A7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среда</w:t>
            </w:r>
            <w:r w:rsidRPr="003F6A54">
              <w:rPr>
                <w:sz w:val="24"/>
                <w:szCs w:val="24"/>
              </w:rPr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9D06A7" w:rsidRPr="003F6A54" w:rsidRDefault="009D06A7" w:rsidP="009D06A7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ПОЛИТОЛОГИЯ</w:t>
            </w:r>
          </w:p>
          <w:p w:rsidR="009D06A7" w:rsidRPr="003F6A54" w:rsidRDefault="00E4346C" w:rsidP="009D06A7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лекция</w:t>
            </w:r>
          </w:p>
          <w:p w:rsidR="009D06A7" w:rsidRPr="003F6A54" w:rsidRDefault="009D06A7" w:rsidP="009D06A7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доц. Кутафина </w:t>
              </w:r>
              <w:proofErr w:type="spellStart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Н.Н</w:t>
              </w:r>
              <w:proofErr w:type="spellEnd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Pr="003F6A54">
              <w:rPr>
                <w:rStyle w:val="a3"/>
                <w:color w:val="auto"/>
                <w:u w:val="none"/>
              </w:rPr>
              <w:t xml:space="preserve"> </w:t>
            </w:r>
            <w:hyperlink r:id="rId9" w:history="1">
              <w:r w:rsidRPr="003F6A54">
                <w:rPr>
                  <w:rStyle w:val="a3"/>
                  <w:color w:val="auto"/>
                  <w:u w:val="none"/>
                </w:rPr>
                <w:t>©</w:t>
              </w:r>
            </w:hyperlink>
            <w:r w:rsidRPr="003F6A54">
              <w:rPr>
                <w:sz w:val="24"/>
                <w:szCs w:val="24"/>
              </w:rPr>
              <w:t xml:space="preserve"> </w:t>
            </w:r>
            <w:hyperlink r:id="rId10" w:history="1"/>
          </w:p>
        </w:tc>
      </w:tr>
      <w:tr w:rsidR="003F6A54" w:rsidRPr="003F6A54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215A73" w:rsidRPr="003F6A54" w:rsidRDefault="00215A73" w:rsidP="00215A73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 xml:space="preserve">среда </w:t>
            </w:r>
            <w:r w:rsidRPr="003F6A54">
              <w:rPr>
                <w:sz w:val="24"/>
                <w:szCs w:val="24"/>
              </w:rPr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215A73" w:rsidRPr="003F6A54" w:rsidRDefault="00215A73" w:rsidP="00215A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ИСТОРИЯ РУССКОЙ ЛИТЕРАТУРЫ</w:t>
            </w:r>
            <w:r w:rsidRPr="003F6A54">
              <w:rPr>
                <w:sz w:val="24"/>
                <w:szCs w:val="24"/>
              </w:rPr>
              <w:br/>
              <w:t>(Основные тенденции развития в 20 – нач. 21 вв.)</w:t>
            </w:r>
          </w:p>
          <w:p w:rsidR="00215A73" w:rsidRPr="003F6A54" w:rsidRDefault="00215A73" w:rsidP="00215A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семинар</w:t>
            </w:r>
          </w:p>
          <w:p w:rsidR="00215A73" w:rsidRPr="003F6A54" w:rsidRDefault="00215A73" w:rsidP="00215A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1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доц. Федякин </w:t>
              </w:r>
              <w:proofErr w:type="spellStart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С.Р</w:t>
              </w:r>
              <w:proofErr w:type="spellEnd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Pr="003F6A54">
              <w:rPr>
                <w:sz w:val="24"/>
                <w:szCs w:val="24"/>
              </w:rPr>
              <w:t xml:space="preserve"> </w:t>
            </w:r>
            <w:hyperlink r:id="rId12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©</w:t>
              </w:r>
            </w:hyperlink>
            <w:hyperlink r:id="rId13" w:history="1"/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027767" w:rsidRPr="003F6A54" w:rsidRDefault="00027767" w:rsidP="00027767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 xml:space="preserve">среда </w:t>
            </w:r>
            <w:r w:rsidRPr="003F6A54">
              <w:rPr>
                <w:sz w:val="24"/>
                <w:szCs w:val="24"/>
              </w:rPr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027767" w:rsidRPr="003F6A54" w:rsidRDefault="00027767" w:rsidP="00027767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АВТОРСКОЕ ПРАВО И ИЗДАТЕЛЬСКОЕ ДЕЛО</w:t>
            </w:r>
          </w:p>
          <w:p w:rsidR="00027767" w:rsidRPr="003F6A54" w:rsidRDefault="00027767" w:rsidP="00027767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лекция</w:t>
            </w:r>
          </w:p>
          <w:p w:rsidR="00027767" w:rsidRPr="003F6A54" w:rsidRDefault="00027767" w:rsidP="00027767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4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проф. Царева </w:t>
              </w:r>
              <w:proofErr w:type="spellStart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Л.М</w:t>
              </w:r>
              <w:proofErr w:type="spellEnd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Pr="003F6A54">
              <w:rPr>
                <w:sz w:val="24"/>
                <w:szCs w:val="24"/>
              </w:rPr>
              <w:t xml:space="preserve"> </w:t>
            </w:r>
            <w:hyperlink r:id="rId15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©</w:t>
              </w:r>
            </w:hyperlink>
            <w:hyperlink r:id="rId16" w:history="1"/>
          </w:p>
        </w:tc>
      </w:tr>
      <w:tr w:rsidR="003F6A54" w:rsidRPr="003F6A54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714ED0" w:rsidRPr="003F6A54" w:rsidRDefault="00714ED0" w:rsidP="00BA1FA6">
            <w:pPr>
              <w:widowControl w:val="0"/>
              <w:spacing w:beforeLines="20" w:before="48" w:afterLines="20" w:after="48"/>
              <w:ind w:left="2127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 xml:space="preserve">ЧЕТВЕРГ </w:t>
            </w:r>
            <w:r w:rsidR="00E03382" w:rsidRPr="003F6A54">
              <w:rPr>
                <w:sz w:val="24"/>
                <w:szCs w:val="24"/>
              </w:rPr>
              <w:t>10 ДЕКАБРЯ</w:t>
            </w:r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E4346C" w:rsidRPr="003F6A54" w:rsidRDefault="00E4346C" w:rsidP="00E4346C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четверг</w:t>
            </w:r>
            <w:r w:rsidRPr="003F6A54">
              <w:rPr>
                <w:sz w:val="24"/>
                <w:szCs w:val="24"/>
              </w:rPr>
              <w:br/>
              <w:t>10:00 – 13:30</w:t>
            </w:r>
          </w:p>
        </w:tc>
        <w:tc>
          <w:tcPr>
            <w:tcW w:w="8753" w:type="dxa"/>
            <w:vAlign w:val="center"/>
          </w:tcPr>
          <w:p w:rsidR="00E4346C" w:rsidRPr="003F6A54" w:rsidRDefault="00E4346C" w:rsidP="00E4346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ПОЛИТОЛОГИЯ</w:t>
            </w:r>
          </w:p>
          <w:p w:rsidR="00E4346C" w:rsidRPr="003F6A54" w:rsidRDefault="00E4346C" w:rsidP="00E4346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лекция</w:t>
            </w:r>
          </w:p>
          <w:p w:rsidR="00E4346C" w:rsidRPr="003F6A54" w:rsidRDefault="00E4346C" w:rsidP="00E4346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7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доц. Кутафина </w:t>
              </w:r>
              <w:proofErr w:type="spellStart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Н.Н</w:t>
              </w:r>
              <w:proofErr w:type="spellEnd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Pr="003F6A54">
              <w:rPr>
                <w:rStyle w:val="a3"/>
                <w:color w:val="auto"/>
                <w:u w:val="none"/>
              </w:rPr>
              <w:t xml:space="preserve"> </w:t>
            </w:r>
            <w:hyperlink r:id="rId18" w:history="1">
              <w:r w:rsidRPr="003F6A54">
                <w:rPr>
                  <w:rStyle w:val="a3"/>
                  <w:color w:val="auto"/>
                  <w:u w:val="none"/>
                </w:rPr>
                <w:t>©</w:t>
              </w:r>
            </w:hyperlink>
            <w:r w:rsidRPr="003F6A54">
              <w:rPr>
                <w:sz w:val="24"/>
                <w:szCs w:val="24"/>
              </w:rPr>
              <w:t xml:space="preserve"> </w:t>
            </w:r>
            <w:hyperlink r:id="rId19" w:history="1"/>
          </w:p>
        </w:tc>
      </w:tr>
      <w:tr w:rsidR="003F6A54" w:rsidRPr="003F6A54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027767" w:rsidRPr="003F6A54" w:rsidRDefault="00027767" w:rsidP="00027767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 xml:space="preserve">четверг </w:t>
            </w:r>
            <w:r w:rsidRPr="003F6A54">
              <w:rPr>
                <w:sz w:val="24"/>
                <w:szCs w:val="24"/>
              </w:rPr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027767" w:rsidRPr="003F6A54" w:rsidRDefault="00027767" w:rsidP="0002776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АВТОРСКОЕ ПРАВО И ИЗДАТЕЛЬСКОЕ ДЕЛО</w:t>
            </w:r>
          </w:p>
          <w:p w:rsidR="00027767" w:rsidRPr="003F6A54" w:rsidRDefault="00027767" w:rsidP="0002776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лекция</w:t>
            </w:r>
          </w:p>
          <w:p w:rsidR="00027767" w:rsidRPr="003F6A54" w:rsidRDefault="00027767" w:rsidP="0002776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0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проф. Царева </w:t>
              </w:r>
              <w:proofErr w:type="spellStart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Л.М</w:t>
              </w:r>
              <w:proofErr w:type="spellEnd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Pr="003F6A54">
              <w:rPr>
                <w:sz w:val="24"/>
                <w:szCs w:val="24"/>
              </w:rPr>
              <w:t xml:space="preserve"> </w:t>
            </w:r>
            <w:hyperlink r:id="rId21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©</w:t>
              </w:r>
            </w:hyperlink>
            <w:hyperlink r:id="rId22" w:history="1"/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215A73" w:rsidRPr="003F6A54" w:rsidRDefault="00215A73" w:rsidP="00215A73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четверг</w:t>
            </w:r>
            <w:r w:rsidRPr="003F6A54">
              <w:rPr>
                <w:sz w:val="24"/>
                <w:szCs w:val="24"/>
              </w:rPr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215A73" w:rsidRPr="003F6A54" w:rsidRDefault="00215A73" w:rsidP="00215A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ИСТОРИЯ РУССКОЙ ЛИТЕРАТУРЫ</w:t>
            </w:r>
            <w:r w:rsidRPr="003F6A54">
              <w:rPr>
                <w:sz w:val="24"/>
                <w:szCs w:val="24"/>
              </w:rPr>
              <w:br/>
              <w:t>(Основные тенденции развития в 20 – нач. 21 вв.)</w:t>
            </w:r>
          </w:p>
          <w:p w:rsidR="00215A73" w:rsidRPr="003F6A54" w:rsidRDefault="00215A73" w:rsidP="00215A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семинар</w:t>
            </w:r>
          </w:p>
          <w:p w:rsidR="00215A73" w:rsidRPr="003F6A54" w:rsidRDefault="00215A73" w:rsidP="00215A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3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доц. Федякин </w:t>
              </w:r>
              <w:proofErr w:type="spellStart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С.Р</w:t>
              </w:r>
              <w:proofErr w:type="spellEnd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Pr="003F6A54">
              <w:rPr>
                <w:sz w:val="24"/>
                <w:szCs w:val="24"/>
              </w:rPr>
              <w:t xml:space="preserve"> </w:t>
            </w:r>
            <w:hyperlink r:id="rId24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©</w:t>
              </w:r>
            </w:hyperlink>
            <w:hyperlink r:id="rId25" w:history="1"/>
          </w:p>
        </w:tc>
      </w:tr>
      <w:tr w:rsidR="003F6A54" w:rsidRPr="003F6A54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714ED0" w:rsidRPr="003F6A54" w:rsidRDefault="00714ED0" w:rsidP="00BA1FA6">
            <w:pPr>
              <w:widowControl w:val="0"/>
              <w:spacing w:beforeLines="20" w:before="48" w:afterLines="20" w:after="48"/>
              <w:ind w:left="2127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 xml:space="preserve">ПЯТНИЦА </w:t>
            </w:r>
            <w:r w:rsidR="006C3363" w:rsidRPr="003F6A54">
              <w:rPr>
                <w:sz w:val="24"/>
                <w:szCs w:val="24"/>
              </w:rPr>
              <w:t>11 ДЕКА</w:t>
            </w:r>
            <w:r w:rsidRPr="003F6A54">
              <w:rPr>
                <w:sz w:val="24"/>
                <w:szCs w:val="24"/>
              </w:rPr>
              <w:t>БРЯ</w:t>
            </w:r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3F6A54" w:rsidRDefault="00714ED0" w:rsidP="0069570D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пятница</w:t>
            </w:r>
            <w:r w:rsidRPr="003F6A54">
              <w:rPr>
                <w:sz w:val="24"/>
                <w:szCs w:val="24"/>
              </w:rPr>
              <w:br/>
              <w:t>10:00 – 1</w:t>
            </w:r>
            <w:r w:rsidR="0069570D" w:rsidRPr="003F6A54">
              <w:rPr>
                <w:sz w:val="24"/>
                <w:szCs w:val="24"/>
              </w:rPr>
              <w:t>3</w:t>
            </w:r>
            <w:r w:rsidRPr="003F6A54">
              <w:rPr>
                <w:sz w:val="24"/>
                <w:szCs w:val="24"/>
              </w:rPr>
              <w:t>:30</w:t>
            </w:r>
          </w:p>
        </w:tc>
        <w:tc>
          <w:tcPr>
            <w:tcW w:w="8753" w:type="dxa"/>
            <w:vAlign w:val="center"/>
          </w:tcPr>
          <w:p w:rsidR="006C3363" w:rsidRPr="003F6A54" w:rsidRDefault="006C3363" w:rsidP="00BA1FA6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ИСТОРИЯ РУССКОЙ ЛИТЕРАТУРЫ</w:t>
            </w:r>
            <w:r w:rsidR="00027767" w:rsidRPr="003F6A54">
              <w:rPr>
                <w:sz w:val="24"/>
                <w:szCs w:val="24"/>
              </w:rPr>
              <w:br/>
            </w:r>
            <w:r w:rsidRPr="003F6A54">
              <w:rPr>
                <w:sz w:val="24"/>
                <w:szCs w:val="24"/>
              </w:rPr>
              <w:t xml:space="preserve">(40-90 гг. </w:t>
            </w:r>
            <w:proofErr w:type="spellStart"/>
            <w:r w:rsidR="00BA1FA6" w:rsidRPr="003F6A54">
              <w:rPr>
                <w:sz w:val="24"/>
                <w:szCs w:val="24"/>
              </w:rPr>
              <w:t>XX</w:t>
            </w:r>
            <w:proofErr w:type="spellEnd"/>
            <w:r w:rsidR="00BA1FA6" w:rsidRPr="003F6A54">
              <w:rPr>
                <w:sz w:val="24"/>
                <w:szCs w:val="24"/>
              </w:rPr>
              <w:t xml:space="preserve"> в.</w:t>
            </w:r>
            <w:r w:rsidRPr="003F6A54">
              <w:rPr>
                <w:sz w:val="24"/>
                <w:szCs w:val="24"/>
              </w:rPr>
              <w:t>)</w:t>
            </w:r>
          </w:p>
          <w:p w:rsidR="006C3363" w:rsidRPr="003F6A54" w:rsidRDefault="006C3363" w:rsidP="00BA1FA6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лекция</w:t>
            </w:r>
          </w:p>
          <w:p w:rsidR="00714ED0" w:rsidRPr="003F6A54" w:rsidRDefault="00A2169E" w:rsidP="00BA1FA6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6" w:history="1">
              <w:r w:rsidR="006C3363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r w:rsidR="002E5008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Панфилов А.М</w:t>
              </w:r>
              <w:r w:rsidR="006C3363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027767" w:rsidRPr="003F6A54">
              <w:rPr>
                <w:sz w:val="24"/>
                <w:szCs w:val="24"/>
              </w:rPr>
              <w:t xml:space="preserve"> </w:t>
            </w:r>
            <w:hyperlink r:id="rId27" w:history="1">
              <w:r w:rsidR="00027767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©</w:t>
              </w:r>
            </w:hyperlink>
            <w:hyperlink r:id="rId28" w:history="1"/>
          </w:p>
        </w:tc>
      </w:tr>
      <w:tr w:rsidR="003F6A54" w:rsidRPr="003F6A54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3F6A54" w:rsidRDefault="00714ED0" w:rsidP="0069570D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lastRenderedPageBreak/>
              <w:t xml:space="preserve">пятница </w:t>
            </w:r>
            <w:r w:rsidRPr="003F6A54">
              <w:rPr>
                <w:sz w:val="24"/>
                <w:szCs w:val="24"/>
              </w:rPr>
              <w:br/>
              <w:t>14:00 – 1</w:t>
            </w:r>
            <w:r w:rsidR="0069570D" w:rsidRPr="003F6A54">
              <w:rPr>
                <w:sz w:val="24"/>
                <w:szCs w:val="24"/>
              </w:rPr>
              <w:t>7</w:t>
            </w:r>
            <w:r w:rsidRPr="003F6A54">
              <w:rPr>
                <w:sz w:val="24"/>
                <w:szCs w:val="24"/>
              </w:rPr>
              <w:t>:30</w:t>
            </w:r>
          </w:p>
        </w:tc>
        <w:tc>
          <w:tcPr>
            <w:tcW w:w="8753" w:type="dxa"/>
            <w:vAlign w:val="center"/>
          </w:tcPr>
          <w:p w:rsidR="00714ED0" w:rsidRPr="003F6A54" w:rsidRDefault="00347A99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СОВРЕМЕННЫЕ ТЕНДЕНЦИИ В ЗАРУБЕЖНОЙ ЛИТЕРАТУРЕ</w:t>
            </w:r>
          </w:p>
          <w:p w:rsidR="00714ED0" w:rsidRPr="003F6A54" w:rsidRDefault="00714ED0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лекция</w:t>
            </w:r>
          </w:p>
          <w:p w:rsidR="00714ED0" w:rsidRPr="003F6A54" w:rsidRDefault="00FB33D0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9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доц. Можаева </w:t>
              </w:r>
              <w:proofErr w:type="spellStart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А.Б</w:t>
              </w:r>
              <w:proofErr w:type="spellEnd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Pr="003F6A54">
              <w:rPr>
                <w:sz w:val="24"/>
                <w:szCs w:val="24"/>
              </w:rPr>
              <w:t xml:space="preserve"> </w:t>
            </w:r>
            <w:hyperlink r:id="rId30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©</w:t>
              </w:r>
            </w:hyperlink>
            <w:hyperlink r:id="rId31" w:history="1"/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714ED0" w:rsidRPr="003F6A54" w:rsidRDefault="00714ED0" w:rsidP="00BA1FA6">
            <w:pPr>
              <w:widowControl w:val="0"/>
              <w:spacing w:beforeLines="20" w:before="48" w:afterLines="20" w:after="48"/>
              <w:ind w:left="2127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 xml:space="preserve">ПОНЕДЕЛЬНИК </w:t>
            </w:r>
            <w:r w:rsidR="00AB3179" w:rsidRPr="003F6A54">
              <w:rPr>
                <w:sz w:val="24"/>
                <w:szCs w:val="24"/>
              </w:rPr>
              <w:t>14 ДЕКА</w:t>
            </w:r>
            <w:r w:rsidRPr="003F6A54">
              <w:rPr>
                <w:sz w:val="24"/>
                <w:szCs w:val="24"/>
              </w:rPr>
              <w:t>БРЯ</w:t>
            </w:r>
          </w:p>
        </w:tc>
      </w:tr>
      <w:tr w:rsidR="003F6A54" w:rsidRPr="003F6A54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3F6A54" w:rsidRDefault="00714ED0" w:rsidP="00BA1FA6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понедельник</w:t>
            </w:r>
            <w:r w:rsidRPr="003F6A54">
              <w:rPr>
                <w:sz w:val="24"/>
                <w:szCs w:val="24"/>
              </w:rPr>
              <w:br/>
              <w:t>1</w:t>
            </w:r>
            <w:r w:rsidR="002F27A7" w:rsidRPr="003F6A54">
              <w:rPr>
                <w:sz w:val="24"/>
                <w:szCs w:val="24"/>
              </w:rPr>
              <w:t>0</w:t>
            </w:r>
            <w:r w:rsidRPr="003F6A54">
              <w:rPr>
                <w:sz w:val="24"/>
                <w:szCs w:val="24"/>
              </w:rPr>
              <w:t>:00 – 1</w:t>
            </w:r>
            <w:r w:rsidR="002F27A7" w:rsidRPr="003F6A54">
              <w:rPr>
                <w:sz w:val="24"/>
                <w:szCs w:val="24"/>
              </w:rPr>
              <w:t>1</w:t>
            </w:r>
            <w:r w:rsidRPr="003F6A54">
              <w:rPr>
                <w:sz w:val="24"/>
                <w:szCs w:val="24"/>
              </w:rPr>
              <w:t>:30</w:t>
            </w:r>
          </w:p>
        </w:tc>
        <w:tc>
          <w:tcPr>
            <w:tcW w:w="8753" w:type="dxa"/>
            <w:vAlign w:val="center"/>
          </w:tcPr>
          <w:p w:rsidR="00D669F0" w:rsidRPr="003F6A54" w:rsidRDefault="00D669F0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СОВРЕМЕННЫЕ ТЕНДЕНЦИИ В ЗАРУБЕЖНОЙ ЛИТЕРАТУРЕ</w:t>
            </w:r>
          </w:p>
          <w:p w:rsidR="00D669F0" w:rsidRPr="003F6A54" w:rsidRDefault="00D669F0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семинар</w:t>
            </w:r>
          </w:p>
          <w:p w:rsidR="00714ED0" w:rsidRPr="003F6A54" w:rsidRDefault="00FB33D0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32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доц. Можаева </w:t>
              </w:r>
              <w:proofErr w:type="spellStart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А.Б</w:t>
              </w:r>
              <w:proofErr w:type="spellEnd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Pr="003F6A54">
              <w:rPr>
                <w:sz w:val="24"/>
                <w:szCs w:val="24"/>
              </w:rPr>
              <w:t xml:space="preserve"> </w:t>
            </w:r>
            <w:hyperlink r:id="rId33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©</w:t>
              </w:r>
            </w:hyperlink>
            <w:hyperlink r:id="rId34" w:history="1"/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215A73" w:rsidRPr="003F6A54" w:rsidRDefault="00215A73" w:rsidP="00215A73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понедельник</w:t>
            </w:r>
            <w:r w:rsidRPr="003F6A54">
              <w:rPr>
                <w:sz w:val="24"/>
                <w:szCs w:val="24"/>
              </w:rPr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215A73" w:rsidRPr="003F6A54" w:rsidRDefault="00215A73" w:rsidP="00215A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ИСТОРИЯ РУССКОЙ ЛИТЕРАТУРЫ</w:t>
            </w:r>
            <w:r w:rsidRPr="003F6A54">
              <w:rPr>
                <w:sz w:val="24"/>
                <w:szCs w:val="24"/>
              </w:rPr>
              <w:br/>
              <w:t>(Основные тенденции развития в 20 – нач. 21 вв.)</w:t>
            </w:r>
          </w:p>
          <w:p w:rsidR="00215A73" w:rsidRPr="003F6A54" w:rsidRDefault="00215A73" w:rsidP="00215A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семинар</w:t>
            </w:r>
          </w:p>
          <w:p w:rsidR="00215A73" w:rsidRPr="003F6A54" w:rsidRDefault="00215A73" w:rsidP="00215A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35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доц. Федякин </w:t>
              </w:r>
              <w:proofErr w:type="spellStart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С.Р</w:t>
              </w:r>
              <w:proofErr w:type="spellEnd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Pr="003F6A54">
              <w:rPr>
                <w:sz w:val="24"/>
                <w:szCs w:val="24"/>
              </w:rPr>
              <w:t xml:space="preserve"> </w:t>
            </w:r>
            <w:hyperlink r:id="rId36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©</w:t>
              </w:r>
            </w:hyperlink>
            <w:hyperlink r:id="rId37" w:history="1"/>
          </w:p>
        </w:tc>
      </w:tr>
      <w:tr w:rsidR="003F6A54" w:rsidRPr="003F6A54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69570D" w:rsidRPr="003F6A54" w:rsidRDefault="0069570D" w:rsidP="0069570D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понедельник</w:t>
            </w:r>
            <w:r w:rsidRPr="003F6A54">
              <w:rPr>
                <w:sz w:val="24"/>
                <w:szCs w:val="24"/>
              </w:rPr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69570D" w:rsidRPr="003F6A54" w:rsidRDefault="0069570D" w:rsidP="0069570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ИСТОРИЯ РУССКОЙ ЛИТЕРАТУРЫ</w:t>
            </w:r>
            <w:r w:rsidRPr="003F6A54">
              <w:rPr>
                <w:sz w:val="24"/>
                <w:szCs w:val="24"/>
              </w:rPr>
              <w:br/>
              <w:t xml:space="preserve">(40-90 гг. </w:t>
            </w:r>
            <w:proofErr w:type="spellStart"/>
            <w:r w:rsidRPr="003F6A54">
              <w:rPr>
                <w:sz w:val="24"/>
                <w:szCs w:val="24"/>
              </w:rPr>
              <w:t>XX</w:t>
            </w:r>
            <w:proofErr w:type="spellEnd"/>
            <w:r w:rsidRPr="003F6A54">
              <w:rPr>
                <w:sz w:val="24"/>
                <w:szCs w:val="24"/>
              </w:rPr>
              <w:t xml:space="preserve"> в.)</w:t>
            </w:r>
          </w:p>
          <w:p w:rsidR="0069570D" w:rsidRPr="003F6A54" w:rsidRDefault="0069570D" w:rsidP="0069570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лекция</w:t>
            </w:r>
          </w:p>
          <w:p w:rsidR="0069570D" w:rsidRPr="003F6A54" w:rsidRDefault="0069570D" w:rsidP="0069570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38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доц. Панфилов А.М.</w:t>
              </w:r>
            </w:hyperlink>
            <w:r w:rsidRPr="003F6A54">
              <w:rPr>
                <w:sz w:val="24"/>
                <w:szCs w:val="24"/>
              </w:rPr>
              <w:t xml:space="preserve"> </w:t>
            </w:r>
            <w:hyperlink r:id="rId39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©</w:t>
              </w:r>
            </w:hyperlink>
            <w:hyperlink r:id="rId40" w:history="1"/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714ED0" w:rsidRPr="003F6A54" w:rsidRDefault="00714ED0" w:rsidP="00BA1FA6">
            <w:pPr>
              <w:widowControl w:val="0"/>
              <w:spacing w:beforeLines="20" w:before="48" w:afterLines="20" w:after="48"/>
              <w:ind w:left="2127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 xml:space="preserve">ВТОРНИК </w:t>
            </w:r>
            <w:r w:rsidR="0080452A" w:rsidRPr="003F6A54">
              <w:rPr>
                <w:sz w:val="24"/>
                <w:szCs w:val="24"/>
              </w:rPr>
              <w:t>15 ДЕКА</w:t>
            </w:r>
            <w:r w:rsidRPr="003F6A54">
              <w:rPr>
                <w:sz w:val="24"/>
                <w:szCs w:val="24"/>
              </w:rPr>
              <w:t>БРЯ</w:t>
            </w:r>
          </w:p>
        </w:tc>
      </w:tr>
      <w:tr w:rsidR="003F6A54" w:rsidRPr="003F6A54" w:rsidTr="00A8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69570D" w:rsidRPr="003F6A54" w:rsidRDefault="0069570D" w:rsidP="0069570D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В</w:t>
            </w:r>
            <w:r w:rsidRPr="003F6A54">
              <w:rPr>
                <w:sz w:val="24"/>
                <w:szCs w:val="24"/>
              </w:rPr>
              <w:t>торник</w:t>
            </w:r>
            <w:r w:rsidRPr="003F6A54">
              <w:rPr>
                <w:sz w:val="24"/>
                <w:szCs w:val="24"/>
              </w:rPr>
              <w:br/>
            </w:r>
            <w:r w:rsidRPr="003F6A54">
              <w:rPr>
                <w:sz w:val="24"/>
                <w:szCs w:val="24"/>
              </w:rPr>
              <w:t>10:00 – 21:30</w:t>
            </w:r>
          </w:p>
        </w:tc>
        <w:tc>
          <w:tcPr>
            <w:tcW w:w="8753" w:type="dxa"/>
            <w:vAlign w:val="center"/>
          </w:tcPr>
          <w:p w:rsidR="0069570D" w:rsidRPr="003F6A54" w:rsidRDefault="0069570D" w:rsidP="0069570D">
            <w:pPr>
              <w:widowControl w:val="0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 xml:space="preserve">СЕМИНАРЫ ПО ЛИТЕРАТУРНОМУ МАСТЕРСТВУ </w:t>
            </w:r>
            <w:r w:rsidRPr="003F6A54">
              <w:rPr>
                <w:sz w:val="24"/>
                <w:szCs w:val="24"/>
              </w:rPr>
              <w:br/>
            </w:r>
            <w:hyperlink r:id="rId41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F6A54" w:rsidRPr="003F6A54" w:rsidRDefault="003F6A54" w:rsidP="003F6A54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Вторник</w:t>
            </w:r>
            <w:r w:rsidRPr="003F6A54">
              <w:rPr>
                <w:sz w:val="24"/>
                <w:szCs w:val="24"/>
              </w:rPr>
              <w:br/>
              <w:t>13.00 – 14.30</w:t>
            </w:r>
          </w:p>
        </w:tc>
        <w:tc>
          <w:tcPr>
            <w:tcW w:w="8753" w:type="dxa"/>
            <w:vAlign w:val="center"/>
          </w:tcPr>
          <w:p w:rsidR="003F6A54" w:rsidRPr="003F6A54" w:rsidRDefault="003F6A54" w:rsidP="003F6A54">
            <w:pPr>
              <w:widowControl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2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ХУДОЖЕСТВЕННО-ТВОРЧЕСКАЯ РАБОТА</w:t>
              </w:r>
            </w:hyperlink>
            <w:r w:rsidRPr="003F6A54">
              <w:rPr>
                <w:sz w:val="24"/>
                <w:szCs w:val="24"/>
              </w:rPr>
              <w:t xml:space="preserve"> </w:t>
            </w:r>
            <w:hyperlink r:id="rId43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  <w:p w:rsidR="003F6A54" w:rsidRPr="003F6A54" w:rsidRDefault="003F6A54" w:rsidP="003F6A54">
            <w:pPr>
              <w:widowControl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F6A54">
              <w:rPr>
                <w:sz w:val="24"/>
                <w:szCs w:val="24"/>
              </w:rPr>
              <w:t>консультация</w:t>
            </w:r>
          </w:p>
        </w:tc>
      </w:tr>
      <w:tr w:rsidR="003F6A54" w:rsidRPr="003F6A54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714ED0" w:rsidRPr="003F6A54" w:rsidRDefault="00714ED0" w:rsidP="00BA1FA6">
            <w:pPr>
              <w:widowControl w:val="0"/>
              <w:spacing w:beforeLines="20" w:before="48" w:afterLines="20" w:after="48"/>
              <w:ind w:left="2127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 xml:space="preserve">СРЕДА </w:t>
            </w:r>
            <w:r w:rsidR="0080452A" w:rsidRPr="003F6A54">
              <w:rPr>
                <w:sz w:val="24"/>
                <w:szCs w:val="24"/>
              </w:rPr>
              <w:t>16 ДЕКА</w:t>
            </w:r>
            <w:r w:rsidRPr="003F6A54">
              <w:rPr>
                <w:sz w:val="24"/>
                <w:szCs w:val="24"/>
              </w:rPr>
              <w:t>БРЯ</w:t>
            </w:r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E4346C" w:rsidRPr="003F6A54" w:rsidRDefault="00E4346C" w:rsidP="00E4346C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среда</w:t>
            </w:r>
            <w:r w:rsidRPr="003F6A54">
              <w:rPr>
                <w:sz w:val="24"/>
                <w:szCs w:val="24"/>
              </w:rPr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E4346C" w:rsidRPr="003F6A54" w:rsidRDefault="00E4346C" w:rsidP="00E4346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ПОЛИТОЛОГИЯ</w:t>
            </w:r>
          </w:p>
          <w:p w:rsidR="00E4346C" w:rsidRPr="003F6A54" w:rsidRDefault="00E4346C" w:rsidP="00E4346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лекция</w:t>
            </w:r>
          </w:p>
          <w:p w:rsidR="00E4346C" w:rsidRPr="003F6A54" w:rsidRDefault="00E4346C" w:rsidP="00E4346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4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доц. Кутафина </w:t>
              </w:r>
              <w:proofErr w:type="spellStart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Н.Н</w:t>
              </w:r>
              <w:proofErr w:type="spellEnd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Pr="003F6A54">
              <w:rPr>
                <w:rStyle w:val="a3"/>
                <w:color w:val="auto"/>
                <w:u w:val="none"/>
              </w:rPr>
              <w:t xml:space="preserve"> </w:t>
            </w:r>
            <w:hyperlink r:id="rId45" w:history="1">
              <w:r w:rsidRPr="003F6A54">
                <w:rPr>
                  <w:rStyle w:val="a3"/>
                  <w:color w:val="auto"/>
                  <w:u w:val="none"/>
                </w:rPr>
                <w:t>©</w:t>
              </w:r>
            </w:hyperlink>
            <w:r w:rsidRPr="003F6A54">
              <w:rPr>
                <w:sz w:val="24"/>
                <w:szCs w:val="24"/>
              </w:rPr>
              <w:t xml:space="preserve"> </w:t>
            </w:r>
            <w:hyperlink r:id="rId46" w:history="1"/>
          </w:p>
        </w:tc>
      </w:tr>
      <w:tr w:rsidR="003F6A54" w:rsidRPr="003F6A54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027767" w:rsidRPr="003F6A54" w:rsidRDefault="00027767" w:rsidP="00027767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среда</w:t>
            </w:r>
            <w:r w:rsidRPr="003F6A54">
              <w:rPr>
                <w:sz w:val="24"/>
                <w:szCs w:val="24"/>
              </w:rPr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027767" w:rsidRPr="003F6A54" w:rsidRDefault="00027767" w:rsidP="0002776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АВТОРСКОЕ ПРАВО И ИЗДАТЕЛЬСКОЕ ДЕЛО</w:t>
            </w:r>
          </w:p>
          <w:p w:rsidR="00027767" w:rsidRPr="003F6A54" w:rsidRDefault="00027767" w:rsidP="0002776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лекция</w:t>
            </w:r>
          </w:p>
          <w:p w:rsidR="00027767" w:rsidRPr="003F6A54" w:rsidRDefault="00027767" w:rsidP="0002776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7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проф. Царева </w:t>
              </w:r>
              <w:proofErr w:type="spellStart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Л.М</w:t>
              </w:r>
              <w:proofErr w:type="spellEnd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Pr="003F6A54">
              <w:rPr>
                <w:sz w:val="24"/>
                <w:szCs w:val="24"/>
              </w:rPr>
              <w:t xml:space="preserve"> </w:t>
            </w:r>
            <w:hyperlink r:id="rId48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©</w:t>
              </w:r>
            </w:hyperlink>
            <w:hyperlink r:id="rId49" w:history="1"/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3F6A54" w:rsidRDefault="00714ED0" w:rsidP="00BA1FA6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среда</w:t>
            </w:r>
            <w:r w:rsidRPr="003F6A54">
              <w:rPr>
                <w:sz w:val="24"/>
                <w:szCs w:val="24"/>
              </w:rPr>
              <w:br/>
              <w:t>1</w:t>
            </w:r>
            <w:r w:rsidR="00477937" w:rsidRPr="003F6A54">
              <w:rPr>
                <w:sz w:val="24"/>
                <w:szCs w:val="24"/>
              </w:rPr>
              <w:t>4</w:t>
            </w:r>
            <w:r w:rsidRPr="003F6A54">
              <w:rPr>
                <w:sz w:val="24"/>
                <w:szCs w:val="24"/>
              </w:rPr>
              <w:t>:00 – 1</w:t>
            </w:r>
            <w:r w:rsidR="00477937" w:rsidRPr="003F6A54">
              <w:rPr>
                <w:sz w:val="24"/>
                <w:szCs w:val="24"/>
              </w:rPr>
              <w:t>5</w:t>
            </w:r>
            <w:r w:rsidRPr="003F6A54">
              <w:rPr>
                <w:sz w:val="24"/>
                <w:szCs w:val="24"/>
              </w:rPr>
              <w:t>:30</w:t>
            </w:r>
          </w:p>
        </w:tc>
        <w:tc>
          <w:tcPr>
            <w:tcW w:w="8753" w:type="dxa"/>
            <w:vAlign w:val="center"/>
          </w:tcPr>
          <w:p w:rsidR="00477937" w:rsidRPr="003F6A54" w:rsidRDefault="00477937" w:rsidP="00BA1FA6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АВТОРСКОЕ ПРАВО И ИЗДАТЕЛЬСКОЕ ДЕЛО</w:t>
            </w:r>
          </w:p>
          <w:p w:rsidR="00477937" w:rsidRPr="003F6A54" w:rsidRDefault="00477937" w:rsidP="00BA1FA6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семинар</w:t>
            </w:r>
          </w:p>
          <w:p w:rsidR="00714ED0" w:rsidRPr="003F6A54" w:rsidRDefault="00027767" w:rsidP="00BA1FA6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hyperlink r:id="rId50" w:history="1">
              <w:r w:rsidR="00477937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доц. Кутафина </w:t>
              </w:r>
              <w:proofErr w:type="spellStart"/>
              <w:r w:rsidR="00477937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Н.Н</w:t>
              </w:r>
              <w:proofErr w:type="spellEnd"/>
              <w:r w:rsidR="00477937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477937" w:rsidRPr="003F6A54">
              <w:rPr>
                <w:sz w:val="24"/>
                <w:szCs w:val="24"/>
              </w:rPr>
              <w:t xml:space="preserve"> </w:t>
            </w:r>
            <w:hyperlink r:id="rId51" w:history="1">
              <w:r w:rsidR="00CA105B" w:rsidRPr="003F6A5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©</w:t>
              </w:r>
            </w:hyperlink>
            <w:hyperlink r:id="rId52" w:history="1"/>
          </w:p>
        </w:tc>
      </w:tr>
      <w:tr w:rsidR="003F6A54" w:rsidRPr="003F6A54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77937" w:rsidRPr="003F6A54" w:rsidRDefault="00477937" w:rsidP="00BA1FA6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среда</w:t>
            </w:r>
            <w:r w:rsidRPr="003F6A54">
              <w:rPr>
                <w:sz w:val="24"/>
                <w:szCs w:val="24"/>
              </w:rPr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477937" w:rsidRPr="003F6A54" w:rsidRDefault="00477937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НАУЧНО-ИССЛЕДОВАТЕЛЬСКАЯ РАБОТА</w:t>
            </w:r>
          </w:p>
          <w:p w:rsidR="00FB659F" w:rsidRPr="003F6A54" w:rsidRDefault="00B00694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к</w:t>
            </w:r>
            <w:r w:rsidR="00477937" w:rsidRPr="003F6A54">
              <w:rPr>
                <w:sz w:val="24"/>
                <w:szCs w:val="24"/>
              </w:rPr>
              <w:t>онсультация</w:t>
            </w:r>
            <w:r w:rsidRPr="003F6A54">
              <w:rPr>
                <w:sz w:val="24"/>
                <w:szCs w:val="24"/>
              </w:rPr>
              <w:t xml:space="preserve"> </w:t>
            </w:r>
          </w:p>
          <w:p w:rsidR="00477937" w:rsidRPr="003F6A54" w:rsidRDefault="009D06A7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3" w:history="1">
              <w:r w:rsidR="00FB659F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проф. Завгородняя </w:t>
              </w:r>
              <w:proofErr w:type="spellStart"/>
              <w:r w:rsidR="00FB659F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Г.Ю</w:t>
              </w:r>
              <w:proofErr w:type="spellEnd"/>
              <w:r w:rsidR="00FB659F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FB659F" w:rsidRPr="003F6A54">
              <w:rPr>
                <w:sz w:val="24"/>
                <w:szCs w:val="24"/>
              </w:rPr>
              <w:t xml:space="preserve"> </w:t>
            </w:r>
            <w:hyperlink r:id="rId54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©</w:t>
              </w:r>
            </w:hyperlink>
            <w:hyperlink r:id="rId55" w:history="1"/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714ED0" w:rsidRPr="003F6A54" w:rsidRDefault="00714ED0" w:rsidP="00BA1FA6">
            <w:pPr>
              <w:widowControl w:val="0"/>
              <w:spacing w:beforeLines="20" w:before="48" w:afterLines="20" w:after="48"/>
              <w:ind w:left="2126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lastRenderedPageBreak/>
              <w:t xml:space="preserve">ЧЕТВЕРГ </w:t>
            </w:r>
            <w:r w:rsidR="008C532D" w:rsidRPr="003F6A54">
              <w:rPr>
                <w:sz w:val="24"/>
                <w:szCs w:val="24"/>
              </w:rPr>
              <w:t>17 ДЕКА</w:t>
            </w:r>
            <w:r w:rsidRPr="003F6A54">
              <w:rPr>
                <w:sz w:val="24"/>
                <w:szCs w:val="24"/>
              </w:rPr>
              <w:t>БРЯ</w:t>
            </w:r>
          </w:p>
        </w:tc>
      </w:tr>
      <w:tr w:rsidR="003F6A54" w:rsidRPr="003F6A54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DC2481" w:rsidRPr="003F6A54" w:rsidRDefault="00DC2481" w:rsidP="00BA1FA6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четверг</w:t>
            </w:r>
            <w:r w:rsidRPr="003F6A54">
              <w:rPr>
                <w:sz w:val="24"/>
                <w:szCs w:val="24"/>
              </w:rPr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DC2481" w:rsidRPr="003F6A54" w:rsidRDefault="00DC2481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ПОЛИТОЛОГИЯ</w:t>
            </w:r>
          </w:p>
          <w:p w:rsidR="00DC2481" w:rsidRPr="003F6A54" w:rsidRDefault="00DC2481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семинар</w:t>
            </w:r>
          </w:p>
          <w:p w:rsidR="00DC2481" w:rsidRPr="003F6A54" w:rsidRDefault="00A2169E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6" w:history="1">
              <w:r w:rsidR="00DC2481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доц. Кутафина </w:t>
              </w:r>
              <w:proofErr w:type="spellStart"/>
              <w:r w:rsidR="00DC2481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Н.Н</w:t>
              </w:r>
              <w:proofErr w:type="spellEnd"/>
              <w:r w:rsidR="00DC2481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9D06A7" w:rsidRPr="003F6A54">
              <w:rPr>
                <w:rStyle w:val="a3"/>
                <w:color w:val="auto"/>
                <w:u w:val="none"/>
              </w:rPr>
              <w:t xml:space="preserve"> </w:t>
            </w:r>
            <w:hyperlink r:id="rId57" w:history="1">
              <w:r w:rsidR="009D06A7" w:rsidRPr="003F6A54">
                <w:rPr>
                  <w:rStyle w:val="a3"/>
                  <w:color w:val="auto"/>
                  <w:u w:val="none"/>
                </w:rPr>
                <w:t>©</w:t>
              </w:r>
            </w:hyperlink>
            <w:r w:rsidR="00DC2481" w:rsidRPr="003F6A54">
              <w:rPr>
                <w:sz w:val="24"/>
                <w:szCs w:val="24"/>
              </w:rPr>
              <w:t xml:space="preserve"> </w:t>
            </w:r>
            <w:hyperlink r:id="rId58" w:history="1"/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DC2481" w:rsidRPr="003F6A54" w:rsidRDefault="00DC2481" w:rsidP="00BA1FA6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четверг</w:t>
            </w:r>
            <w:r w:rsidRPr="003F6A54">
              <w:rPr>
                <w:sz w:val="24"/>
                <w:szCs w:val="24"/>
              </w:rPr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DC2481" w:rsidRPr="003F6A54" w:rsidRDefault="00DC2481" w:rsidP="00BA1FA6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АВТОРСКОЕ ПРАВО И ИЗДАТЕЛЬСКОЕ ДЕЛО</w:t>
            </w:r>
          </w:p>
          <w:p w:rsidR="00DC2481" w:rsidRPr="003F6A54" w:rsidRDefault="00DC2481" w:rsidP="00BA1FA6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лекция</w:t>
            </w:r>
          </w:p>
          <w:p w:rsidR="00DC2481" w:rsidRPr="003F6A54" w:rsidRDefault="00A2169E" w:rsidP="00BA1FA6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9" w:history="1">
              <w:r w:rsidR="00DC2481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доц. Кутафина </w:t>
              </w:r>
              <w:proofErr w:type="spellStart"/>
              <w:r w:rsidR="00DC2481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Н.Н</w:t>
              </w:r>
              <w:proofErr w:type="spellEnd"/>
              <w:r w:rsidR="00DC2481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CA105B" w:rsidRPr="003F6A54">
              <w:rPr>
                <w:sz w:val="24"/>
                <w:szCs w:val="24"/>
              </w:rPr>
              <w:t xml:space="preserve"> </w:t>
            </w:r>
            <w:hyperlink r:id="rId60" w:history="1">
              <w:r w:rsidR="00CA105B" w:rsidRPr="003F6A5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©</w:t>
              </w:r>
            </w:hyperlink>
            <w:hyperlink r:id="rId61" w:history="1"/>
          </w:p>
        </w:tc>
      </w:tr>
      <w:tr w:rsidR="003F6A54" w:rsidRPr="003F6A54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DC2481" w:rsidRPr="003F6A54" w:rsidRDefault="00DC2481" w:rsidP="00BA1FA6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 xml:space="preserve">четверг </w:t>
            </w:r>
            <w:r w:rsidRPr="003F6A54">
              <w:rPr>
                <w:sz w:val="24"/>
                <w:szCs w:val="24"/>
              </w:rPr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DC2481" w:rsidRPr="003F6A54" w:rsidRDefault="00DC2481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АВТОРСКОЕ ПРАВО И ИЗДАТЕЛЬСКОЕ ДЕЛО</w:t>
            </w:r>
          </w:p>
          <w:p w:rsidR="00DC2481" w:rsidRPr="003F6A54" w:rsidRDefault="00DC2481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зачет</w:t>
            </w:r>
          </w:p>
          <w:p w:rsidR="00BA1FA6" w:rsidRPr="003F6A54" w:rsidRDefault="00027767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2" w:history="1">
              <w:r w:rsidR="00DC2481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проф. Царева </w:t>
              </w:r>
              <w:proofErr w:type="spellStart"/>
              <w:r w:rsidR="00DC2481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Л.М</w:t>
              </w:r>
              <w:proofErr w:type="spellEnd"/>
              <w:r w:rsidR="00DC2481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DC2481" w:rsidRPr="003F6A54">
              <w:rPr>
                <w:sz w:val="24"/>
                <w:szCs w:val="24"/>
              </w:rPr>
              <w:t xml:space="preserve"> </w:t>
            </w:r>
            <w:hyperlink r:id="rId63" w:history="1">
              <w:r w:rsidR="00064153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©</w:t>
              </w:r>
            </w:hyperlink>
            <w:hyperlink r:id="rId64" w:history="1"/>
          </w:p>
          <w:p w:rsidR="00DC2481" w:rsidRPr="003F6A54" w:rsidRDefault="00A2169E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5" w:history="1">
              <w:r w:rsidR="00DC2481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доц. Кутафина </w:t>
              </w:r>
              <w:proofErr w:type="spellStart"/>
              <w:r w:rsidR="00DC2481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Н.Н</w:t>
              </w:r>
              <w:proofErr w:type="spellEnd"/>
              <w:r w:rsidR="00DC2481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DC2481" w:rsidRPr="003F6A54">
              <w:rPr>
                <w:sz w:val="24"/>
                <w:szCs w:val="24"/>
              </w:rPr>
              <w:t xml:space="preserve"> </w:t>
            </w:r>
            <w:hyperlink r:id="rId66" w:history="1">
              <w:r w:rsidR="00CA105B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©</w:t>
              </w:r>
            </w:hyperlink>
            <w:hyperlink r:id="rId67" w:history="1"/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714ED0" w:rsidRPr="003F6A54" w:rsidRDefault="00714ED0" w:rsidP="00BA1FA6">
            <w:pPr>
              <w:widowControl w:val="0"/>
              <w:spacing w:beforeLines="20" w:before="48" w:afterLines="20" w:after="48"/>
              <w:ind w:left="2127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 xml:space="preserve">ПЯТНИЦА </w:t>
            </w:r>
            <w:r w:rsidR="001620BA" w:rsidRPr="003F6A54">
              <w:rPr>
                <w:sz w:val="24"/>
                <w:szCs w:val="24"/>
              </w:rPr>
              <w:t>18 ДЕКА</w:t>
            </w:r>
            <w:r w:rsidRPr="003F6A54">
              <w:rPr>
                <w:sz w:val="24"/>
                <w:szCs w:val="24"/>
              </w:rPr>
              <w:t>БРЯ</w:t>
            </w:r>
          </w:p>
        </w:tc>
      </w:tr>
      <w:tr w:rsidR="003F6A54" w:rsidRPr="003F6A54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E4346C" w:rsidRPr="003F6A54" w:rsidRDefault="00E4346C" w:rsidP="00E4346C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пятница</w:t>
            </w:r>
            <w:r w:rsidRPr="003F6A54">
              <w:rPr>
                <w:sz w:val="24"/>
                <w:szCs w:val="24"/>
              </w:rPr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E4346C" w:rsidRPr="003F6A54" w:rsidRDefault="00E4346C" w:rsidP="00E4346C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ПОЛИТОЛОГИЯ</w:t>
            </w:r>
          </w:p>
          <w:p w:rsidR="00E4346C" w:rsidRPr="003F6A54" w:rsidRDefault="00E4346C" w:rsidP="00E4346C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зачет</w:t>
            </w:r>
          </w:p>
          <w:p w:rsidR="00E4346C" w:rsidRPr="003F6A54" w:rsidRDefault="00E4346C" w:rsidP="00E4346C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8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доц. Кутафина </w:t>
              </w:r>
              <w:proofErr w:type="spellStart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Н.Н</w:t>
              </w:r>
              <w:proofErr w:type="spellEnd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Pr="003F6A54">
              <w:rPr>
                <w:rStyle w:val="a3"/>
                <w:color w:val="auto"/>
                <w:u w:val="none"/>
              </w:rPr>
              <w:t xml:space="preserve"> </w:t>
            </w:r>
            <w:hyperlink r:id="rId69" w:history="1">
              <w:r w:rsidRPr="003F6A54">
                <w:rPr>
                  <w:rStyle w:val="a3"/>
                  <w:color w:val="auto"/>
                  <w:u w:val="none"/>
                </w:rPr>
                <w:t>©</w:t>
              </w:r>
            </w:hyperlink>
            <w:r w:rsidRPr="003F6A54">
              <w:rPr>
                <w:sz w:val="24"/>
                <w:szCs w:val="24"/>
              </w:rPr>
              <w:t xml:space="preserve"> </w:t>
            </w:r>
            <w:hyperlink r:id="rId70" w:history="1"/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69570D" w:rsidRPr="003F6A54" w:rsidRDefault="0069570D" w:rsidP="0069570D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пятница</w:t>
            </w:r>
            <w:r w:rsidRPr="003F6A54">
              <w:rPr>
                <w:sz w:val="24"/>
                <w:szCs w:val="24"/>
              </w:rPr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69570D" w:rsidRPr="003F6A54" w:rsidRDefault="0069570D" w:rsidP="0069570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ИСТОРИЯ РУССКОЙ ЛИТЕРАТУРЫ</w:t>
            </w:r>
            <w:r w:rsidRPr="003F6A54">
              <w:rPr>
                <w:sz w:val="24"/>
                <w:szCs w:val="24"/>
              </w:rPr>
              <w:br/>
              <w:t xml:space="preserve">(40-90 гг. </w:t>
            </w:r>
            <w:proofErr w:type="spellStart"/>
            <w:r w:rsidRPr="003F6A54">
              <w:rPr>
                <w:sz w:val="24"/>
                <w:szCs w:val="24"/>
              </w:rPr>
              <w:t>XX</w:t>
            </w:r>
            <w:proofErr w:type="spellEnd"/>
            <w:r w:rsidRPr="003F6A54">
              <w:rPr>
                <w:sz w:val="24"/>
                <w:szCs w:val="24"/>
              </w:rPr>
              <w:t xml:space="preserve"> в.)</w:t>
            </w:r>
          </w:p>
          <w:p w:rsidR="0069570D" w:rsidRPr="003F6A54" w:rsidRDefault="0069570D" w:rsidP="0069570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семинар</w:t>
            </w:r>
          </w:p>
          <w:p w:rsidR="0069570D" w:rsidRPr="003F6A54" w:rsidRDefault="0069570D" w:rsidP="0069570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1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доц. Панфилов А.М.</w:t>
              </w:r>
            </w:hyperlink>
            <w:r w:rsidRPr="003F6A54">
              <w:rPr>
                <w:sz w:val="24"/>
                <w:szCs w:val="24"/>
              </w:rPr>
              <w:t xml:space="preserve"> </w:t>
            </w:r>
            <w:hyperlink r:id="rId72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©</w:t>
              </w:r>
            </w:hyperlink>
            <w:hyperlink r:id="rId73" w:history="1"/>
          </w:p>
        </w:tc>
      </w:tr>
      <w:tr w:rsidR="003F6A54" w:rsidRPr="003F6A54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1620BA" w:rsidRPr="003F6A54" w:rsidRDefault="001620BA" w:rsidP="00FB33D0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пятница</w:t>
            </w:r>
            <w:r w:rsidRPr="003F6A54">
              <w:rPr>
                <w:sz w:val="24"/>
                <w:szCs w:val="24"/>
              </w:rPr>
              <w:br/>
              <w:t>14:00 – 1</w:t>
            </w:r>
            <w:r w:rsidR="00FB33D0" w:rsidRPr="003F6A54">
              <w:rPr>
                <w:sz w:val="24"/>
                <w:szCs w:val="24"/>
              </w:rPr>
              <w:t>7</w:t>
            </w:r>
            <w:r w:rsidRPr="003F6A54">
              <w:rPr>
                <w:sz w:val="24"/>
                <w:szCs w:val="24"/>
              </w:rPr>
              <w:t>:30</w:t>
            </w:r>
          </w:p>
        </w:tc>
        <w:tc>
          <w:tcPr>
            <w:tcW w:w="8753" w:type="dxa"/>
            <w:vAlign w:val="center"/>
          </w:tcPr>
          <w:p w:rsidR="001620BA" w:rsidRPr="003F6A54" w:rsidRDefault="001620BA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СОВРЕМЕННЫЕ ТЕНДЕНЦИИ В ЗАРУБЕЖНОЙ ЛИТЕРАТУРЕ</w:t>
            </w:r>
          </w:p>
          <w:p w:rsidR="001620BA" w:rsidRPr="003F6A54" w:rsidRDefault="001620BA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лекция</w:t>
            </w:r>
          </w:p>
          <w:p w:rsidR="001620BA" w:rsidRPr="003F6A54" w:rsidRDefault="00FB33D0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4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доц. Можаева </w:t>
              </w:r>
              <w:proofErr w:type="spellStart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А.Б</w:t>
              </w:r>
              <w:proofErr w:type="spellEnd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Pr="003F6A54">
              <w:rPr>
                <w:sz w:val="24"/>
                <w:szCs w:val="24"/>
              </w:rPr>
              <w:t xml:space="preserve"> </w:t>
            </w:r>
            <w:hyperlink r:id="rId75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©</w:t>
              </w:r>
            </w:hyperlink>
            <w:hyperlink r:id="rId76" w:history="1"/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714ED0" w:rsidRPr="003F6A54" w:rsidRDefault="00714ED0" w:rsidP="00BA1FA6">
            <w:pPr>
              <w:widowControl w:val="0"/>
              <w:spacing w:beforeLines="20" w:before="48" w:afterLines="20" w:after="48"/>
              <w:ind w:left="2127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 xml:space="preserve">ПОНЕДЕЛЬНИК </w:t>
            </w:r>
            <w:r w:rsidR="005D4A5C" w:rsidRPr="003F6A54">
              <w:rPr>
                <w:sz w:val="24"/>
                <w:szCs w:val="24"/>
              </w:rPr>
              <w:t>21 ДЕКА</w:t>
            </w:r>
            <w:r w:rsidRPr="003F6A54">
              <w:rPr>
                <w:sz w:val="24"/>
                <w:szCs w:val="24"/>
              </w:rPr>
              <w:t>БРЯ</w:t>
            </w:r>
          </w:p>
        </w:tc>
      </w:tr>
      <w:tr w:rsidR="003F6A54" w:rsidRPr="003F6A54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3F6A54" w:rsidRDefault="00714ED0" w:rsidP="00566CC9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понедельник</w:t>
            </w:r>
            <w:r w:rsidRPr="003F6A54">
              <w:rPr>
                <w:sz w:val="24"/>
                <w:szCs w:val="24"/>
              </w:rPr>
              <w:br/>
              <w:t>10:00 – 1</w:t>
            </w:r>
            <w:r w:rsidR="00566CC9" w:rsidRPr="003F6A54">
              <w:rPr>
                <w:sz w:val="24"/>
                <w:szCs w:val="24"/>
              </w:rPr>
              <w:t>3</w:t>
            </w:r>
            <w:r w:rsidRPr="003F6A54">
              <w:rPr>
                <w:sz w:val="24"/>
                <w:szCs w:val="24"/>
              </w:rPr>
              <w:t>:30</w:t>
            </w:r>
          </w:p>
        </w:tc>
        <w:tc>
          <w:tcPr>
            <w:tcW w:w="8753" w:type="dxa"/>
            <w:vAlign w:val="center"/>
          </w:tcPr>
          <w:p w:rsidR="00714ED0" w:rsidRPr="003F6A54" w:rsidRDefault="005D4A5C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РЕДАКЦИОННО-ИЗДАТЕЛЬСКАЯ ПРАКТИКА</w:t>
            </w:r>
          </w:p>
          <w:p w:rsidR="00714ED0" w:rsidRPr="003F6A54" w:rsidRDefault="005D4A5C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консульта</w:t>
            </w:r>
            <w:r w:rsidR="00714ED0" w:rsidRPr="003F6A54">
              <w:rPr>
                <w:sz w:val="24"/>
                <w:szCs w:val="24"/>
              </w:rPr>
              <w:t>ция</w:t>
            </w:r>
          </w:p>
          <w:p w:rsidR="00714ED0" w:rsidRPr="003F6A54" w:rsidRDefault="00A2169E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7" w:history="1">
              <w:r w:rsidR="005D4A5C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Козлов </w:t>
              </w:r>
              <w:proofErr w:type="spellStart"/>
              <w:r w:rsidR="005D4A5C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А.Н</w:t>
              </w:r>
              <w:proofErr w:type="spellEnd"/>
              <w:r w:rsidR="00E812B2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E812B2" w:rsidRPr="003F6A54">
              <w:rPr>
                <w:sz w:val="24"/>
                <w:szCs w:val="24"/>
              </w:rPr>
              <w:t xml:space="preserve"> </w:t>
            </w:r>
            <w:hyperlink r:id="rId78" w:history="1">
              <w:r w:rsidR="00566CC9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©</w:t>
              </w:r>
            </w:hyperlink>
            <w:hyperlink r:id="rId79" w:history="1"/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3F6A54" w:rsidRDefault="00714ED0" w:rsidP="00BA1FA6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понедельник</w:t>
            </w:r>
            <w:r w:rsidRPr="003F6A54">
              <w:rPr>
                <w:sz w:val="24"/>
                <w:szCs w:val="24"/>
              </w:rPr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5D4A5C" w:rsidRPr="003F6A54" w:rsidRDefault="005D4A5C" w:rsidP="00BA1FA6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СОВРЕМЕННЫЕ ТЕНДЕНЦИИ В ЗАРУБЕЖНОЙ ЛИТЕРАТУРЕ</w:t>
            </w:r>
          </w:p>
          <w:p w:rsidR="005D4A5C" w:rsidRPr="003F6A54" w:rsidRDefault="005D4A5C" w:rsidP="00BA1FA6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зачет</w:t>
            </w:r>
          </w:p>
          <w:p w:rsidR="00714ED0" w:rsidRPr="003F6A54" w:rsidRDefault="00A2169E" w:rsidP="00BA1FA6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0" w:history="1">
              <w:r w:rsidR="005D4A5C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доц. Можаева </w:t>
              </w:r>
              <w:proofErr w:type="spellStart"/>
              <w:r w:rsidR="005D4A5C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А.Б</w:t>
              </w:r>
              <w:proofErr w:type="spellEnd"/>
              <w:r w:rsidR="005D4A5C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5D4A5C" w:rsidRPr="003F6A54">
              <w:rPr>
                <w:sz w:val="24"/>
                <w:szCs w:val="24"/>
              </w:rPr>
              <w:t xml:space="preserve"> </w:t>
            </w:r>
            <w:hyperlink r:id="rId81" w:history="1">
              <w:r w:rsidR="00FB33D0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©</w:t>
              </w:r>
            </w:hyperlink>
            <w:hyperlink r:id="rId82" w:history="1"/>
          </w:p>
        </w:tc>
      </w:tr>
      <w:tr w:rsidR="003F6A54" w:rsidRPr="003F6A54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714ED0" w:rsidRPr="003F6A54" w:rsidRDefault="00714ED0" w:rsidP="00BA1FA6">
            <w:pPr>
              <w:widowControl w:val="0"/>
              <w:spacing w:beforeLines="20" w:before="48" w:afterLines="20" w:after="48"/>
              <w:ind w:left="2127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 xml:space="preserve">ВТОРНИК </w:t>
            </w:r>
            <w:r w:rsidR="008D1EAB" w:rsidRPr="003F6A54">
              <w:rPr>
                <w:sz w:val="24"/>
                <w:szCs w:val="24"/>
              </w:rPr>
              <w:t>22</w:t>
            </w:r>
            <w:r w:rsidRPr="003F6A54">
              <w:rPr>
                <w:sz w:val="24"/>
                <w:szCs w:val="24"/>
              </w:rPr>
              <w:t xml:space="preserve"> ДЕКАБРЯ</w:t>
            </w:r>
          </w:p>
        </w:tc>
      </w:tr>
      <w:tr w:rsidR="003F6A54" w:rsidRPr="003F6A54" w:rsidTr="00A813AF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69570D" w:rsidRPr="003F6A54" w:rsidRDefault="0069570D" w:rsidP="0069570D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Вторник</w:t>
            </w:r>
            <w:r w:rsidRPr="003F6A54">
              <w:rPr>
                <w:sz w:val="24"/>
                <w:szCs w:val="24"/>
              </w:rPr>
              <w:br/>
              <w:t>10:00 – 21:30</w:t>
            </w:r>
          </w:p>
        </w:tc>
        <w:tc>
          <w:tcPr>
            <w:tcW w:w="8753" w:type="dxa"/>
            <w:vAlign w:val="center"/>
          </w:tcPr>
          <w:p w:rsidR="0069570D" w:rsidRPr="003F6A54" w:rsidRDefault="0069570D" w:rsidP="0069570D">
            <w:pPr>
              <w:widowControl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 xml:space="preserve">СЕМИНАРЫ ПО ЛИТЕРАТУРНОМУ МАСТЕРСТВУ </w:t>
            </w:r>
            <w:r w:rsidRPr="003F6A54">
              <w:rPr>
                <w:sz w:val="24"/>
                <w:szCs w:val="24"/>
              </w:rPr>
              <w:br/>
            </w:r>
            <w:hyperlink r:id="rId83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3F6A54" w:rsidRPr="003F6A54" w:rsidTr="00A8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69570D" w:rsidRPr="003F6A54" w:rsidRDefault="0069570D" w:rsidP="0069570D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Вторник</w:t>
            </w:r>
            <w:r w:rsidRPr="003F6A54">
              <w:rPr>
                <w:sz w:val="24"/>
                <w:szCs w:val="24"/>
              </w:rPr>
              <w:br/>
              <w:t>13.00 – 14.30</w:t>
            </w:r>
          </w:p>
        </w:tc>
        <w:tc>
          <w:tcPr>
            <w:tcW w:w="8753" w:type="dxa"/>
            <w:vAlign w:val="center"/>
          </w:tcPr>
          <w:p w:rsidR="0069570D" w:rsidRPr="003F6A54" w:rsidRDefault="003F6A54" w:rsidP="0069570D">
            <w:pPr>
              <w:widowControl w:val="0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4" w:history="1">
              <w:r w:rsidR="0069570D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ХУДОЖЕСТВЕННО-ТВОРЧЕСКАЯ РАБОТА</w:t>
              </w:r>
            </w:hyperlink>
            <w:r w:rsidRPr="003F6A54">
              <w:rPr>
                <w:sz w:val="24"/>
                <w:szCs w:val="24"/>
              </w:rPr>
              <w:t xml:space="preserve"> </w:t>
            </w:r>
            <w:hyperlink r:id="rId85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  <w:p w:rsidR="0069570D" w:rsidRPr="003F6A54" w:rsidRDefault="0069570D" w:rsidP="0069570D">
            <w:pPr>
              <w:widowControl w:val="0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F6A54">
              <w:rPr>
                <w:sz w:val="24"/>
                <w:szCs w:val="24"/>
              </w:rPr>
              <w:t>консультация</w:t>
            </w:r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714ED0" w:rsidRPr="003F6A54" w:rsidRDefault="00714ED0" w:rsidP="00BA1FA6">
            <w:pPr>
              <w:widowControl w:val="0"/>
              <w:spacing w:beforeLines="20" w:before="48" w:afterLines="20" w:after="48"/>
              <w:ind w:left="2127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lastRenderedPageBreak/>
              <w:t>СРЕДА 2</w:t>
            </w:r>
            <w:r w:rsidR="00F85407" w:rsidRPr="003F6A54">
              <w:rPr>
                <w:sz w:val="24"/>
                <w:szCs w:val="24"/>
              </w:rPr>
              <w:t>3</w:t>
            </w:r>
            <w:r w:rsidRPr="003F6A54">
              <w:rPr>
                <w:sz w:val="24"/>
                <w:szCs w:val="24"/>
              </w:rPr>
              <w:t xml:space="preserve"> ДЕКАБРЯ</w:t>
            </w:r>
          </w:p>
        </w:tc>
      </w:tr>
      <w:tr w:rsidR="003F6A54" w:rsidRPr="003F6A54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215A73" w:rsidRPr="003F6A54" w:rsidRDefault="00215A73" w:rsidP="00215A73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среда</w:t>
            </w:r>
            <w:r w:rsidRPr="003F6A54">
              <w:rPr>
                <w:sz w:val="24"/>
                <w:szCs w:val="24"/>
              </w:rPr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215A73" w:rsidRPr="003F6A54" w:rsidRDefault="00215A73" w:rsidP="00215A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ИСТОРИЯ РУССКОЙ ЛИТЕРАТУРЫ</w:t>
            </w:r>
            <w:r w:rsidRPr="003F6A54">
              <w:rPr>
                <w:sz w:val="24"/>
                <w:szCs w:val="24"/>
              </w:rPr>
              <w:br/>
              <w:t>(Основные тенденции развития в 20 – нач. 21 вв.)</w:t>
            </w:r>
          </w:p>
          <w:p w:rsidR="00215A73" w:rsidRPr="003F6A54" w:rsidRDefault="00215A73" w:rsidP="00215A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зачет</w:t>
            </w:r>
          </w:p>
          <w:p w:rsidR="00215A73" w:rsidRPr="003F6A54" w:rsidRDefault="00215A73" w:rsidP="00215A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6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доц. Федякин </w:t>
              </w:r>
              <w:proofErr w:type="spellStart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С.Р</w:t>
              </w:r>
              <w:proofErr w:type="spellEnd"/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Pr="003F6A54">
              <w:rPr>
                <w:sz w:val="24"/>
                <w:szCs w:val="24"/>
              </w:rPr>
              <w:t xml:space="preserve"> </w:t>
            </w:r>
            <w:hyperlink r:id="rId87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©</w:t>
              </w:r>
            </w:hyperlink>
            <w:hyperlink r:id="rId88" w:history="1"/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5A71B0" w:rsidRPr="003F6A54" w:rsidRDefault="005A71B0" w:rsidP="00BA1FA6">
            <w:pPr>
              <w:widowControl w:val="0"/>
              <w:spacing w:beforeLines="20" w:before="48" w:afterLines="20" w:after="48"/>
              <w:ind w:left="2127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 xml:space="preserve">ЧЕТВЕРГ </w:t>
            </w:r>
            <w:r w:rsidR="00C23027" w:rsidRPr="003F6A54">
              <w:rPr>
                <w:sz w:val="24"/>
                <w:szCs w:val="24"/>
              </w:rPr>
              <w:t>24</w:t>
            </w:r>
            <w:r w:rsidRPr="003F6A54">
              <w:rPr>
                <w:sz w:val="24"/>
                <w:szCs w:val="24"/>
              </w:rPr>
              <w:t xml:space="preserve"> ДЕКАБРЯ</w:t>
            </w:r>
          </w:p>
        </w:tc>
      </w:tr>
      <w:tr w:rsidR="003F6A54" w:rsidRPr="003F6A54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A71B0" w:rsidRPr="003F6A54" w:rsidRDefault="005A71B0" w:rsidP="00BA1FA6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четверг</w:t>
            </w:r>
            <w:r w:rsidRPr="003F6A54">
              <w:rPr>
                <w:sz w:val="24"/>
                <w:szCs w:val="24"/>
              </w:rPr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5A71B0" w:rsidRPr="003F6A54" w:rsidRDefault="00C23027" w:rsidP="00BA1FA6">
            <w:pPr>
              <w:widowControl w:val="0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НАУЧНО-ИССЛЕДОВАТЕЛЬСКАЯ РАБОТА</w:t>
            </w:r>
          </w:p>
          <w:p w:rsidR="00FB659F" w:rsidRPr="003F6A54" w:rsidRDefault="00FB659F" w:rsidP="00BA1FA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 xml:space="preserve">консультация </w:t>
            </w:r>
          </w:p>
          <w:p w:rsidR="005A71B0" w:rsidRPr="003F6A54" w:rsidRDefault="006270AB" w:rsidP="009D06A7">
            <w:pPr>
              <w:widowControl w:val="0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9" w:history="1">
              <w:r w:rsidR="00FB659F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доц. Дьячкова </w:t>
              </w:r>
              <w:proofErr w:type="spellStart"/>
              <w:r w:rsidR="00FB659F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Е.В</w:t>
              </w:r>
              <w:proofErr w:type="spellEnd"/>
              <w:r w:rsidR="00FB659F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FB659F" w:rsidRPr="003F6A54">
              <w:rPr>
                <w:sz w:val="24"/>
                <w:szCs w:val="24"/>
              </w:rPr>
              <w:t xml:space="preserve"> </w:t>
            </w:r>
            <w:hyperlink r:id="rId90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©</w:t>
              </w:r>
            </w:hyperlink>
            <w:hyperlink r:id="rId91" w:history="1"/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A71B0" w:rsidRPr="003F6A54" w:rsidRDefault="005A71B0" w:rsidP="00BA1FA6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четверг</w:t>
            </w:r>
            <w:r w:rsidRPr="003F6A54">
              <w:rPr>
                <w:sz w:val="24"/>
                <w:szCs w:val="24"/>
              </w:rPr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C23027" w:rsidRPr="003F6A54" w:rsidRDefault="00C23027" w:rsidP="00BA1FA6">
            <w:pPr>
              <w:widowControl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НАУЧНО-ИССЛЕДОВАТЕЛЬСКАЯ РАБОТА</w:t>
            </w:r>
          </w:p>
          <w:p w:rsidR="00FB659F" w:rsidRPr="003F6A54" w:rsidRDefault="00FB659F" w:rsidP="00BA1FA6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 xml:space="preserve">консультация </w:t>
            </w:r>
          </w:p>
          <w:p w:rsidR="005A71B0" w:rsidRPr="003F6A54" w:rsidRDefault="003D57EF" w:rsidP="00BA1FA6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92" w:history="1">
              <w:r w:rsidR="009E0440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доц</w:t>
              </w:r>
              <w:r w:rsidR="00FB659F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. Альбрехт </w:t>
              </w:r>
              <w:proofErr w:type="spellStart"/>
              <w:r w:rsidR="00FB659F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Ф.Б</w:t>
              </w:r>
              <w:proofErr w:type="spellEnd"/>
              <w:r w:rsidR="00FB659F"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FB659F" w:rsidRPr="003F6A54">
              <w:rPr>
                <w:sz w:val="24"/>
                <w:szCs w:val="24"/>
              </w:rPr>
              <w:t xml:space="preserve"> </w:t>
            </w:r>
            <w:hyperlink r:id="rId93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©</w:t>
              </w:r>
            </w:hyperlink>
            <w:hyperlink r:id="rId94" w:history="1"/>
          </w:p>
        </w:tc>
      </w:tr>
      <w:tr w:rsidR="003F6A54" w:rsidRPr="003F6A54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5A71B0" w:rsidRPr="003F6A54" w:rsidRDefault="005A71B0" w:rsidP="00BA1FA6">
            <w:pPr>
              <w:widowControl w:val="0"/>
              <w:spacing w:beforeLines="20" w:before="48" w:afterLines="20" w:after="48"/>
              <w:ind w:left="2127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 xml:space="preserve">ПЯТНИЦА </w:t>
            </w:r>
            <w:r w:rsidR="000B7EB3" w:rsidRPr="003F6A54">
              <w:rPr>
                <w:sz w:val="24"/>
                <w:szCs w:val="24"/>
              </w:rPr>
              <w:t>25</w:t>
            </w:r>
            <w:r w:rsidRPr="003F6A54">
              <w:rPr>
                <w:sz w:val="24"/>
                <w:szCs w:val="24"/>
              </w:rPr>
              <w:t xml:space="preserve"> ДЕКАБРЯ</w:t>
            </w:r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69570D" w:rsidRPr="003F6A54" w:rsidRDefault="0069570D" w:rsidP="0069570D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пятница</w:t>
            </w:r>
            <w:r w:rsidRPr="003F6A54">
              <w:rPr>
                <w:sz w:val="24"/>
                <w:szCs w:val="24"/>
              </w:rPr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69570D" w:rsidRPr="003F6A54" w:rsidRDefault="0069570D" w:rsidP="0069570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ИСТОРИЯ РУССКОЙ ЛИТЕРАТУРЫ</w:t>
            </w:r>
            <w:r w:rsidRPr="003F6A54">
              <w:rPr>
                <w:sz w:val="24"/>
                <w:szCs w:val="24"/>
              </w:rPr>
              <w:br/>
              <w:t xml:space="preserve">(40-90 гг. </w:t>
            </w:r>
            <w:proofErr w:type="spellStart"/>
            <w:r w:rsidRPr="003F6A54">
              <w:rPr>
                <w:sz w:val="24"/>
                <w:szCs w:val="24"/>
              </w:rPr>
              <w:t>XX</w:t>
            </w:r>
            <w:proofErr w:type="spellEnd"/>
            <w:r w:rsidRPr="003F6A54">
              <w:rPr>
                <w:sz w:val="24"/>
                <w:szCs w:val="24"/>
              </w:rPr>
              <w:t xml:space="preserve"> в.)</w:t>
            </w:r>
          </w:p>
          <w:p w:rsidR="0069570D" w:rsidRPr="003F6A54" w:rsidRDefault="0069570D" w:rsidP="0069570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экзамен</w:t>
            </w:r>
          </w:p>
          <w:p w:rsidR="0069570D" w:rsidRPr="003F6A54" w:rsidRDefault="0069570D" w:rsidP="0069570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95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доц. Панфилов А.М.</w:t>
              </w:r>
            </w:hyperlink>
            <w:r w:rsidRPr="003F6A54">
              <w:rPr>
                <w:sz w:val="24"/>
                <w:szCs w:val="24"/>
              </w:rPr>
              <w:t xml:space="preserve"> </w:t>
            </w:r>
            <w:hyperlink r:id="rId96" w:history="1">
              <w:r w:rsidRPr="003F6A54">
                <w:rPr>
                  <w:rStyle w:val="a3"/>
                  <w:color w:val="auto"/>
                  <w:sz w:val="24"/>
                  <w:szCs w:val="24"/>
                  <w:u w:val="none"/>
                </w:rPr>
                <w:t>©</w:t>
              </w:r>
            </w:hyperlink>
            <w:hyperlink r:id="rId97" w:history="1"/>
          </w:p>
        </w:tc>
      </w:tr>
      <w:tr w:rsidR="003F6A54" w:rsidRPr="003F6A54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5A71B0" w:rsidRPr="003F6A54" w:rsidRDefault="005A71B0" w:rsidP="00BA1FA6">
            <w:pPr>
              <w:widowControl w:val="0"/>
              <w:spacing w:beforeLines="20" w:before="48" w:afterLines="20" w:after="48"/>
              <w:ind w:left="2127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 xml:space="preserve">ПОНЕДЕЛЬНИК </w:t>
            </w:r>
            <w:r w:rsidR="000B7EB3" w:rsidRPr="003F6A54">
              <w:rPr>
                <w:sz w:val="24"/>
                <w:szCs w:val="24"/>
              </w:rPr>
              <w:t>28</w:t>
            </w:r>
            <w:r w:rsidRPr="003F6A54">
              <w:rPr>
                <w:sz w:val="24"/>
                <w:szCs w:val="24"/>
              </w:rPr>
              <w:t xml:space="preserve"> ДЕКАБРЯ</w:t>
            </w:r>
          </w:p>
        </w:tc>
      </w:tr>
      <w:tr w:rsidR="003F6A54" w:rsidRPr="003F6A54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8A4255" w:rsidRPr="003F6A54" w:rsidRDefault="008A4255" w:rsidP="00BA1FA6">
            <w:pPr>
              <w:widowControl w:val="0"/>
              <w:spacing w:beforeLines="20" w:before="48" w:afterLines="20" w:after="48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понедельник</w:t>
            </w:r>
            <w:r w:rsidRPr="003F6A54">
              <w:rPr>
                <w:sz w:val="24"/>
                <w:szCs w:val="24"/>
              </w:rPr>
              <w:br/>
              <w:t>1</w:t>
            </w:r>
            <w:r w:rsidR="000B7EB3" w:rsidRPr="003F6A54">
              <w:rPr>
                <w:sz w:val="24"/>
                <w:szCs w:val="24"/>
              </w:rPr>
              <w:t>0</w:t>
            </w:r>
            <w:r w:rsidRPr="003F6A54">
              <w:rPr>
                <w:sz w:val="24"/>
                <w:szCs w:val="24"/>
              </w:rPr>
              <w:t>:00 – 1</w:t>
            </w:r>
            <w:r w:rsidR="000B7EB3" w:rsidRPr="003F6A54">
              <w:rPr>
                <w:sz w:val="24"/>
                <w:szCs w:val="24"/>
              </w:rPr>
              <w:t>7</w:t>
            </w:r>
            <w:r w:rsidRPr="003F6A54">
              <w:rPr>
                <w:sz w:val="24"/>
                <w:szCs w:val="24"/>
              </w:rPr>
              <w:t>:30</w:t>
            </w:r>
          </w:p>
        </w:tc>
        <w:tc>
          <w:tcPr>
            <w:tcW w:w="8753" w:type="dxa"/>
            <w:vAlign w:val="center"/>
          </w:tcPr>
          <w:p w:rsidR="008A4255" w:rsidRPr="003F6A54" w:rsidRDefault="000B7EB3" w:rsidP="00BA1FA6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6A54">
              <w:rPr>
                <w:sz w:val="24"/>
                <w:szCs w:val="24"/>
              </w:rPr>
              <w:t>День пересдач</w:t>
            </w:r>
          </w:p>
        </w:tc>
      </w:tr>
    </w:tbl>
    <w:p w:rsidR="004D5983" w:rsidRPr="003F6A54" w:rsidRDefault="004D5983" w:rsidP="00BA1FA6">
      <w:pPr>
        <w:widowControl w:val="0"/>
        <w:spacing w:beforeLines="20" w:before="48" w:afterLines="20" w:after="48"/>
      </w:pPr>
    </w:p>
    <w:p w:rsidR="00390487" w:rsidRPr="003F6A54" w:rsidRDefault="00390487" w:rsidP="00BA1FA6">
      <w:pPr>
        <w:widowControl w:val="0"/>
        <w:spacing w:beforeLines="20" w:before="48" w:afterLines="20" w:after="48"/>
        <w:jc w:val="both"/>
      </w:pPr>
    </w:p>
    <w:sectPr w:rsidR="00390487" w:rsidRPr="003F6A54" w:rsidSect="001477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700"/>
    <w:rsid w:val="00027767"/>
    <w:rsid w:val="00064153"/>
    <w:rsid w:val="000B7EB3"/>
    <w:rsid w:val="000D7F68"/>
    <w:rsid w:val="00147700"/>
    <w:rsid w:val="001620BA"/>
    <w:rsid w:val="0019076E"/>
    <w:rsid w:val="001C5F97"/>
    <w:rsid w:val="001E6354"/>
    <w:rsid w:val="001F24EC"/>
    <w:rsid w:val="00215A73"/>
    <w:rsid w:val="00276BAA"/>
    <w:rsid w:val="00294036"/>
    <w:rsid w:val="0029590F"/>
    <w:rsid w:val="002B27DA"/>
    <w:rsid w:val="002C423C"/>
    <w:rsid w:val="002D2407"/>
    <w:rsid w:val="002E5008"/>
    <w:rsid w:val="002F27A7"/>
    <w:rsid w:val="0031336A"/>
    <w:rsid w:val="003214F4"/>
    <w:rsid w:val="003421D9"/>
    <w:rsid w:val="00344978"/>
    <w:rsid w:val="00347A99"/>
    <w:rsid w:val="00357099"/>
    <w:rsid w:val="00390487"/>
    <w:rsid w:val="003A79CA"/>
    <w:rsid w:val="003C105D"/>
    <w:rsid w:val="003D57EF"/>
    <w:rsid w:val="003E0A1D"/>
    <w:rsid w:val="003F6A54"/>
    <w:rsid w:val="0040226E"/>
    <w:rsid w:val="00477937"/>
    <w:rsid w:val="004B4115"/>
    <w:rsid w:val="004D3A17"/>
    <w:rsid w:val="004D5983"/>
    <w:rsid w:val="00504F12"/>
    <w:rsid w:val="005577C7"/>
    <w:rsid w:val="00566CC9"/>
    <w:rsid w:val="00572410"/>
    <w:rsid w:val="005A71B0"/>
    <w:rsid w:val="005D4A5C"/>
    <w:rsid w:val="006270AB"/>
    <w:rsid w:val="00670028"/>
    <w:rsid w:val="0069570D"/>
    <w:rsid w:val="006C3363"/>
    <w:rsid w:val="006D22F4"/>
    <w:rsid w:val="006D2DBF"/>
    <w:rsid w:val="006F1BCC"/>
    <w:rsid w:val="006F7FD7"/>
    <w:rsid w:val="00714ED0"/>
    <w:rsid w:val="007708A4"/>
    <w:rsid w:val="00773106"/>
    <w:rsid w:val="007908F2"/>
    <w:rsid w:val="0080452A"/>
    <w:rsid w:val="008066E1"/>
    <w:rsid w:val="00867560"/>
    <w:rsid w:val="008A0FF1"/>
    <w:rsid w:val="008A4255"/>
    <w:rsid w:val="008C532D"/>
    <w:rsid w:val="008D1EAB"/>
    <w:rsid w:val="008F35EE"/>
    <w:rsid w:val="009D06A7"/>
    <w:rsid w:val="009D254D"/>
    <w:rsid w:val="009E0440"/>
    <w:rsid w:val="00A2169E"/>
    <w:rsid w:val="00A3750D"/>
    <w:rsid w:val="00AA73F0"/>
    <w:rsid w:val="00AB3179"/>
    <w:rsid w:val="00AB4BDB"/>
    <w:rsid w:val="00AB7FD1"/>
    <w:rsid w:val="00AD58ED"/>
    <w:rsid w:val="00AE7079"/>
    <w:rsid w:val="00B00694"/>
    <w:rsid w:val="00B10803"/>
    <w:rsid w:val="00B61449"/>
    <w:rsid w:val="00B73841"/>
    <w:rsid w:val="00B876B4"/>
    <w:rsid w:val="00BA1FA6"/>
    <w:rsid w:val="00BC0B59"/>
    <w:rsid w:val="00BE2653"/>
    <w:rsid w:val="00C10010"/>
    <w:rsid w:val="00C23027"/>
    <w:rsid w:val="00C32C02"/>
    <w:rsid w:val="00C34D1D"/>
    <w:rsid w:val="00C46E58"/>
    <w:rsid w:val="00CA105B"/>
    <w:rsid w:val="00CE68C0"/>
    <w:rsid w:val="00D6360E"/>
    <w:rsid w:val="00D669F0"/>
    <w:rsid w:val="00D81931"/>
    <w:rsid w:val="00DC2481"/>
    <w:rsid w:val="00E03382"/>
    <w:rsid w:val="00E062EF"/>
    <w:rsid w:val="00E23D6F"/>
    <w:rsid w:val="00E4346C"/>
    <w:rsid w:val="00E812B2"/>
    <w:rsid w:val="00E92CE1"/>
    <w:rsid w:val="00EF3736"/>
    <w:rsid w:val="00EF39F3"/>
    <w:rsid w:val="00F46AF1"/>
    <w:rsid w:val="00F549A4"/>
    <w:rsid w:val="00F85407"/>
    <w:rsid w:val="00FB0563"/>
    <w:rsid w:val="00FB33D0"/>
    <w:rsid w:val="00FB659F"/>
    <w:rsid w:val="00FC20EF"/>
    <w:rsid w:val="00FD1E72"/>
    <w:rsid w:val="00F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0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47700"/>
    <w:pPr>
      <w:spacing w:before="60" w:after="60" w:line="240" w:lineRule="auto"/>
    </w:pPr>
    <w:rPr>
      <w:sz w:val="16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3">
    <w:name w:val="Hyperlink"/>
    <w:basedOn w:val="a0"/>
    <w:uiPriority w:val="99"/>
    <w:unhideWhenUsed/>
    <w:rsid w:val="00147700"/>
    <w:rPr>
      <w:color w:val="0000FF" w:themeColor="hyperlink"/>
      <w:u w:val="single"/>
    </w:rPr>
  </w:style>
  <w:style w:type="table" w:styleId="1-5">
    <w:name w:val="Medium Grid 1 Accent 5"/>
    <w:basedOn w:val="a1"/>
    <w:uiPriority w:val="67"/>
    <w:rsid w:val="00504F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4">
    <w:name w:val="FollowedHyperlink"/>
    <w:basedOn w:val="a0"/>
    <w:uiPriority w:val="99"/>
    <w:semiHidden/>
    <w:unhideWhenUsed/>
    <w:rsid w:val="003A79CA"/>
    <w:rPr>
      <w:color w:val="800080" w:themeColor="followedHyperlink"/>
      <w:u w:val="single"/>
    </w:rPr>
  </w:style>
  <w:style w:type="table" w:styleId="1-6">
    <w:name w:val="Medium Grid 1 Accent 6"/>
    <w:basedOn w:val="a1"/>
    <w:uiPriority w:val="67"/>
    <w:rsid w:val="005A71B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0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47700"/>
    <w:pPr>
      <w:spacing w:before="60" w:after="60" w:line="240" w:lineRule="auto"/>
    </w:pPr>
    <w:rPr>
      <w:sz w:val="16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3">
    <w:name w:val="Hyperlink"/>
    <w:basedOn w:val="a0"/>
    <w:uiPriority w:val="99"/>
    <w:unhideWhenUsed/>
    <w:rsid w:val="00147700"/>
    <w:rPr>
      <w:color w:val="0000FF" w:themeColor="hyperlink"/>
      <w:u w:val="single"/>
    </w:rPr>
  </w:style>
  <w:style w:type="table" w:styleId="1-5">
    <w:name w:val="Medium Grid 1 Accent 5"/>
    <w:basedOn w:val="a1"/>
    <w:uiPriority w:val="67"/>
    <w:rsid w:val="00504F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4">
    <w:name w:val="FollowedHyperlink"/>
    <w:basedOn w:val="a0"/>
    <w:uiPriority w:val="99"/>
    <w:semiHidden/>
    <w:unhideWhenUsed/>
    <w:rsid w:val="003A79CA"/>
    <w:rPr>
      <w:color w:val="800080" w:themeColor="followedHyperlink"/>
      <w:u w:val="single"/>
    </w:rPr>
  </w:style>
  <w:style w:type="table" w:styleId="1-6">
    <w:name w:val="Medium Grid 1 Accent 6"/>
    <w:basedOn w:val="a1"/>
    <w:uiPriority w:val="67"/>
    <w:rsid w:val="005A71B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do.litinstitut.ru/course/view.php?id=726" TargetMode="External"/><Relationship Id="rId21" Type="http://schemas.openxmlformats.org/officeDocument/2006/relationships/hyperlink" Target="https://pruffme.com/landing/LitInstitut/6_Course_ZF_COPYRIGHT_AND_PUBLISHING_Tsareva_LM" TargetMode="External"/><Relationship Id="rId42" Type="http://schemas.openxmlformats.org/officeDocument/2006/relationships/hyperlink" Target="https://sdo.litinstitut.ru/course/view.php?id=734" TargetMode="External"/><Relationship Id="rId47" Type="http://schemas.openxmlformats.org/officeDocument/2006/relationships/hyperlink" Target="https://sdo.litinstitut.ru/course/view.php?id=725" TargetMode="External"/><Relationship Id="rId63" Type="http://schemas.openxmlformats.org/officeDocument/2006/relationships/hyperlink" Target="https://pruffme.com/landing/LitInstitut/6_Course_ZF_COPYRIGHT_AND_PUBLISHING_Tsareva_LM" TargetMode="External"/><Relationship Id="rId68" Type="http://schemas.openxmlformats.org/officeDocument/2006/relationships/hyperlink" Target="https://sdo.litinstitut.ru/course/view.php?id=731" TargetMode="External"/><Relationship Id="rId84" Type="http://schemas.openxmlformats.org/officeDocument/2006/relationships/hyperlink" Target="https://sdo.litinstitut.ru/course/view.php?id=734" TargetMode="External"/><Relationship Id="rId89" Type="http://schemas.openxmlformats.org/officeDocument/2006/relationships/hyperlink" Target="https://sdo.litinstitut.ru/course/view.php?id=729" TargetMode="External"/><Relationship Id="rId16" Type="http://schemas.openxmlformats.org/officeDocument/2006/relationships/hyperlink" Target="https://pruffme.com/landing/LitInstitut/5_COURSE_Z_F_AESTHETICS_KOZLOV_M_V" TargetMode="External"/><Relationship Id="rId11" Type="http://schemas.openxmlformats.org/officeDocument/2006/relationships/hyperlink" Target="https://sdo.litinstitut.ru/course/view.php?id=727" TargetMode="External"/><Relationship Id="rId32" Type="http://schemas.openxmlformats.org/officeDocument/2006/relationships/hyperlink" Target="https://sdo.litinstitut.ru/course/view.php?id=733" TargetMode="External"/><Relationship Id="rId37" Type="http://schemas.openxmlformats.org/officeDocument/2006/relationships/hyperlink" Target="https://pruffme.com/landing/LitInstitut/5_COURSE_Z_F_SEMINAR_ON_MODERN_RUSSIAN_LITERATURE_PANFILOV_A_M" TargetMode="External"/><Relationship Id="rId53" Type="http://schemas.openxmlformats.org/officeDocument/2006/relationships/hyperlink" Target="https://sdo.litinstitut.ru/course/view.php?id=730" TargetMode="External"/><Relationship Id="rId58" Type="http://schemas.openxmlformats.org/officeDocument/2006/relationships/hyperlink" Target="https://pruffme.com/landing/LitInstitut/5_COURSE_Z_F_CHILDREN_S_LITERATURE_DYACHKOVA_E_V" TargetMode="External"/><Relationship Id="rId74" Type="http://schemas.openxmlformats.org/officeDocument/2006/relationships/hyperlink" Target="https://sdo.litinstitut.ru/course/view.php?id=733" TargetMode="External"/><Relationship Id="rId79" Type="http://schemas.openxmlformats.org/officeDocument/2006/relationships/hyperlink" Target="https://pruffme.com/landing/LitInstitut/5_COURSE_Z_F_UNIVERSAL_HISTORY_YURCHIK_E_E" TargetMode="External"/><Relationship Id="rId5" Type="http://schemas.openxmlformats.org/officeDocument/2006/relationships/hyperlink" Target="https://sdo.litinstitut.ru/mod/page/view.php?id=4631" TargetMode="External"/><Relationship Id="rId90" Type="http://schemas.openxmlformats.org/officeDocument/2006/relationships/hyperlink" Target="https://pruffme.com/landing/LitInstitut/6_Course_ZF_RESEARCH_WORK_Dyachkova_EV" TargetMode="External"/><Relationship Id="rId95" Type="http://schemas.openxmlformats.org/officeDocument/2006/relationships/hyperlink" Target="https://sdo.litinstitut.ru/course/view.php?id=726" TargetMode="External"/><Relationship Id="rId22" Type="http://schemas.openxmlformats.org/officeDocument/2006/relationships/hyperlink" Target="https://pruffme.com/landing/LitInstitut/5_COURSE_Z_F_AESTHETICS_KOZLOV_M_V" TargetMode="External"/><Relationship Id="rId27" Type="http://schemas.openxmlformats.org/officeDocument/2006/relationships/hyperlink" Target="https://pruffme.com/landing/LitInstitut/6_Course_ZF_HISTORY_OF_RUSSIAN_LITERATURE_4090_years_of_XX_century_Panfilov_AM" TargetMode="External"/><Relationship Id="rId43" Type="http://schemas.openxmlformats.org/officeDocument/2006/relationships/hyperlink" Target="https://pruffme.com/landing/LitInstitut/6_Course_ZF_ARTISTIC_AND_CREATIVE_WORK" TargetMode="External"/><Relationship Id="rId48" Type="http://schemas.openxmlformats.org/officeDocument/2006/relationships/hyperlink" Target="https://pruffme.com/landing/LitInstitut/6_Course_ZF_COPYRIGHT_AND_PUBLISHING_Tsareva_LM" TargetMode="External"/><Relationship Id="rId64" Type="http://schemas.openxmlformats.org/officeDocument/2006/relationships/hyperlink" Target="https://pruffme.com/landing/LitInstitut/5_COURSE_Z_F_AESTHETICS_KOZLOV_M_V" TargetMode="External"/><Relationship Id="rId69" Type="http://schemas.openxmlformats.org/officeDocument/2006/relationships/hyperlink" Target="https://pruffme.com/landing/LitInstitut/6_Course_ZF_POLITICAL_SCIENCE_Kutafina_NN" TargetMode="External"/><Relationship Id="rId80" Type="http://schemas.openxmlformats.org/officeDocument/2006/relationships/hyperlink" Target="https://sdo.litinstitut.ru/course/view.php?id=733" TargetMode="External"/><Relationship Id="rId85" Type="http://schemas.openxmlformats.org/officeDocument/2006/relationships/hyperlink" Target="https://pruffme.com/landing/LitInstitut/6_Course_ZF_ARTISTIC_AND_CREATIVE_WOR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uffme.com/landing/LitInstitut/6_Course_ZF_HISTORY_OF_RUSSIAN_LITERATURE_Main_development_trends_in_XX_early_XXI_centuries_Fedyakin_SR" TargetMode="External"/><Relationship Id="rId17" Type="http://schemas.openxmlformats.org/officeDocument/2006/relationships/hyperlink" Target="https://sdo.litinstitut.ru/course/view.php?id=731" TargetMode="External"/><Relationship Id="rId25" Type="http://schemas.openxmlformats.org/officeDocument/2006/relationships/hyperlink" Target="https://pruffme.com/landing/LitInstitut/5_COURSE_Z_F_SEMINAR_ON_MODERN_RUSSIAN_LITERATURE_PANFILOV_A_M" TargetMode="External"/><Relationship Id="rId33" Type="http://schemas.openxmlformats.org/officeDocument/2006/relationships/hyperlink" Target="https://pruffme.com/landing/LitInstitut/6_Course_ZF_MODERN_TRENDS_IN_FOREIGN_LITERATURE_Mozhaeva_AB" TargetMode="External"/><Relationship Id="rId38" Type="http://schemas.openxmlformats.org/officeDocument/2006/relationships/hyperlink" Target="https://sdo.litinstitut.ru/course/view.php?id=726" TargetMode="External"/><Relationship Id="rId46" Type="http://schemas.openxmlformats.org/officeDocument/2006/relationships/hyperlink" Target="https://pruffme.com/landing/LitInstitut/5_COURSE_Z_F_CHILDREN_S_LITERATURE_DYACHKOVA_E_V" TargetMode="External"/><Relationship Id="rId59" Type="http://schemas.openxmlformats.org/officeDocument/2006/relationships/hyperlink" Target="https://sdo.litinstitut.ru/course/view.php?id=709" TargetMode="External"/><Relationship Id="rId67" Type="http://schemas.openxmlformats.org/officeDocument/2006/relationships/hyperlink" Target="https://pruffme.com/landing/LitInstitut/5_COURSE_Z_F_AESTHETICS_KOZLOV_M_V" TargetMode="External"/><Relationship Id="rId20" Type="http://schemas.openxmlformats.org/officeDocument/2006/relationships/hyperlink" Target="https://sdo.litinstitut.ru/course/view.php?id=725" TargetMode="External"/><Relationship Id="rId41" Type="http://schemas.openxmlformats.org/officeDocument/2006/relationships/hyperlink" Target="https://sdo.litinstitut.ru/mod/page/view.php?id=4631" TargetMode="External"/><Relationship Id="rId54" Type="http://schemas.openxmlformats.org/officeDocument/2006/relationships/hyperlink" Target="https://pruffme.com/landing/LitInstitut/6_Course_ZF_RESEARCH_WORK_Zavgorodnyaya_GYu" TargetMode="External"/><Relationship Id="rId62" Type="http://schemas.openxmlformats.org/officeDocument/2006/relationships/hyperlink" Target="https://sdo.litinstitut.ru/course/view.php?id=725" TargetMode="External"/><Relationship Id="rId70" Type="http://schemas.openxmlformats.org/officeDocument/2006/relationships/hyperlink" Target="https://pruffme.com/landing/LitInstitut/5_COURSE_Z_F_CHILDREN_S_LITERATURE_DYACHKOVA_E_V" TargetMode="External"/><Relationship Id="rId75" Type="http://schemas.openxmlformats.org/officeDocument/2006/relationships/hyperlink" Target="https://pruffme.com/landing/LitInstitut/6_Course_ZF_MODERN_TRENDS_IN_FOREIGN_LITERATURE_Mozhaeva_AB" TargetMode="External"/><Relationship Id="rId83" Type="http://schemas.openxmlformats.org/officeDocument/2006/relationships/hyperlink" Target="https://sdo.litinstitut.ru/mod/page/view.php?id=4631" TargetMode="External"/><Relationship Id="rId88" Type="http://schemas.openxmlformats.org/officeDocument/2006/relationships/hyperlink" Target="https://pruffme.com/landing/LitInstitut/5_COURSE_Z_F_SEMINAR_ON_MODERN_RUSSIAN_LITERATURE_PANFILOV_A_M" TargetMode="External"/><Relationship Id="rId91" Type="http://schemas.openxmlformats.org/officeDocument/2006/relationships/hyperlink" Target="https://pruffme.com/landing/LitInstitut/5_COURSE_Z_F_UNIVERSAL_HISTORY_YURCHIK_E_E" TargetMode="External"/><Relationship Id="rId96" Type="http://schemas.openxmlformats.org/officeDocument/2006/relationships/hyperlink" Target="https://pruffme.com/landing/LitInstitut/6_Course_ZF_HISTORY_OF_RUSSIAN_LITERATURE_4090_years_of_XX_century_Panfilov_AM" TargetMode="External"/><Relationship Id="rId1" Type="http://schemas.openxmlformats.org/officeDocument/2006/relationships/styles" Target="styles.xml"/><Relationship Id="rId6" Type="http://schemas.openxmlformats.org/officeDocument/2006/relationships/hyperlink" Target="https://sdo.litinstitut.ru/course/view.php?id=734" TargetMode="External"/><Relationship Id="rId15" Type="http://schemas.openxmlformats.org/officeDocument/2006/relationships/hyperlink" Target="https://pruffme.com/landing/LitInstitut/6_Course_ZF_COPYRIGHT_AND_PUBLISHING_Tsareva_LM" TargetMode="External"/><Relationship Id="rId23" Type="http://schemas.openxmlformats.org/officeDocument/2006/relationships/hyperlink" Target="https://sdo.litinstitut.ru/course/view.php?id=727" TargetMode="External"/><Relationship Id="rId28" Type="http://schemas.openxmlformats.org/officeDocument/2006/relationships/hyperlink" Target="https://pruffme.com/landing/LitInstitut/5_COURSE_Z_F_SEMINAR_ON_MODERN_RUSSIAN_LITERATURE_PANFILOV_A_M" TargetMode="External"/><Relationship Id="rId36" Type="http://schemas.openxmlformats.org/officeDocument/2006/relationships/hyperlink" Target="https://pruffme.com/landing/LitInstitut/6_Course_ZF_HISTORY_OF_RUSSIAN_LITERATURE_Main_development_trends_in_XX_early_XXI_centuries_Fedyakin_SR" TargetMode="External"/><Relationship Id="rId49" Type="http://schemas.openxmlformats.org/officeDocument/2006/relationships/hyperlink" Target="https://pruffme.com/landing/LitInstitut/5_COURSE_Z_F_AESTHETICS_KOZLOV_M_V" TargetMode="External"/><Relationship Id="rId57" Type="http://schemas.openxmlformats.org/officeDocument/2006/relationships/hyperlink" Target="https://pruffme.com/landing/LitInstitut/6_Course_ZF_POLITICAL_SCIENCE_Kutafina_NN" TargetMode="External"/><Relationship Id="rId10" Type="http://schemas.openxmlformats.org/officeDocument/2006/relationships/hyperlink" Target="https://pruffme.com/landing/LitInstitut/5_COURSE_Z_F_CHILDREN_S_LITERATURE_DYACHKOVA_E_V" TargetMode="External"/><Relationship Id="rId31" Type="http://schemas.openxmlformats.org/officeDocument/2006/relationships/hyperlink" Target="https://pruffme.com/landing/LitInstitut/5_COURSE_Z_F_HISTORY_OF_RUSSIAN_LITERATURE_20-30_YEARS_XX_IN_BULYCHEV_AND" TargetMode="External"/><Relationship Id="rId44" Type="http://schemas.openxmlformats.org/officeDocument/2006/relationships/hyperlink" Target="https://sdo.litinstitut.ru/course/view.php?id=731" TargetMode="External"/><Relationship Id="rId52" Type="http://schemas.openxmlformats.org/officeDocument/2006/relationships/hyperlink" Target="https://pruffme.com/landing/LitInstitut/5_COURSE_Z_F_AESTHETICS_KOZLOV_M_V" TargetMode="External"/><Relationship Id="rId60" Type="http://schemas.openxmlformats.org/officeDocument/2006/relationships/hyperlink" Target="https://pruffme.com/landing/LitInstitut/6_Course_ZF_COPYRIGHT_AND_PUBLISHING_Kutafina_NN" TargetMode="External"/><Relationship Id="rId65" Type="http://schemas.openxmlformats.org/officeDocument/2006/relationships/hyperlink" Target="https://sdo.litinstitut.ru/course/view.php?id=724" TargetMode="External"/><Relationship Id="rId73" Type="http://schemas.openxmlformats.org/officeDocument/2006/relationships/hyperlink" Target="https://pruffme.com/landing/LitInstitut/5_COURSE_Z_F_SEMINAR_ON_MODERN_RUSSIAN_LITERATURE_PANFILOV_A_M" TargetMode="External"/><Relationship Id="rId78" Type="http://schemas.openxmlformats.org/officeDocument/2006/relationships/hyperlink" Target="https://pruffme.com/landing/LitInstitut/6_Course_ZF_EDITORIAL_AND_PUBLISHING_PRACTICE_Kozlov_AN" TargetMode="External"/><Relationship Id="rId81" Type="http://schemas.openxmlformats.org/officeDocument/2006/relationships/hyperlink" Target="https://pruffme.com/landing/LitInstitut/6_Course_ZF_MODERN_TRENDS_IN_FOREIGN_LITERATURE_Mozhaeva_AB" TargetMode="External"/><Relationship Id="rId86" Type="http://schemas.openxmlformats.org/officeDocument/2006/relationships/hyperlink" Target="https://sdo.litinstitut.ru/course/view.php?id=727" TargetMode="External"/><Relationship Id="rId94" Type="http://schemas.openxmlformats.org/officeDocument/2006/relationships/hyperlink" Target="https://pruffme.com/landing/LitInstitut/5_COURSE_Z_F_UNIVERSAL_HISTORY_YURCHIK_E_E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uffme.com/landing/LitInstitut/6_Course_ZF_POLITICAL_SCIENCE_Kutafina_NN" TargetMode="External"/><Relationship Id="rId13" Type="http://schemas.openxmlformats.org/officeDocument/2006/relationships/hyperlink" Target="https://pruffme.com/landing/LitInstitut/5_COURSE_Z_F_SEMINAR_ON_MODERN_RUSSIAN_LITERATURE_PANFILOV_A_M" TargetMode="External"/><Relationship Id="rId18" Type="http://schemas.openxmlformats.org/officeDocument/2006/relationships/hyperlink" Target="https://pruffme.com/landing/LitInstitut/6_Course_ZF_POLITICAL_SCIENCE_Kutafina_NN" TargetMode="External"/><Relationship Id="rId39" Type="http://schemas.openxmlformats.org/officeDocument/2006/relationships/hyperlink" Target="https://pruffme.com/landing/LitInstitut/6_Course_ZF_HISTORY_OF_RUSSIAN_LITERATURE_4090_years_of_XX_century_Panfilov_AM" TargetMode="External"/><Relationship Id="rId34" Type="http://schemas.openxmlformats.org/officeDocument/2006/relationships/hyperlink" Target="https://pruffme.com/landing/LitInstitut/5_COURSE_Z_F_HISTORY_OF_RUSSIAN_LITERATURE_20-30_YEARS_XX_IN_BULYCHEV_AND" TargetMode="External"/><Relationship Id="rId50" Type="http://schemas.openxmlformats.org/officeDocument/2006/relationships/hyperlink" Target="https://sdo.litinstitut.ru/course/view.php?id=724" TargetMode="External"/><Relationship Id="rId55" Type="http://schemas.openxmlformats.org/officeDocument/2006/relationships/hyperlink" Target="https://pruffme.com/landing/LitInstitut/5_COURSE_Z_F_UNIVERSAL_HISTORY_YURCHIK_E_E" TargetMode="External"/><Relationship Id="rId76" Type="http://schemas.openxmlformats.org/officeDocument/2006/relationships/hyperlink" Target="https://pruffme.com/landing/LitInstitut/5_COURSE_Z_F_HISTORY_OF_RUSSIAN_LITERATURE_20-30_YEARS_XX_IN_BULYCHEV_AND" TargetMode="External"/><Relationship Id="rId97" Type="http://schemas.openxmlformats.org/officeDocument/2006/relationships/hyperlink" Target="https://pruffme.com/landing/LitInstitut/5_COURSE_Z_F_SEMINAR_ON_MODERN_RUSSIAN_LITERATURE_PANFILOV_A_M" TargetMode="External"/><Relationship Id="rId7" Type="http://schemas.openxmlformats.org/officeDocument/2006/relationships/hyperlink" Target="https://pruffme.com/landing/LitInstitut/6_Course_ZF_ARTISTIC_AND_CREATIVE_WORK" TargetMode="External"/><Relationship Id="rId71" Type="http://schemas.openxmlformats.org/officeDocument/2006/relationships/hyperlink" Target="https://sdo.litinstitut.ru/course/view.php?id=726" TargetMode="External"/><Relationship Id="rId92" Type="http://schemas.openxmlformats.org/officeDocument/2006/relationships/hyperlink" Target="https://sdo.litinstitut.ru/course/view.php?id=72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sdo.litinstitut.ru/course/view.php?id=733" TargetMode="External"/><Relationship Id="rId24" Type="http://schemas.openxmlformats.org/officeDocument/2006/relationships/hyperlink" Target="https://pruffme.com/landing/LitInstitut/6_Course_ZF_HISTORY_OF_RUSSIAN_LITERATURE_Main_development_trends_in_XX_early_XXI_centuries_Fedyakin_SR" TargetMode="External"/><Relationship Id="rId40" Type="http://schemas.openxmlformats.org/officeDocument/2006/relationships/hyperlink" Target="https://pruffme.com/landing/LitInstitut/5_COURSE_Z_F_SEMINAR_ON_MODERN_RUSSIAN_LITERATURE_PANFILOV_A_M" TargetMode="External"/><Relationship Id="rId45" Type="http://schemas.openxmlformats.org/officeDocument/2006/relationships/hyperlink" Target="https://pruffme.com/landing/LitInstitut/6_Course_ZF_POLITICAL_SCIENCE_Kutafina_NN" TargetMode="External"/><Relationship Id="rId66" Type="http://schemas.openxmlformats.org/officeDocument/2006/relationships/hyperlink" Target="https://pruffme.com/landing/LitInstitut/6_Course_ZF_COPYRIGHT_AND_PUBLISHING_Kutafina_NN" TargetMode="External"/><Relationship Id="rId87" Type="http://schemas.openxmlformats.org/officeDocument/2006/relationships/hyperlink" Target="https://pruffme.com/landing/LitInstitut/6_Course_ZF_HISTORY_OF_RUSSIAN_LITERATURE_Main_development_trends_in_XX_early_XXI_centuries_Fedyakin_SR" TargetMode="External"/><Relationship Id="rId61" Type="http://schemas.openxmlformats.org/officeDocument/2006/relationships/hyperlink" Target="https://pruffme.com/landing/LitInstitut/5_COURSE_Z_F_AESTHETICS_KOZLOV_M_V" TargetMode="External"/><Relationship Id="rId82" Type="http://schemas.openxmlformats.org/officeDocument/2006/relationships/hyperlink" Target="https://pruffme.com/landing/LitInstitut/5_COURSE_Z_F_HISTORY_OF_RUSSIAN_LITERATURE_20-30_YEARS_XX_IN_BULYCHEV_AND" TargetMode="External"/><Relationship Id="rId19" Type="http://schemas.openxmlformats.org/officeDocument/2006/relationships/hyperlink" Target="https://pruffme.com/landing/LitInstitut/5_COURSE_Z_F_CHILDREN_S_LITERATURE_DYACHKOVA_E_V" TargetMode="External"/><Relationship Id="rId14" Type="http://schemas.openxmlformats.org/officeDocument/2006/relationships/hyperlink" Target="https://sdo.litinstitut.ru/course/view.php?id=725" TargetMode="External"/><Relationship Id="rId30" Type="http://schemas.openxmlformats.org/officeDocument/2006/relationships/hyperlink" Target="https://pruffme.com/landing/LitInstitut/6_Course_ZF_MODERN_TRENDS_IN_FOREIGN_LITERATURE_Mozhaeva_AB" TargetMode="External"/><Relationship Id="rId35" Type="http://schemas.openxmlformats.org/officeDocument/2006/relationships/hyperlink" Target="https://sdo.litinstitut.ru/course/view.php?id=727" TargetMode="External"/><Relationship Id="rId56" Type="http://schemas.openxmlformats.org/officeDocument/2006/relationships/hyperlink" Target="https://sdo.litinstitut.ru/course/view.php?id=731" TargetMode="External"/><Relationship Id="rId77" Type="http://schemas.openxmlformats.org/officeDocument/2006/relationships/hyperlink" Target="https://sdo.litinstitut.ru/course/view.php?id=732" TargetMode="External"/><Relationship Id="rId8" Type="http://schemas.openxmlformats.org/officeDocument/2006/relationships/hyperlink" Target="https://sdo.litinstitut.ru/course/view.php?id=731" TargetMode="External"/><Relationship Id="rId51" Type="http://schemas.openxmlformats.org/officeDocument/2006/relationships/hyperlink" Target="https://pruffme.com/landing/LitInstitut/6_Course_ZF_COPYRIGHT_AND_PUBLISHING_Kutafina_NN" TargetMode="External"/><Relationship Id="rId72" Type="http://schemas.openxmlformats.org/officeDocument/2006/relationships/hyperlink" Target="https://pruffme.com/landing/LitInstitut/6_Course_ZF_HISTORY_OF_RUSSIAN_LITERATURE_4090_years_of_XX_century_Panfilov_AM" TargetMode="External"/><Relationship Id="rId93" Type="http://schemas.openxmlformats.org/officeDocument/2006/relationships/hyperlink" Target="https://pruffme.com/landing/LitInstitut/6_Course_ZF_RESEARCH_WORK_Albrecht_FB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DudSer</cp:lastModifiedBy>
  <cp:revision>43</cp:revision>
  <dcterms:created xsi:type="dcterms:W3CDTF">2020-11-12T19:47:00Z</dcterms:created>
  <dcterms:modified xsi:type="dcterms:W3CDTF">2020-12-05T13:24:00Z</dcterms:modified>
</cp:coreProperties>
</file>