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D" w:rsidRPr="00CC1F5A" w:rsidRDefault="00A5676D" w:rsidP="002E1997">
      <w:pPr>
        <w:rPr>
          <w:sz w:val="32"/>
          <w:szCs w:val="32"/>
        </w:rPr>
      </w:pPr>
      <w:r w:rsidRPr="00CC1F5A">
        <w:rPr>
          <w:sz w:val="32"/>
          <w:szCs w:val="32"/>
        </w:rPr>
        <w:t>РАСПИСАНИЕ ОЧНОГО</w:t>
      </w:r>
      <w:r w:rsidR="00501DB9" w:rsidRPr="00CC1F5A">
        <w:rPr>
          <w:sz w:val="32"/>
          <w:szCs w:val="32"/>
        </w:rPr>
        <w:t xml:space="preserve"> и ЗАОЧНОГО ФАКУЛЬТЕТОВ</w:t>
      </w:r>
      <w:r w:rsidRPr="00CC1F5A">
        <w:rPr>
          <w:sz w:val="32"/>
          <w:szCs w:val="32"/>
        </w:rPr>
        <w:t xml:space="preserve"> ЛИТЕРАТУРНОГО ИНСТИТУТА ИМ. А.М. ГОРЬКОГО</w:t>
      </w:r>
    </w:p>
    <w:p w:rsidR="00A5676D" w:rsidRPr="00CC1F5A" w:rsidRDefault="00A5676D" w:rsidP="002E1997">
      <w:pPr>
        <w:rPr>
          <w:sz w:val="32"/>
          <w:szCs w:val="32"/>
        </w:rPr>
      </w:pPr>
      <w:proofErr w:type="spellStart"/>
      <w:r w:rsidRPr="00CC1F5A">
        <w:rPr>
          <w:sz w:val="32"/>
          <w:szCs w:val="32"/>
        </w:rPr>
        <w:t>ОНЛАЙН</w:t>
      </w:r>
      <w:proofErr w:type="spellEnd"/>
      <w:r w:rsidRPr="00CC1F5A">
        <w:rPr>
          <w:sz w:val="32"/>
          <w:szCs w:val="32"/>
        </w:rPr>
        <w:t xml:space="preserve"> ЗАНЯТИЯ на </w:t>
      </w:r>
      <w:r w:rsidR="006D4229">
        <w:rPr>
          <w:b/>
          <w:sz w:val="32"/>
          <w:szCs w:val="32"/>
        </w:rPr>
        <w:t>1-й семестр</w:t>
      </w:r>
      <w:r w:rsidR="00CC1F5A" w:rsidRPr="00CC1F5A">
        <w:rPr>
          <w:b/>
          <w:sz w:val="32"/>
          <w:szCs w:val="32"/>
        </w:rPr>
        <w:t xml:space="preserve"> </w:t>
      </w:r>
      <w:r w:rsidR="00AD74B6">
        <w:rPr>
          <w:sz w:val="32"/>
          <w:szCs w:val="32"/>
        </w:rPr>
        <w:t>2021</w:t>
      </w:r>
      <w:r w:rsidR="007307D2">
        <w:rPr>
          <w:sz w:val="32"/>
          <w:szCs w:val="32"/>
        </w:rPr>
        <w:t xml:space="preserve">-2022 </w:t>
      </w:r>
      <w:proofErr w:type="spellStart"/>
      <w:r w:rsidR="007307D2">
        <w:rPr>
          <w:sz w:val="32"/>
          <w:szCs w:val="32"/>
        </w:rPr>
        <w:t>уч</w:t>
      </w:r>
      <w:proofErr w:type="spellEnd"/>
      <w:r w:rsidR="007307D2">
        <w:rPr>
          <w:sz w:val="32"/>
          <w:szCs w:val="32"/>
        </w:rPr>
        <w:t>.</w:t>
      </w:r>
      <w:r w:rsidR="007307D2">
        <w:rPr>
          <w:sz w:val="32"/>
          <w:szCs w:val="32"/>
          <w:lang w:val="en-US"/>
        </w:rPr>
        <w:t>/</w:t>
      </w:r>
      <w:r w:rsidRPr="00CC1F5A">
        <w:rPr>
          <w:sz w:val="32"/>
          <w:szCs w:val="32"/>
        </w:rPr>
        <w:t>г.</w:t>
      </w:r>
    </w:p>
    <w:p w:rsidR="00DA12F5" w:rsidRDefault="00DA12F5" w:rsidP="002E1997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9"/>
        <w:gridCol w:w="10712"/>
      </w:tblGrid>
      <w:tr w:rsidR="00DA12F5" w:rsidRPr="00BF73DE" w:rsidTr="001F0462">
        <w:trPr>
          <w:trHeight w:val="284"/>
          <w:jc w:val="center"/>
        </w:trPr>
        <w:tc>
          <w:tcPr>
            <w:tcW w:w="2379" w:type="dxa"/>
            <w:shd w:val="clear" w:color="auto" w:fill="99FFCC"/>
            <w:vAlign w:val="center"/>
          </w:tcPr>
          <w:p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 xml:space="preserve">дисциплины </w:t>
            </w:r>
            <w:r w:rsidRPr="00BF73DE">
              <w:rPr>
                <w:szCs w:val="20"/>
                <w:shd w:val="clear" w:color="auto" w:fill="99FFCC"/>
              </w:rPr>
              <w:t>ОБЩИЕ</w:t>
            </w:r>
            <w:r w:rsidRPr="00BF73DE">
              <w:rPr>
                <w:szCs w:val="20"/>
              </w:rPr>
              <w:t xml:space="preserve"> для всего курса очного факультета</w:t>
            </w:r>
          </w:p>
        </w:tc>
      </w:tr>
      <w:tr w:rsidR="001F0462" w:rsidRPr="00CC1F5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1F0462" w:rsidRPr="00CC1F5A" w:rsidRDefault="001F0462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1F0462" w:rsidRPr="00CC1F5A" w:rsidRDefault="001F0462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1F0462" w:rsidRPr="00BF73DE" w:rsidTr="001F0462">
        <w:trPr>
          <w:trHeight w:val="284"/>
          <w:jc w:val="center"/>
        </w:trPr>
        <w:tc>
          <w:tcPr>
            <w:tcW w:w="2379" w:type="dxa"/>
            <w:shd w:val="clear" w:color="auto" w:fill="CCECFF"/>
            <w:vAlign w:val="center"/>
          </w:tcPr>
          <w:p w:rsidR="001F0462" w:rsidRPr="00BF73DE" w:rsidRDefault="001F0462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1F0462" w:rsidRPr="00BF73DE" w:rsidRDefault="001F0462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CCECFF"/>
              </w:rPr>
              <w:t>ПЕРЕВОДЧИК ХУДОЖЕСТВЕННОЙ ЛИТЕРАТУРЫ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CC1F5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CC1F5A" w:rsidRDefault="00DA12F5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CC1F5A" w:rsidRDefault="00DA12F5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:rsidTr="001F0462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FFCC"/>
              </w:rPr>
              <w:t>ЛИТЕРАТУРНЫЙ РАБОТНИК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CC1F5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CC1F5A" w:rsidRDefault="00DA12F5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CC1F5A" w:rsidRDefault="00DA12F5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:rsidTr="001F0462">
        <w:trPr>
          <w:trHeight w:val="284"/>
          <w:jc w:val="center"/>
        </w:trPr>
        <w:tc>
          <w:tcPr>
            <w:tcW w:w="2379" w:type="dxa"/>
            <w:shd w:val="clear" w:color="auto" w:fill="FFCCFF"/>
            <w:vAlign w:val="center"/>
          </w:tcPr>
          <w:p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FF"/>
              </w:rPr>
              <w:t>ЛИТЕРАТУРНЫЙ РАБОТНИК</w:t>
            </w:r>
            <w:r w:rsidRPr="00BF73DE">
              <w:rPr>
                <w:szCs w:val="20"/>
              </w:rPr>
              <w:t>» заочного факультета</w:t>
            </w:r>
          </w:p>
        </w:tc>
      </w:tr>
      <w:tr w:rsidR="00DA12F5" w:rsidRPr="00CC1F5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CC1F5A" w:rsidRDefault="00DA12F5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CC1F5A" w:rsidRDefault="00DA12F5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CC1F5A" w:rsidRPr="00CC1F5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CC1F5A" w:rsidRPr="00CC1F5A" w:rsidRDefault="00CC1F5A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CC1F5A" w:rsidRPr="00CC1F5A" w:rsidRDefault="00CC1F5A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F73DE" w:rsidRDefault="00DA12F5" w:rsidP="002E1997">
            <w:pPr>
              <w:rPr>
                <w:szCs w:val="20"/>
              </w:rPr>
            </w:pPr>
            <w:r w:rsidRPr="00BF73DE">
              <w:rPr>
                <w:szCs w:val="20"/>
              </w:rPr>
              <w:t>(*)</w:t>
            </w: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Занятия проходят по индивидуальному заданию от преподавателя</w:t>
            </w:r>
          </w:p>
        </w:tc>
      </w:tr>
      <w:tr w:rsidR="00CC1F5A" w:rsidRPr="00CC1F5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CC1F5A" w:rsidRPr="00CC1F5A" w:rsidRDefault="00CC1F5A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CC1F5A" w:rsidRPr="00CC1F5A" w:rsidRDefault="00CC1F5A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F73DE" w:rsidRDefault="00DA12F5" w:rsidP="002E1997">
            <w:pPr>
              <w:rPr>
                <w:szCs w:val="20"/>
                <w:lang w:val="en-US"/>
              </w:rPr>
            </w:pPr>
            <w:r w:rsidRPr="00BF73DE">
              <w:rPr>
                <w:szCs w:val="20"/>
              </w:rPr>
              <w:t>(</w:t>
            </w:r>
            <w:r w:rsidRPr="00BF73DE">
              <w:rPr>
                <w:szCs w:val="20"/>
                <w:lang w:val="en-US"/>
              </w:rPr>
              <w:t>@)</w:t>
            </w: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Онлайн зачеты и экзамены в системе дистанционного обучения Литературного института</w:t>
            </w:r>
          </w:p>
        </w:tc>
      </w:tr>
    </w:tbl>
    <w:p w:rsidR="00DA12F5" w:rsidRPr="00F83C1B" w:rsidRDefault="00DA12F5" w:rsidP="002E1997">
      <w:pPr>
        <w:rPr>
          <w:sz w:val="28"/>
          <w:szCs w:val="28"/>
        </w:rPr>
      </w:pPr>
    </w:p>
    <w:tbl>
      <w:tblPr>
        <w:tblW w:w="155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20"/>
      </w:tblPr>
      <w:tblGrid>
        <w:gridCol w:w="1037"/>
        <w:gridCol w:w="2397"/>
        <w:gridCol w:w="2590"/>
        <w:gridCol w:w="8"/>
        <w:gridCol w:w="2598"/>
        <w:gridCol w:w="2613"/>
        <w:gridCol w:w="2583"/>
        <w:gridCol w:w="1686"/>
      </w:tblGrid>
      <w:tr w:rsidR="00501DB9" w:rsidRPr="00CC1F5A" w:rsidTr="00BE3B41">
        <w:trPr>
          <w:cantSplit/>
          <w:trHeight w:val="694"/>
          <w:tblHeader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  <w:r w:rsidRPr="00CC1F5A">
              <w:rPr>
                <w:b/>
                <w:sz w:val="32"/>
                <w:szCs w:val="32"/>
              </w:rPr>
              <w:t>1 курс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  <w:r w:rsidRPr="00CC1F5A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  <w:r w:rsidRPr="00CC1F5A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  <w:r w:rsidRPr="00CC1F5A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  <w:r w:rsidRPr="00CC1F5A">
              <w:rPr>
                <w:b/>
                <w:sz w:val="32"/>
                <w:szCs w:val="32"/>
              </w:rPr>
              <w:t>5 курс</w:t>
            </w:r>
          </w:p>
        </w:tc>
        <w:tc>
          <w:tcPr>
            <w:tcW w:w="1686" w:type="dxa"/>
            <w:vAlign w:val="center"/>
          </w:tcPr>
          <w:p w:rsidR="00501DB9" w:rsidRPr="00CC1F5A" w:rsidRDefault="00501DB9" w:rsidP="002E1997">
            <w:pPr>
              <w:rPr>
                <w:b/>
                <w:sz w:val="32"/>
                <w:szCs w:val="32"/>
              </w:rPr>
            </w:pPr>
            <w:r w:rsidRPr="00CC1F5A">
              <w:rPr>
                <w:b/>
                <w:sz w:val="32"/>
                <w:szCs w:val="32"/>
              </w:rPr>
              <w:t>6 курс</w:t>
            </w:r>
          </w:p>
        </w:tc>
      </w:tr>
      <w:tr w:rsidR="00947B40" w:rsidRPr="00F83C1B" w:rsidTr="00B36EE5">
        <w:trPr>
          <w:cantSplit/>
          <w:trHeight w:val="386"/>
          <w:jc w:val="center"/>
        </w:trPr>
        <w:tc>
          <w:tcPr>
            <w:tcW w:w="15512" w:type="dxa"/>
            <w:gridSpan w:val="8"/>
            <w:shd w:val="clear" w:color="auto" w:fill="auto"/>
            <w:vAlign w:val="center"/>
          </w:tcPr>
          <w:p w:rsidR="00947B40" w:rsidRPr="00B36EE5" w:rsidRDefault="00947B40" w:rsidP="00B36EE5">
            <w:pPr>
              <w:keepNext/>
              <w:rPr>
                <w:b/>
                <w:sz w:val="32"/>
                <w:szCs w:val="32"/>
              </w:rPr>
            </w:pPr>
            <w:r w:rsidRPr="00B36EE5">
              <w:rPr>
                <w:b/>
                <w:sz w:val="32"/>
                <w:szCs w:val="32"/>
              </w:rPr>
              <w:t>ПОНЕДЕЛЬНИК</w:t>
            </w:r>
            <w:r w:rsidR="00D72C9E" w:rsidRPr="00B36EE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60ADD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0ADD" w:rsidRPr="00F83C1B" w:rsidRDefault="00560ADD" w:rsidP="002E1997">
            <w:pPr>
              <w:rPr>
                <w:bCs/>
                <w:caps/>
                <w:szCs w:val="20"/>
              </w:rPr>
            </w:pPr>
          </w:p>
        </w:tc>
      </w:tr>
      <w:tr w:rsidR="00BF0849" w:rsidRPr="00F83C1B" w:rsidTr="00BE3B41">
        <w:trPr>
          <w:cantSplit/>
          <w:trHeight w:val="1108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BF0849" w:rsidRPr="00F83C1B" w:rsidRDefault="00BF0849" w:rsidP="002E1997">
            <w:pPr>
              <w:rPr>
                <w:b/>
                <w:sz w:val="24"/>
              </w:rPr>
            </w:pPr>
            <w:bookmarkStart w:id="0" w:name="_Hlk493442592"/>
            <w:r w:rsidRPr="001E77E9">
              <w:rPr>
                <w:b/>
                <w:sz w:val="24"/>
              </w:rPr>
              <w:t>Пн.</w:t>
            </w:r>
            <w:r w:rsidRPr="001E77E9">
              <w:rPr>
                <w:b/>
                <w:sz w:val="24"/>
              </w:rPr>
              <w:br/>
              <w:t>10:00</w:t>
            </w:r>
            <w:r w:rsidRPr="001E77E9">
              <w:rPr>
                <w:b/>
                <w:sz w:val="24"/>
              </w:rPr>
              <w:br/>
              <w:t>11:30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BF0849" w:rsidRPr="00D72C9E" w:rsidRDefault="00BF0849" w:rsidP="002E1997">
            <w:pPr>
              <w:rPr>
                <w:bCs/>
                <w:szCs w:val="20"/>
              </w:rPr>
            </w:pPr>
            <w:r w:rsidRPr="00AD74B6">
              <w:rPr>
                <w:rFonts w:ascii="Verdana" w:hAnsi="Verdana"/>
                <w:b/>
                <w:bCs/>
                <w:sz w:val="14"/>
                <w:szCs w:val="14"/>
              </w:rPr>
              <w:t>ФИЗИЧЕСКАЯ КУЛЬТУРА И СПОРТ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696699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BF0849" w:rsidRPr="00696699" w:rsidRDefault="00BF0849" w:rsidP="007F7FA4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BF0849" w:rsidRPr="00696699" w:rsidRDefault="00BF0849" w:rsidP="007F7FA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(ПЕРВАЯ ТРЕТЬ 19в.)</w:t>
            </w:r>
          </w:p>
          <w:p w:rsidR="00BF0849" w:rsidRPr="00696699" w:rsidRDefault="00BF0849" w:rsidP="007F7FA4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BF0849" w:rsidRPr="00696699" w:rsidRDefault="00AA1D3D" w:rsidP="007F7FA4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проф</w:t>
            </w:r>
            <w:r w:rsidR="00BF0849" w:rsidRPr="00696699">
              <w:rPr>
                <w:rFonts w:ascii="Verdana" w:hAnsi="Verdana"/>
                <w:bCs/>
                <w:sz w:val="14"/>
                <w:szCs w:val="14"/>
              </w:rPr>
              <w:t>. Дмитриевская Л.Н.</w:t>
            </w:r>
          </w:p>
          <w:p w:rsidR="00BF0849" w:rsidRPr="00696699" w:rsidRDefault="00BF0849" w:rsidP="007F7FA4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Г.Ю.</w:t>
            </w:r>
          </w:p>
          <w:p w:rsidR="00BF0849" w:rsidRPr="00F83C1B" w:rsidRDefault="00BF0849" w:rsidP="007F7FA4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Карпушкина Л.А.</w:t>
            </w:r>
          </w:p>
        </w:tc>
        <w:tc>
          <w:tcPr>
            <w:tcW w:w="2598" w:type="dxa"/>
            <w:vMerge w:val="restart"/>
            <w:shd w:val="clear" w:color="auto" w:fill="CCFFCC"/>
          </w:tcPr>
          <w:p w:rsidR="00BF0849" w:rsidRPr="00696699" w:rsidRDefault="00BF0849" w:rsidP="00BF0849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ИНОСТРАННЫЙ ЯЗЫК</w:t>
            </w:r>
          </w:p>
          <w:p w:rsidR="00BF0849" w:rsidRPr="00696699" w:rsidRDefault="00BF0849" w:rsidP="00BF084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BF0849" w:rsidRDefault="00BF0849" w:rsidP="00BF0849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О.В.</w:t>
            </w:r>
          </w:p>
          <w:p w:rsidR="00C310AC" w:rsidRPr="00C310AC" w:rsidRDefault="00C310AC" w:rsidP="00C310AC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C310AC">
              <w:rPr>
                <w:rFonts w:ascii="Verdana" w:hAnsi="Verdana"/>
                <w:b w:val="0"/>
                <w:bCs w:val="0"/>
                <w:sz w:val="14"/>
                <w:szCs w:val="14"/>
                <w:highlight w:val="yellow"/>
              </w:rPr>
              <w:t>ст.пр. Королева М.В.</w:t>
            </w:r>
            <w:bookmarkStart w:id="1" w:name="_GoBack"/>
            <w:bookmarkEnd w:id="1"/>
          </w:p>
          <w:p w:rsidR="00BF0849" w:rsidRPr="00696699" w:rsidRDefault="00BF0849" w:rsidP="00BF0849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>. Гладилин Н.В.</w:t>
            </w:r>
          </w:p>
          <w:p w:rsidR="00BF0849" w:rsidRPr="00696699" w:rsidRDefault="00BF0849" w:rsidP="00BF0849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Муратова Я.Ю.</w:t>
            </w:r>
          </w:p>
          <w:p w:rsidR="00BF0849" w:rsidRPr="00696699" w:rsidRDefault="00BF0849" w:rsidP="00BF084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BF0849" w:rsidRPr="00696699" w:rsidRDefault="00BF0849" w:rsidP="00BF0849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Шишкова И.А.,</w:t>
            </w:r>
          </w:p>
          <w:p w:rsidR="00BF0849" w:rsidRPr="00696699" w:rsidRDefault="00BF0849" w:rsidP="00BF0849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Трубина М.В.</w:t>
            </w:r>
          </w:p>
          <w:p w:rsidR="00BF0849" w:rsidRPr="00696699" w:rsidRDefault="00BF0849" w:rsidP="00BF0849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Яковлева Н.В.</w:t>
            </w:r>
          </w:p>
          <w:p w:rsidR="00BF0849" w:rsidRPr="00696699" w:rsidRDefault="00BF0849" w:rsidP="00BF0849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ИНОСТРАННЫЙ ЯЗЫК (РУССКИЙ)</w:t>
            </w:r>
          </w:p>
          <w:p w:rsidR="00BF0849" w:rsidRPr="00F83C1B" w:rsidRDefault="00BF0849" w:rsidP="00BF0849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Горячева М.О.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EA07E9" w:rsidRPr="001E77E9" w:rsidRDefault="00EA07E9" w:rsidP="00EA07E9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1E77E9">
              <w:rPr>
                <w:rFonts w:ascii="Verdana" w:hAnsi="Verdana"/>
                <w:b/>
                <w:sz w:val="14"/>
                <w:szCs w:val="14"/>
                <w:highlight w:val="yellow"/>
              </w:rPr>
              <w:t>ИСТОРИЯ ЗАРУБЕЖНОЙ ЛИТЕРАТУРЫ</w:t>
            </w:r>
          </w:p>
          <w:p w:rsidR="00EA07E9" w:rsidRPr="001E77E9" w:rsidRDefault="00EA07E9" w:rsidP="00EA07E9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1E77E9">
              <w:rPr>
                <w:rFonts w:ascii="Verdana" w:hAnsi="Verdana"/>
                <w:b/>
                <w:sz w:val="14"/>
                <w:szCs w:val="14"/>
                <w:highlight w:val="yellow"/>
              </w:rPr>
              <w:t>(</w:t>
            </w:r>
            <w:r w:rsidRPr="001E77E9">
              <w:rPr>
                <w:rFonts w:ascii="Verdana" w:hAnsi="Verdana"/>
                <w:b/>
                <w:sz w:val="14"/>
                <w:szCs w:val="14"/>
                <w:highlight w:val="yellow"/>
                <w:lang w:val="en-US"/>
              </w:rPr>
              <w:t>XIX</w:t>
            </w:r>
            <w:r w:rsidRPr="001E77E9">
              <w:rPr>
                <w:rFonts w:ascii="Verdana" w:hAnsi="Verdana"/>
                <w:b/>
                <w:sz w:val="14"/>
                <w:szCs w:val="14"/>
                <w:highlight w:val="yellow"/>
              </w:rPr>
              <w:t>в., ч. 2)</w:t>
            </w:r>
          </w:p>
          <w:p w:rsidR="00BF0849" w:rsidRPr="00F83C1B" w:rsidRDefault="00EA07E9" w:rsidP="00EA07E9">
            <w:pPr>
              <w:rPr>
                <w:bCs/>
                <w:szCs w:val="20"/>
              </w:rPr>
            </w:pPr>
            <w:r w:rsidRPr="001E77E9">
              <w:rPr>
                <w:rFonts w:ascii="Verdana" w:hAnsi="Verdana"/>
                <w:bCs/>
                <w:sz w:val="14"/>
                <w:szCs w:val="14"/>
                <w:highlight w:val="yellow"/>
              </w:rPr>
              <w:t>доц. Попов М.Н.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BF0849" w:rsidRPr="00F83C1B" w:rsidRDefault="00BF0849" w:rsidP="002E1997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BF0849" w:rsidRPr="00F83C1B" w:rsidRDefault="00BF0849" w:rsidP="002E1997">
            <w:pPr>
              <w:rPr>
                <w:bCs/>
                <w:szCs w:val="20"/>
              </w:rPr>
            </w:pPr>
          </w:p>
        </w:tc>
      </w:tr>
      <w:bookmarkEnd w:id="0"/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012E78" w:rsidRPr="001F0462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012E78" w:rsidRDefault="00012E78" w:rsidP="00012E78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ЛИТЕРАТУРА НАРОДОВ РОССИИ</w:t>
            </w:r>
          </w:p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F7401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F7401C">
              <w:rPr>
                <w:rFonts w:ascii="Verdana" w:hAnsi="Verdana"/>
                <w:sz w:val="14"/>
                <w:szCs w:val="14"/>
              </w:rPr>
              <w:t>Куллэ</w:t>
            </w:r>
            <w:proofErr w:type="spellEnd"/>
            <w:r w:rsidRPr="00F7401C">
              <w:rPr>
                <w:rFonts w:ascii="Verdana" w:hAnsi="Verdana"/>
                <w:sz w:val="14"/>
                <w:szCs w:val="14"/>
              </w:rPr>
              <w:t xml:space="preserve"> В.А.</w:t>
            </w:r>
          </w:p>
        </w:tc>
        <w:tc>
          <w:tcPr>
            <w:tcW w:w="1686" w:type="dxa"/>
            <w:shd w:val="clear" w:color="auto" w:fill="FF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</w:tr>
      <w:tr w:rsidR="00012E78" w:rsidRPr="00F83C1B" w:rsidTr="00D230FA">
        <w:trPr>
          <w:cantSplit/>
          <w:trHeight w:val="686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012E78" w:rsidRPr="005B3682" w:rsidRDefault="00012E78" w:rsidP="00012E78">
            <w:pPr>
              <w:rPr>
                <w:bCs/>
                <w:szCs w:val="20"/>
              </w:rPr>
            </w:pPr>
          </w:p>
        </w:tc>
      </w:tr>
      <w:tr w:rsidR="00012E78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caps/>
                <w:szCs w:val="20"/>
              </w:rPr>
            </w:pPr>
          </w:p>
        </w:tc>
      </w:tr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  <w:t>12:00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012E78" w:rsidRPr="00AD74B6" w:rsidRDefault="00012E78" w:rsidP="00012E78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D74B6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О.В.</w:t>
            </w:r>
          </w:p>
          <w:p w:rsidR="00012E78" w:rsidRPr="00696699" w:rsidRDefault="00012E78" w:rsidP="00012E78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>. Гладилин Н.В.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Королева М.В.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Муратова Я.Ю.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Шишкова И.А.,</w:t>
            </w:r>
          </w:p>
          <w:p w:rsidR="00012E78" w:rsidRPr="00696699" w:rsidRDefault="00012E78" w:rsidP="00012E78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Трубина М.В.</w:t>
            </w:r>
          </w:p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Яковлева Н.В.</w:t>
            </w: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012E78" w:rsidRPr="00A161FC" w:rsidRDefault="00012E78" w:rsidP="00012E7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012E78" w:rsidRPr="00A161FC" w:rsidRDefault="00012E78" w:rsidP="00012E78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A161FC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A161FC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A161FC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012E78" w:rsidRPr="00A161FC" w:rsidRDefault="00012E78" w:rsidP="00012E7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О.А.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012E78" w:rsidRPr="00696699" w:rsidRDefault="00012E78" w:rsidP="00012E78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012E78" w:rsidRPr="00696699" w:rsidRDefault="00012E78" w:rsidP="00012E7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(ПОСЛЕДНЯЯ ТРЕТЬ 19в.)</w:t>
            </w:r>
          </w:p>
          <w:p w:rsidR="00012E78" w:rsidRPr="00696699" w:rsidRDefault="00012E78" w:rsidP="00012E78">
            <w:pPr>
              <w:pStyle w:val="1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(семинар)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Г.Ю.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Карпушкина Л.А.</w:t>
            </w:r>
          </w:p>
          <w:p w:rsidR="00012E78" w:rsidRPr="00F83C1B" w:rsidRDefault="00012E78" w:rsidP="00012E78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Саленко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О.Ю.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012E78" w:rsidRPr="007F7FA4" w:rsidRDefault="00012E78" w:rsidP="00012E78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7FA4">
              <w:rPr>
                <w:rFonts w:ascii="Verdana" w:hAnsi="Verdana"/>
                <w:b/>
                <w:bCs/>
                <w:sz w:val="14"/>
                <w:szCs w:val="14"/>
              </w:rPr>
              <w:t>ПРАКТИЧЕСКАЯ СТИЛИСТИКА И РЕДАКТИРОВАНИЕ</w:t>
            </w:r>
          </w:p>
          <w:p w:rsidR="00012E78" w:rsidRPr="007F7FA4" w:rsidRDefault="00012E78" w:rsidP="00012E78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7FA4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012E78" w:rsidRPr="00A161FC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Н.М.</w:t>
            </w:r>
          </w:p>
          <w:p w:rsidR="00012E78" w:rsidRPr="00A161FC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Ю.М.</w:t>
            </w:r>
          </w:p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A161FC">
              <w:rPr>
                <w:rFonts w:ascii="Verdana" w:hAnsi="Verdana"/>
                <w:bCs/>
                <w:sz w:val="14"/>
                <w:szCs w:val="14"/>
              </w:rPr>
              <w:t xml:space="preserve"> М.М.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012E78" w:rsidRPr="007F7FA4" w:rsidRDefault="00012E78" w:rsidP="00012E78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7FA4">
              <w:rPr>
                <w:rFonts w:ascii="Verdana" w:hAnsi="Verdana"/>
                <w:b/>
                <w:bCs/>
                <w:sz w:val="14"/>
                <w:szCs w:val="14"/>
              </w:rPr>
              <w:t>ПОЛИТОЛОГИЯ</w:t>
            </w:r>
          </w:p>
          <w:p w:rsidR="00012E78" w:rsidRPr="007F7FA4" w:rsidRDefault="00012E78" w:rsidP="00012E78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F7FA4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7F7FA4">
              <w:rPr>
                <w:rFonts w:ascii="Verdana" w:hAnsi="Verdana"/>
                <w:bCs/>
                <w:sz w:val="14"/>
                <w:szCs w:val="14"/>
              </w:rPr>
              <w:t>Кутафина</w:t>
            </w:r>
            <w:proofErr w:type="spellEnd"/>
            <w:r w:rsidRPr="007F7FA4">
              <w:rPr>
                <w:rFonts w:ascii="Verdana" w:hAnsi="Verdana"/>
                <w:bCs/>
                <w:sz w:val="14"/>
                <w:szCs w:val="14"/>
              </w:rPr>
              <w:t xml:space="preserve"> Н.Н.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</w:tr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</w:tcPr>
          <w:p w:rsidR="00012E78" w:rsidRPr="00696699" w:rsidRDefault="00012E78" w:rsidP="00012E78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ДЕТСКАЯ ЛИТЕРАТУРА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Е.В.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Е.В.</w:t>
            </w:r>
          </w:p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Дмитренко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С.Ф.</w:t>
            </w: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</w:tr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012E78" w:rsidRPr="005B3682" w:rsidRDefault="00012E78" w:rsidP="00012E78">
            <w:pPr>
              <w:rPr>
                <w:szCs w:val="20"/>
              </w:rPr>
            </w:pPr>
          </w:p>
        </w:tc>
      </w:tr>
      <w:tr w:rsidR="00012E78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caps/>
                <w:szCs w:val="20"/>
              </w:rPr>
            </w:pPr>
          </w:p>
        </w:tc>
      </w:tr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012E78" w:rsidRPr="00F83C1B" w:rsidRDefault="00012E78" w:rsidP="00012E78">
            <w:pPr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  <w:t>14:00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012E78" w:rsidRPr="00696699" w:rsidRDefault="00012E78" w:rsidP="00012E78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012E78" w:rsidRPr="00696699" w:rsidRDefault="00012E78" w:rsidP="00012E78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(ДРЕВНЕРУССКАЯ ЛИТЕРАТУРА)</w:t>
            </w:r>
          </w:p>
          <w:p w:rsidR="00012E78" w:rsidRPr="00696699" w:rsidRDefault="00012E78" w:rsidP="00012E78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Васильев С.А.</w:t>
            </w:r>
          </w:p>
          <w:p w:rsidR="00012E78" w:rsidRPr="00696699" w:rsidRDefault="00012E78" w:rsidP="00012E7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Дёмин А.С.</w:t>
            </w:r>
          </w:p>
          <w:p w:rsidR="00012E78" w:rsidRPr="00F83C1B" w:rsidRDefault="00012E78" w:rsidP="00012E78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Г.Ю.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012E78" w:rsidRPr="00696699" w:rsidRDefault="00012E78" w:rsidP="00012E7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ИНОСТРАННЫЙ ЯЗЫК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ст.пр. Артамонова К.Г.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Болгова</w:t>
            </w:r>
            <w:proofErr w:type="spellEnd"/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О.В.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доц. Гладилин Н.В.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ст.пр. Муратова Я.Ю.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доц. Соколова И.В.,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проф. Шишкова И.А.,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ст.пр. Трубина М.В.</w:t>
            </w:r>
          </w:p>
          <w:p w:rsidR="00012E78" w:rsidRPr="00BF0849" w:rsidRDefault="00012E78" w:rsidP="00012E7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F0849">
              <w:rPr>
                <w:rFonts w:ascii="Verdana" w:hAnsi="Verdana"/>
                <w:b w:val="0"/>
                <w:bCs w:val="0"/>
                <w:sz w:val="14"/>
                <w:szCs w:val="14"/>
              </w:rPr>
              <w:t>ст.пр. Яковлева Н.В.</w:t>
            </w: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012E78" w:rsidRPr="00A161FC" w:rsidRDefault="00012E78" w:rsidP="00012E78">
            <w:pPr>
              <w:pStyle w:val="1"/>
              <w:rPr>
                <w:rFonts w:ascii="Verdana" w:hAnsi="Verdana"/>
                <w:bCs w:val="0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012E78" w:rsidRPr="007F7FA4" w:rsidRDefault="00012E78" w:rsidP="00012E78">
            <w:pPr>
              <w:keepNext/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доц. Альбрехт Ф.Б.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012E78" w:rsidRPr="00A161FC" w:rsidRDefault="00012E78" w:rsidP="00012E7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012E78" w:rsidRPr="00A161FC" w:rsidRDefault="00012E78" w:rsidP="00012E78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A161FC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A161FC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A161FC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012E78" w:rsidRPr="00A161FC" w:rsidRDefault="00012E78" w:rsidP="00012E7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(ИТАЛЬЯНСКАЯ ГРУППА)</w:t>
            </w:r>
          </w:p>
          <w:p w:rsidR="00012E78" w:rsidRPr="00A161FC" w:rsidRDefault="00005E11" w:rsidP="00012E78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005E11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доц</w:t>
            </w:r>
            <w:r w:rsidR="00012E78" w:rsidRPr="00005E11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 xml:space="preserve">. </w:t>
            </w:r>
            <w:r w:rsidRPr="00005E11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Ямпольская А.В.</w:t>
            </w:r>
          </w:p>
          <w:p w:rsidR="00012E78" w:rsidRPr="00A161FC" w:rsidRDefault="00012E78" w:rsidP="00012E7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:rsidR="00012E78" w:rsidRPr="00A161FC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доц. Попов М.Н.</w:t>
            </w:r>
          </w:p>
          <w:p w:rsidR="00012E78" w:rsidRPr="00A161FC" w:rsidRDefault="00012E78" w:rsidP="00012E78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012E78" w:rsidRPr="00F83C1B" w:rsidRDefault="00012E78" w:rsidP="00012E78">
            <w:pPr>
              <w:keepNext/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О.А.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ПСИХОЛОГИЯ ТВОРЧЕСТВА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 w:rsidRPr="00696699">
              <w:rPr>
                <w:rFonts w:ascii="Verdana" w:hAnsi="Verdana"/>
                <w:bCs/>
                <w:sz w:val="14"/>
                <w:szCs w:val="14"/>
              </w:rPr>
              <w:t>ст.пр. Зайцева О.В.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012E78" w:rsidRPr="00F83C1B" w:rsidRDefault="00012E78" w:rsidP="00012E78">
            <w:pPr>
              <w:keepNext/>
              <w:rPr>
                <w:bCs/>
                <w:szCs w:val="20"/>
              </w:rPr>
            </w:pPr>
          </w:p>
        </w:tc>
      </w:tr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012E78" w:rsidRPr="00696699" w:rsidRDefault="00012E78" w:rsidP="00012E78">
            <w:pPr>
              <w:pStyle w:val="1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012E78" w:rsidRPr="00696699" w:rsidRDefault="00012E78" w:rsidP="00012E78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Сиромаха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В.Г.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Ткаченко О.Ю.</w:t>
            </w:r>
          </w:p>
          <w:p w:rsidR="00012E78" w:rsidRPr="00F83C1B" w:rsidRDefault="00012E78" w:rsidP="00012E78">
            <w:pPr>
              <w:rPr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М.М.</w:t>
            </w:r>
          </w:p>
        </w:tc>
        <w:tc>
          <w:tcPr>
            <w:tcW w:w="2613" w:type="dxa"/>
            <w:shd w:val="clear" w:color="auto" w:fill="FFFFCC"/>
            <w:vAlign w:val="center"/>
          </w:tcPr>
          <w:p w:rsidR="00012E78" w:rsidRPr="00696699" w:rsidRDefault="00012E78" w:rsidP="00012E78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«ХРИСТИАНСКАЯ ТРАДИЦИЯ И ЕЁ ТРАНСФОРМАЦИИ В РУССКОЙ ЛИТЕРАТУРЕ»</w:t>
            </w:r>
          </w:p>
          <w:p w:rsidR="00012E78" w:rsidRPr="00696699" w:rsidRDefault="00012E78" w:rsidP="00012E78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Есаулов И.А.</w:t>
            </w:r>
          </w:p>
          <w:p w:rsidR="00012E78" w:rsidRPr="00696699" w:rsidRDefault="00012E78" w:rsidP="00012E7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«ПОЭТЫ ВТОРОЙ ПОЛОВИНЫ 19 ВЕКА. ПОЭТИКА ИНДИВИДУАЛЬНОГО СТИЛЯ»</w:t>
            </w:r>
          </w:p>
          <w:p w:rsidR="00012E78" w:rsidRPr="00F83C1B" w:rsidRDefault="00012E78" w:rsidP="00012E78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Саленко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О.Ю.</w:t>
            </w: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</w:tr>
      <w:tr w:rsidR="00012E78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012E78" w:rsidRPr="005B3682" w:rsidRDefault="00012E78" w:rsidP="00012E78">
            <w:pPr>
              <w:rPr>
                <w:bCs/>
                <w:szCs w:val="20"/>
              </w:rPr>
            </w:pPr>
          </w:p>
        </w:tc>
      </w:tr>
      <w:tr w:rsidR="00012E78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12E78" w:rsidRPr="00F83C1B" w:rsidRDefault="00012E78" w:rsidP="00012E78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  <w:t>16:00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4935A0" w:rsidRPr="00BF0849" w:rsidRDefault="004935A0" w:rsidP="004935A0">
            <w:pPr>
              <w:pStyle w:val="3"/>
              <w:jc w:val="center"/>
              <w:rPr>
                <w:rFonts w:ascii="Verdana" w:hAnsi="Verdana"/>
                <w:sz w:val="16"/>
                <w:szCs w:val="14"/>
              </w:rPr>
            </w:pPr>
            <w:r w:rsidRPr="00BF0849">
              <w:rPr>
                <w:rFonts w:ascii="Verdana" w:hAnsi="Verdana"/>
                <w:sz w:val="16"/>
                <w:szCs w:val="14"/>
              </w:rPr>
              <w:t>ЭЛЕКТИВНЫЕ КУРСЫ ПО ФИЗИЧЕСКОЙ КУЛЬТУРЕ И СПОРТУ</w:t>
            </w:r>
            <w:r>
              <w:rPr>
                <w:rFonts w:ascii="Verdana" w:hAnsi="Verdana"/>
                <w:sz w:val="16"/>
                <w:szCs w:val="14"/>
              </w:rPr>
              <w:br/>
            </w:r>
            <w:r w:rsidRPr="00BF0849">
              <w:rPr>
                <w:rFonts w:ascii="Verdana" w:hAnsi="Verdana"/>
                <w:b w:val="0"/>
                <w:sz w:val="14"/>
                <w:szCs w:val="14"/>
              </w:rPr>
              <w:t>ст.пр. Фукс Д.А.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4935A0" w:rsidRDefault="004935A0" w:rsidP="004935A0">
            <w:pPr>
              <w:pStyle w:val="21"/>
              <w:rPr>
                <w:rFonts w:ascii="Verdana" w:hAnsi="Verdana"/>
                <w:b/>
                <w:i/>
                <w:sz w:val="14"/>
                <w:szCs w:val="14"/>
                <w:highlight w:val="yellow"/>
              </w:rPr>
            </w:pPr>
            <w:r w:rsidRPr="004935A0">
              <w:rPr>
                <w:rFonts w:ascii="Verdana" w:hAnsi="Verdana"/>
                <w:b/>
                <w:i/>
                <w:sz w:val="14"/>
                <w:szCs w:val="14"/>
                <w:highlight w:val="yellow"/>
              </w:rPr>
              <w:t>ФАКУЛЬТАТИВ ПО ИНОСТРАННОМУ ЯЗЫКУ (ФРАНЦУЗСКИЙ)</w:t>
            </w:r>
          </w:p>
          <w:p w:rsidR="004935A0" w:rsidRPr="004935A0" w:rsidRDefault="004935A0" w:rsidP="004935A0">
            <w:pPr>
              <w:pStyle w:val="6"/>
              <w:rPr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4935A0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доц. Королева М.В.</w:t>
            </w:r>
          </w:p>
          <w:p w:rsidR="004935A0" w:rsidRPr="004935A0" w:rsidRDefault="004935A0" w:rsidP="004935A0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4935A0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4935A0">
              <w:rPr>
                <w:rFonts w:ascii="Verdana" w:hAnsi="Verdana"/>
                <w:bCs/>
                <w:sz w:val="14"/>
                <w:szCs w:val="14"/>
                <w:highlight w:val="yellow"/>
              </w:rPr>
              <w:t>Болгова</w:t>
            </w:r>
            <w:proofErr w:type="spellEnd"/>
            <w:r w:rsidRPr="004935A0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 О.В.</w:t>
            </w:r>
          </w:p>
          <w:p w:rsidR="004935A0" w:rsidRPr="004935A0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13" w:type="dxa"/>
            <w:shd w:val="clear" w:color="auto" w:fill="CCFFFF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A161FC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С/К «ЖЕНЩИНЫ АНТИЧНОСТИ В ОБЩЕСТВЕННОЙ И ЧАСТНОЙ ЖИЗНИ»</w:t>
            </w:r>
          </w:p>
          <w:p w:rsidR="004935A0" w:rsidRPr="00A161FC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доц. Гвоздева Т.Б.</w:t>
            </w:r>
          </w:p>
          <w:p w:rsidR="004935A0" w:rsidRPr="00A161FC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С/К «ЗАРУБЕЖНАЯ ЛИТЕРАТУРА В XXI ВЕКЕ»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А.Б.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4935A0" w:rsidRPr="00696699" w:rsidRDefault="004935A0" w:rsidP="004935A0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Зайцева О.В.</w:t>
            </w: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696699" w:rsidRDefault="004935A0" w:rsidP="004935A0">
            <w:pPr>
              <w:pStyle w:val="4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ВВЕДЕНИЕ В СОВРЕМЕННЫЙ ЛИТЕРАТУРНЫЙ ПРОЦЕСС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проф.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Чупринин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С.И.</w:t>
            </w:r>
          </w:p>
        </w:tc>
        <w:tc>
          <w:tcPr>
            <w:tcW w:w="2583" w:type="dxa"/>
            <w:shd w:val="clear" w:color="auto" w:fill="FFFFCC"/>
          </w:tcPr>
          <w:p w:rsidR="004935A0" w:rsidRPr="001E77E9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bCs/>
                <w:sz w:val="14"/>
                <w:szCs w:val="14"/>
              </w:rPr>
              <w:t>С/К «ОБРАЗНЫЙ ПОТЕНЦИАЛ СЛОВА КАК СТИЛИСТИЧЕСКИЙ ПРИЁМ»</w:t>
            </w:r>
          </w:p>
          <w:p w:rsidR="004935A0" w:rsidRPr="001E77E9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1E77E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1E77E9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1E77E9">
              <w:rPr>
                <w:rFonts w:ascii="Verdana" w:hAnsi="Verdana"/>
                <w:bCs/>
                <w:sz w:val="14"/>
                <w:szCs w:val="14"/>
              </w:rPr>
              <w:t xml:space="preserve"> М.М.</w:t>
            </w:r>
          </w:p>
          <w:p w:rsidR="004935A0" w:rsidRPr="001E77E9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bCs/>
                <w:sz w:val="14"/>
                <w:szCs w:val="14"/>
              </w:rPr>
              <w:t>С/К «РИТОРИЧЕСКАЯ ПОЭТИКА ХУДОЖЕСТВЕННОГО И ПУБЛИЦИСТИЧЕСКОГО ТЕКСТА»</w:t>
            </w:r>
          </w:p>
          <w:p w:rsidR="004935A0" w:rsidRPr="001E77E9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1E77E9">
              <w:rPr>
                <w:rFonts w:ascii="Verdana" w:hAnsi="Verdana"/>
                <w:bCs/>
                <w:sz w:val="14"/>
                <w:szCs w:val="14"/>
              </w:rPr>
              <w:t>доц. Ткаченко О.Ю.</w:t>
            </w:r>
          </w:p>
          <w:p w:rsidR="004935A0" w:rsidRPr="001E77E9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bCs/>
                <w:sz w:val="14"/>
                <w:szCs w:val="14"/>
              </w:rPr>
              <w:t>С/К «СОВРЕМЕННЫЕ СЛАВЯНСКИЕ ЯЗЫКИ В НАУЧНОМ ОСВЕЩЕНИИ»</w:t>
            </w:r>
          </w:p>
          <w:p w:rsidR="004935A0" w:rsidRPr="00060DF3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  <w:highlight w:val="yellow"/>
              </w:rPr>
            </w:pPr>
            <w:r w:rsidRPr="001E77E9">
              <w:rPr>
                <w:rFonts w:ascii="Verdana" w:hAnsi="Verdana"/>
                <w:bCs/>
                <w:sz w:val="14"/>
                <w:szCs w:val="14"/>
              </w:rPr>
              <w:t>доц. Альбрехт Ф.Б.</w:t>
            </w: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  <w:r>
              <w:rPr>
                <w:b/>
                <w:sz w:val="24"/>
              </w:rPr>
              <w:br/>
              <w:t>18:00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lastRenderedPageBreak/>
              <w:t>19:30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4935A0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6"/>
                <w:szCs w:val="14"/>
              </w:rPr>
            </w:pPr>
            <w:r w:rsidRPr="00BF0849">
              <w:rPr>
                <w:rFonts w:ascii="Verdana" w:hAnsi="Verdana"/>
                <w:bCs w:val="0"/>
                <w:sz w:val="16"/>
                <w:szCs w:val="14"/>
              </w:rPr>
              <w:t>ЭЛЕКТИВНЫЕ КУРСЫ ПО ФИЗИЧЕСКОЙ КУЛЬТУРЕ И СПОРТУ</w:t>
            </w:r>
          </w:p>
          <w:p w:rsidR="004935A0" w:rsidRPr="00BF0849" w:rsidRDefault="004935A0" w:rsidP="004935A0">
            <w:r w:rsidRPr="00696699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pStyle w:val="3"/>
              <w:jc w:val="center"/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4935A0" w:rsidRPr="00B45394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36EE5">
        <w:trPr>
          <w:cantSplit/>
          <w:trHeight w:val="491"/>
          <w:jc w:val="center"/>
        </w:trPr>
        <w:tc>
          <w:tcPr>
            <w:tcW w:w="15512" w:type="dxa"/>
            <w:gridSpan w:val="8"/>
            <w:shd w:val="clear" w:color="auto" w:fill="auto"/>
            <w:vAlign w:val="center"/>
          </w:tcPr>
          <w:p w:rsidR="004935A0" w:rsidRPr="00B36EE5" w:rsidRDefault="004935A0" w:rsidP="004935A0">
            <w:pPr>
              <w:keepNext/>
              <w:rPr>
                <w:b/>
                <w:sz w:val="32"/>
                <w:szCs w:val="32"/>
              </w:rPr>
            </w:pPr>
            <w:r w:rsidRPr="00B36EE5">
              <w:rPr>
                <w:b/>
                <w:sz w:val="32"/>
                <w:szCs w:val="32"/>
              </w:rPr>
              <w:t>ВТОРНИК</w:t>
            </w: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Вт.</w:t>
            </w:r>
            <w:r>
              <w:rPr>
                <w:b/>
                <w:sz w:val="24"/>
              </w:rPr>
              <w:br/>
              <w:t>10:00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(ИТАЛЬЯНСКАЯ ГРУППА)</w:t>
            </w:r>
          </w:p>
          <w:p w:rsidR="004935A0" w:rsidRPr="00EE42E7" w:rsidRDefault="004935A0" w:rsidP="004935A0">
            <w:pPr>
              <w:rPr>
                <w:bCs/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Ямпольская А.В.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проф. Жданова М.В.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(БАШКИРСКАЯ ГРУППА)</w:t>
            </w:r>
          </w:p>
          <w:p w:rsidR="004935A0" w:rsidRPr="00EE42E7" w:rsidRDefault="004935A0" w:rsidP="004935A0">
            <w:pPr>
              <w:rPr>
                <w:bCs/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Ахмадуллина Л.Я.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 w:rsidRPr="001E77E9">
              <w:rPr>
                <w:b/>
                <w:sz w:val="24"/>
              </w:rPr>
              <w:t>Вт.</w:t>
            </w:r>
            <w:r w:rsidRPr="001E77E9">
              <w:rPr>
                <w:b/>
                <w:sz w:val="24"/>
              </w:rPr>
              <w:br/>
              <w:t>12:00</w:t>
            </w:r>
            <w:r w:rsidRPr="001E77E9">
              <w:rPr>
                <w:b/>
                <w:sz w:val="24"/>
              </w:rPr>
              <w:br/>
              <w:t>13:30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4935A0" w:rsidRPr="00A161FC" w:rsidRDefault="004935A0" w:rsidP="004935A0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проф. Голышев В.П.</w:t>
            </w:r>
          </w:p>
          <w:p w:rsidR="004935A0" w:rsidRPr="005B215D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4935A0" w:rsidRDefault="004935A0" w:rsidP="004935A0">
            <w:pPr>
              <w:pStyle w:val="21"/>
              <w:rPr>
                <w:rFonts w:ascii="Verdana" w:hAnsi="Verdana"/>
                <w:b/>
                <w:i/>
                <w:sz w:val="14"/>
                <w:szCs w:val="14"/>
                <w:highlight w:val="yellow"/>
              </w:rPr>
            </w:pPr>
            <w:r w:rsidRPr="004935A0">
              <w:rPr>
                <w:rFonts w:ascii="Verdana" w:hAnsi="Verdana"/>
                <w:b/>
                <w:i/>
                <w:sz w:val="14"/>
                <w:szCs w:val="14"/>
                <w:highlight w:val="yellow"/>
              </w:rPr>
              <w:t>ФАКУЛЬТАТИВ ПО ИНОСТРАННОМУ ЯЗЫКУ (ФРАНЦУЗСКИЙ)</w:t>
            </w:r>
          </w:p>
          <w:p w:rsidR="004935A0" w:rsidRPr="004935A0" w:rsidRDefault="004935A0" w:rsidP="004935A0">
            <w:pPr>
              <w:pStyle w:val="6"/>
              <w:rPr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4935A0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доц. Королева М.В.</w:t>
            </w:r>
          </w:p>
          <w:p w:rsidR="004935A0" w:rsidRPr="004935A0" w:rsidRDefault="004935A0" w:rsidP="004935A0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4935A0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4935A0">
              <w:rPr>
                <w:rFonts w:ascii="Verdana" w:hAnsi="Verdana"/>
                <w:bCs/>
                <w:sz w:val="14"/>
                <w:szCs w:val="14"/>
                <w:highlight w:val="yellow"/>
              </w:rPr>
              <w:t>Болгова</w:t>
            </w:r>
            <w:proofErr w:type="spellEnd"/>
            <w:r w:rsidRPr="004935A0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 О.В.</w:t>
            </w:r>
          </w:p>
          <w:p w:rsidR="004935A0" w:rsidRPr="004935A0" w:rsidRDefault="004935A0" w:rsidP="004935A0">
            <w:pPr>
              <w:rPr>
                <w:szCs w:val="20"/>
                <w:highlight w:val="yellow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A161FC" w:rsidRDefault="004935A0" w:rsidP="004935A0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(ИТАЛЬЯНСКАЯ ГРУППА)</w:t>
            </w:r>
          </w:p>
          <w:p w:rsidR="004935A0" w:rsidRPr="00EE42E7" w:rsidRDefault="004935A0" w:rsidP="004935A0">
            <w:pPr>
              <w:rPr>
                <w:bCs/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Ямпольская А.В.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проф. Жданова М.В.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(БАШКИРСКАЯ ГРУППА)</w:t>
            </w:r>
          </w:p>
          <w:p w:rsidR="004935A0" w:rsidRPr="00EE42E7" w:rsidRDefault="004935A0" w:rsidP="004935A0">
            <w:pPr>
              <w:rPr>
                <w:bCs/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Ахмадуллина Л.Я.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A7299C" w:rsidRDefault="004935A0" w:rsidP="004935A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4935A0" w:rsidRPr="00A7299C" w:rsidRDefault="004935A0" w:rsidP="004935A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A7299C" w:rsidRDefault="004935A0" w:rsidP="004935A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276401" w:rsidRDefault="004935A0" w:rsidP="004935A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A7299C" w:rsidRDefault="004935A0" w:rsidP="004935A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A7299C" w:rsidRDefault="004935A0" w:rsidP="004935A0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5474D7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Вт.</w:t>
            </w:r>
            <w:r>
              <w:rPr>
                <w:b/>
                <w:sz w:val="24"/>
              </w:rPr>
              <w:br/>
              <w:t>14:00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E3245F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E3245F">
              <w:rPr>
                <w:rFonts w:ascii="Verdana" w:hAnsi="Verdana"/>
                <w:b/>
                <w:sz w:val="14"/>
                <w:szCs w:val="14"/>
                <w:highlight w:val="yellow"/>
              </w:rPr>
              <w:t>МАСТЕРСТВО</w:t>
            </w:r>
            <w:r w:rsidRPr="00E3245F">
              <w:rPr>
                <w:rFonts w:ascii="Verdana" w:hAnsi="Verdana"/>
                <w:b/>
                <w:sz w:val="14"/>
                <w:szCs w:val="14"/>
                <w:highlight w:val="yellow"/>
              </w:rPr>
              <w:br/>
              <w:t>ХУДОЖЕСТВЕННОГО</w:t>
            </w:r>
            <w:r w:rsidRPr="00E3245F">
              <w:rPr>
                <w:rFonts w:ascii="Verdana" w:hAnsi="Verdana"/>
                <w:b/>
                <w:sz w:val="14"/>
                <w:szCs w:val="14"/>
                <w:highlight w:val="yellow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4935A0" w:rsidRPr="005B215D" w:rsidRDefault="004935A0" w:rsidP="004935A0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проф. Голышев В.П.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(ТАТАРСКАЯ ГРУППА)</w:t>
            </w:r>
          </w:p>
          <w:p w:rsidR="004935A0" w:rsidRPr="002E75A5" w:rsidRDefault="004935A0" w:rsidP="004935A0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2E75A5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ст.пр. Каримова А.К.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935A0" w:rsidRPr="00EE42E7" w:rsidRDefault="004935A0" w:rsidP="004935A0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E42E7">
              <w:rPr>
                <w:rFonts w:ascii="Verdana" w:hAnsi="Verdana"/>
                <w:b w:val="0"/>
                <w:sz w:val="14"/>
                <w:szCs w:val="14"/>
              </w:rPr>
              <w:t>доц. Королева М.В.</w:t>
            </w:r>
          </w:p>
          <w:p w:rsidR="004935A0" w:rsidRPr="00EE42E7" w:rsidRDefault="004935A0" w:rsidP="004935A0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EE42E7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EE42E7">
              <w:rPr>
                <w:rFonts w:ascii="Verdana" w:hAnsi="Verdana"/>
                <w:bCs/>
                <w:sz w:val="14"/>
                <w:szCs w:val="14"/>
              </w:rPr>
              <w:t>Болгова</w:t>
            </w:r>
            <w:proofErr w:type="spellEnd"/>
            <w:r w:rsidRPr="00EE42E7">
              <w:rPr>
                <w:rFonts w:ascii="Verdana" w:hAnsi="Verdana"/>
                <w:bCs/>
                <w:sz w:val="14"/>
                <w:szCs w:val="14"/>
              </w:rPr>
              <w:t xml:space="preserve"> О.В.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(УДМУРТСКИЙ)</w:t>
            </w:r>
          </w:p>
          <w:p w:rsidR="004935A0" w:rsidRPr="00EE42E7" w:rsidRDefault="004935A0" w:rsidP="004935A0">
            <w:pPr>
              <w:pStyle w:val="31"/>
              <w:jc w:val="center"/>
              <w:rPr>
                <w:rFonts w:ascii="Verdana" w:hAnsi="Verdana"/>
                <w:sz w:val="14"/>
                <w:szCs w:val="14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Пантелеева В.Г.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(ЯКУТСКИЙ)</w:t>
            </w:r>
          </w:p>
          <w:p w:rsidR="004935A0" w:rsidRPr="00EE42E7" w:rsidRDefault="004935A0" w:rsidP="004935A0">
            <w:pPr>
              <w:rPr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Шапошникова А.Е.</w:t>
            </w:r>
          </w:p>
        </w:tc>
        <w:tc>
          <w:tcPr>
            <w:tcW w:w="2613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E42E7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(БУРЯТСКАЯ ГРУППА)</w:t>
            </w:r>
          </w:p>
          <w:p w:rsidR="004935A0" w:rsidRPr="00EE42E7" w:rsidRDefault="004935A0" w:rsidP="004935A0">
            <w:pPr>
              <w:rPr>
                <w:bCs/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EE42E7">
              <w:rPr>
                <w:rFonts w:ascii="Verdana" w:hAnsi="Verdana"/>
                <w:sz w:val="14"/>
                <w:szCs w:val="14"/>
              </w:rPr>
              <w:t>Улзытуев</w:t>
            </w:r>
            <w:proofErr w:type="spellEnd"/>
            <w:r w:rsidRPr="00EE42E7">
              <w:rPr>
                <w:rFonts w:ascii="Verdana" w:hAnsi="Verdana"/>
                <w:sz w:val="14"/>
                <w:szCs w:val="14"/>
              </w:rPr>
              <w:t xml:space="preserve"> А.Д.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ИНОСТРАННЫЙ ЯЗЫК, ОСНОВНОЙ (НЕМЕЦКИЙ)</w:t>
            </w:r>
          </w:p>
          <w:p w:rsidR="004935A0" w:rsidRPr="00EE42E7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Гладилин Н.В.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ИНОСТРАННЫЙ ЯЗЫК, ОСНОВНОЙ (БАШКИРСКИЙ)</w:t>
            </w:r>
          </w:p>
          <w:p w:rsidR="004935A0" w:rsidRPr="00EE42E7" w:rsidRDefault="004935A0" w:rsidP="004935A0">
            <w:pPr>
              <w:rPr>
                <w:bCs/>
                <w:szCs w:val="20"/>
              </w:rPr>
            </w:pPr>
            <w:r w:rsidRPr="00EE42E7">
              <w:rPr>
                <w:rFonts w:ascii="Verdana" w:hAnsi="Verdana"/>
                <w:sz w:val="14"/>
                <w:szCs w:val="14"/>
              </w:rPr>
              <w:t>доц. Ахмадуллина Л.Я.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836F9E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6"/>
                <w:szCs w:val="14"/>
              </w:rPr>
            </w:pPr>
            <w:r w:rsidRPr="00836F9E">
              <w:rPr>
                <w:rFonts w:ascii="Verdana" w:hAnsi="Verdana"/>
                <w:bCs w:val="0"/>
                <w:sz w:val="16"/>
                <w:szCs w:val="14"/>
              </w:rPr>
              <w:t>ВВЕДЕНИЕ В СПЕЦИАЛЬНОСТЬ*</w:t>
            </w: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Вт.</w:t>
            </w:r>
            <w:r>
              <w:rPr>
                <w:b/>
                <w:sz w:val="24"/>
              </w:rPr>
              <w:br/>
              <w:t>16:00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ИНОСТРАННЫЙ ЯЗЫК, ОСНОВНОЙ (АНГЛИЙСКИЙ)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>доц. Соколова И.В.,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sz w:val="14"/>
              </w:rPr>
              <w:t>проф. Шишкова И.А.</w:t>
            </w:r>
          </w:p>
          <w:p w:rsidR="004935A0" w:rsidRPr="00E3245F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E3245F">
              <w:rPr>
                <w:rFonts w:ascii="Verdana" w:hAnsi="Verdana"/>
                <w:b/>
                <w:sz w:val="14"/>
                <w:szCs w:val="14"/>
                <w:highlight w:val="yellow"/>
              </w:rPr>
              <w:t>МАСТЕРСТВО</w:t>
            </w:r>
            <w:r w:rsidRPr="00E3245F">
              <w:rPr>
                <w:rFonts w:ascii="Verdana" w:hAnsi="Verdana"/>
                <w:b/>
                <w:sz w:val="14"/>
                <w:szCs w:val="14"/>
                <w:highlight w:val="yellow"/>
              </w:rPr>
              <w:br/>
              <w:t>ХУДОЖЕСТВЕННОГО</w:t>
            </w:r>
            <w:r w:rsidRPr="00E3245F">
              <w:rPr>
                <w:rFonts w:ascii="Verdana" w:hAnsi="Verdana"/>
                <w:b/>
                <w:sz w:val="14"/>
                <w:szCs w:val="14"/>
                <w:highlight w:val="yellow"/>
              </w:rPr>
              <w:br/>
              <w:t>ПЕРЕВОДА</w:t>
            </w:r>
          </w:p>
          <w:p w:rsidR="004935A0" w:rsidRPr="00EE42E7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E42E7">
              <w:rPr>
                <w:rFonts w:ascii="Verdana" w:hAnsi="Verdana"/>
                <w:b/>
                <w:sz w:val="14"/>
                <w:szCs w:val="14"/>
              </w:rPr>
              <w:t>(ТАТАРСКАЯ ГРУППА)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sz w:val="14"/>
                <w:szCs w:val="14"/>
              </w:rPr>
            </w:pPr>
            <w:r w:rsidRPr="005B215D">
              <w:rPr>
                <w:rFonts w:ascii="Verdana" w:hAnsi="Verdana"/>
                <w:sz w:val="14"/>
                <w:szCs w:val="14"/>
                <w:highlight w:val="yellow"/>
              </w:rPr>
              <w:t>ст.пр. Каримова А.К.</w:t>
            </w: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4935A0" w:rsidRPr="00A161FC" w:rsidRDefault="004935A0" w:rsidP="004935A0">
            <w:pPr>
              <w:rPr>
                <w:rStyle w:val="40"/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Style w:val="40"/>
                <w:rFonts w:ascii="Verdana" w:hAnsi="Verdana"/>
                <w:bCs/>
                <w:sz w:val="14"/>
                <w:szCs w:val="14"/>
              </w:rPr>
              <w:t>МАСТЕРСТВО</w:t>
            </w:r>
            <w:r w:rsidRPr="00A161FC">
              <w:rPr>
                <w:rStyle w:val="40"/>
                <w:rFonts w:ascii="Verdana" w:hAnsi="Verdana"/>
                <w:bCs/>
                <w:sz w:val="14"/>
                <w:szCs w:val="14"/>
              </w:rPr>
              <w:br/>
              <w:t>ХУДОЖЕСТВЕННОГО</w:t>
            </w:r>
            <w:r w:rsidRPr="00A161FC">
              <w:rPr>
                <w:rStyle w:val="40"/>
                <w:rFonts w:ascii="Verdana" w:hAnsi="Verdana"/>
                <w:bCs/>
                <w:sz w:val="14"/>
                <w:szCs w:val="14"/>
              </w:rPr>
              <w:br/>
              <w:t>ПЕРЕВОДА</w:t>
            </w:r>
          </w:p>
          <w:p w:rsidR="004935A0" w:rsidRPr="00A161FC" w:rsidRDefault="004935A0" w:rsidP="004935A0">
            <w:pPr>
              <w:rPr>
                <w:rStyle w:val="40"/>
                <w:rFonts w:ascii="Verdana" w:hAnsi="Verdana"/>
                <w:b w:val="0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Бабков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В.О.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МАСТЕРСТВО</w:t>
            </w:r>
            <w:r w:rsidRPr="00EE42E7">
              <w:rPr>
                <w:rStyle w:val="40"/>
                <w:rFonts w:ascii="Verdana" w:hAnsi="Verdana"/>
                <w:bCs/>
                <w:sz w:val="14"/>
              </w:rPr>
              <w:br/>
              <w:t>ХУДОЖЕСТВЕННОГО</w:t>
            </w:r>
            <w:r w:rsidRPr="00EE42E7">
              <w:rPr>
                <w:rStyle w:val="40"/>
                <w:rFonts w:ascii="Verdana" w:hAnsi="Verdana"/>
                <w:bCs/>
                <w:sz w:val="14"/>
              </w:rPr>
              <w:br/>
              <w:t>ПЕРЕВОДА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(ФРАНЦУЗСКАЯ ГРУППА)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>проф. Пастернак Е.Л.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(УДМУРТСКАЯ ГРУППА)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>доц. Пантелеева В.Г.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(ЯКУТСКАЯ ГРУППА)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  <w:szCs w:val="14"/>
              </w:rPr>
            </w:pPr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>доц. Шапошникова А.Е.</w:t>
            </w:r>
          </w:p>
        </w:tc>
        <w:tc>
          <w:tcPr>
            <w:tcW w:w="2613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МАСТЕРСТВО</w:t>
            </w:r>
            <w:r w:rsidRPr="00EE42E7">
              <w:rPr>
                <w:rStyle w:val="40"/>
                <w:rFonts w:ascii="Verdana" w:hAnsi="Verdana"/>
                <w:bCs/>
                <w:sz w:val="14"/>
              </w:rPr>
              <w:br/>
              <w:t>ХУДОЖЕСТВЕННОГО</w:t>
            </w:r>
            <w:r w:rsidRPr="00EE42E7">
              <w:rPr>
                <w:rStyle w:val="40"/>
                <w:rFonts w:ascii="Verdana" w:hAnsi="Verdana"/>
                <w:bCs/>
                <w:sz w:val="14"/>
              </w:rPr>
              <w:br/>
              <w:t>ПЕРЕВОДА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(БУРЯТСКАЯ ГРУППА)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 xml:space="preserve">доц. </w:t>
            </w:r>
            <w:proofErr w:type="spellStart"/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>Улзытуев</w:t>
            </w:r>
            <w:proofErr w:type="spellEnd"/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 xml:space="preserve"> А.Д.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Вт.</w:t>
            </w:r>
            <w:r>
              <w:rPr>
                <w:b/>
                <w:sz w:val="24"/>
              </w:rPr>
              <w:br/>
              <w:t>18:00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4935A0" w:rsidRPr="00EE42E7" w:rsidRDefault="004935A0" w:rsidP="004935A0">
            <w:pPr>
              <w:rPr>
                <w:rStyle w:val="40"/>
                <w:rFonts w:ascii="Verdana" w:hAnsi="Verdana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Cs/>
                <w:sz w:val="14"/>
              </w:rPr>
              <w:t>ИНОСТРАННЫЙ ЯЗЫК, ОСНОВНОЙ (АНГЛИЙСКИЙ)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bCs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bCs/>
                <w:sz w:val="14"/>
              </w:rPr>
              <w:t>доц. Соколова И.В.,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sz w:val="14"/>
              </w:rPr>
            </w:pPr>
            <w:r w:rsidRPr="00EE42E7">
              <w:rPr>
                <w:rStyle w:val="40"/>
                <w:rFonts w:ascii="Verdana" w:hAnsi="Verdana"/>
                <w:b w:val="0"/>
                <w:sz w:val="14"/>
              </w:rPr>
              <w:t>проф. Шишкова И.А.</w:t>
            </w:r>
          </w:p>
          <w:p w:rsidR="004935A0" w:rsidRPr="00EE42E7" w:rsidRDefault="004935A0" w:rsidP="004935A0">
            <w:pPr>
              <w:rPr>
                <w:rStyle w:val="40"/>
                <w:rFonts w:ascii="Verdana" w:hAnsi="Verdana"/>
                <w:b w:val="0"/>
                <w:sz w:val="14"/>
              </w:rPr>
            </w:pP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4935A0" w:rsidRPr="00A161FC" w:rsidRDefault="004935A0" w:rsidP="004935A0">
            <w:pPr>
              <w:rPr>
                <w:rStyle w:val="40"/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Style w:val="40"/>
                <w:rFonts w:ascii="Verdana" w:hAnsi="Verdana"/>
                <w:bCs/>
                <w:sz w:val="14"/>
                <w:szCs w:val="14"/>
              </w:rPr>
              <w:t>МАСТЕРСТВО</w:t>
            </w:r>
            <w:r w:rsidRPr="00A161FC">
              <w:rPr>
                <w:rStyle w:val="40"/>
                <w:rFonts w:ascii="Verdana" w:hAnsi="Verdana"/>
                <w:bCs/>
                <w:sz w:val="14"/>
                <w:szCs w:val="14"/>
              </w:rPr>
              <w:br/>
              <w:t>ХУДОЖЕСТВЕННОГО</w:t>
            </w:r>
            <w:r w:rsidRPr="00A161FC">
              <w:rPr>
                <w:rStyle w:val="40"/>
                <w:rFonts w:ascii="Verdana" w:hAnsi="Verdana"/>
                <w:bCs/>
                <w:sz w:val="14"/>
                <w:szCs w:val="14"/>
              </w:rPr>
              <w:br/>
              <w:t>ПЕРЕВОДА</w:t>
            </w:r>
          </w:p>
          <w:p w:rsidR="004935A0" w:rsidRPr="00A161FC" w:rsidRDefault="004935A0" w:rsidP="004935A0">
            <w:pPr>
              <w:rPr>
                <w:rStyle w:val="40"/>
                <w:rFonts w:ascii="Verdana" w:hAnsi="Verdana"/>
                <w:b w:val="0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Бабков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В.О.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AE707A" w:rsidRDefault="004935A0" w:rsidP="004935A0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AE707A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AE707A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AE707A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935A0" w:rsidRPr="00A161FC" w:rsidRDefault="004935A0" w:rsidP="004935A0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(ФРАНЦУЗСКАЯ ГРУППА)</w:t>
            </w:r>
          </w:p>
          <w:p w:rsidR="004935A0" w:rsidRPr="00AE707A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AE707A">
              <w:rPr>
                <w:rFonts w:ascii="Verdana" w:hAnsi="Verdana"/>
                <w:sz w:val="14"/>
                <w:szCs w:val="14"/>
              </w:rPr>
              <w:t>проф. Пастернак Е.Л.</w:t>
            </w:r>
          </w:p>
          <w:p w:rsidR="004935A0" w:rsidRPr="00A161FC" w:rsidRDefault="004935A0" w:rsidP="004935A0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(УДМУРТСКАЯ ГРУППА)</w:t>
            </w:r>
          </w:p>
          <w:p w:rsidR="004935A0" w:rsidRPr="00AE707A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AE707A">
              <w:rPr>
                <w:rFonts w:ascii="Verdana" w:hAnsi="Verdana"/>
                <w:sz w:val="14"/>
                <w:szCs w:val="14"/>
              </w:rPr>
              <w:t>доц. Пантелеева В.Г.</w:t>
            </w:r>
          </w:p>
          <w:p w:rsidR="004935A0" w:rsidRPr="00A161FC" w:rsidRDefault="004935A0" w:rsidP="004935A0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(ЯКУТСКАЯ ГРУППА)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AE707A">
              <w:rPr>
                <w:rFonts w:ascii="Verdana" w:hAnsi="Verdana"/>
                <w:sz w:val="14"/>
                <w:szCs w:val="14"/>
              </w:rPr>
              <w:t>доц. Шапошникова А.Е.</w:t>
            </w:r>
          </w:p>
        </w:tc>
        <w:tc>
          <w:tcPr>
            <w:tcW w:w="2613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36EE5">
        <w:trPr>
          <w:cantSplit/>
          <w:trHeight w:val="523"/>
          <w:jc w:val="center"/>
        </w:trPr>
        <w:tc>
          <w:tcPr>
            <w:tcW w:w="15512" w:type="dxa"/>
            <w:gridSpan w:val="8"/>
            <w:shd w:val="clear" w:color="auto" w:fill="auto"/>
            <w:vAlign w:val="center"/>
          </w:tcPr>
          <w:p w:rsidR="004935A0" w:rsidRPr="00B36EE5" w:rsidRDefault="004935A0" w:rsidP="004935A0">
            <w:pPr>
              <w:keepNext/>
              <w:rPr>
                <w:b/>
                <w:sz w:val="32"/>
                <w:szCs w:val="32"/>
              </w:rPr>
            </w:pPr>
            <w:r w:rsidRPr="00B36EE5">
              <w:rPr>
                <w:b/>
                <w:sz w:val="32"/>
                <w:szCs w:val="32"/>
              </w:rPr>
              <w:t>СРЕДА</w:t>
            </w: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  <w:t>10:00</w:t>
            </w:r>
            <w:r>
              <w:rPr>
                <w:b/>
                <w:sz w:val="24"/>
              </w:rPr>
              <w:br/>
              <w:t>11:30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:rsidR="004935A0" w:rsidRPr="00696699" w:rsidRDefault="004935A0" w:rsidP="004935A0">
            <w:pPr>
              <w:rPr>
                <w:rFonts w:ascii="Verdana" w:hAnsi="Verdana"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i/>
                <w:sz w:val="14"/>
                <w:szCs w:val="14"/>
              </w:rPr>
              <w:t>группы:</w:t>
            </w:r>
          </w:p>
          <w:p w:rsidR="004935A0" w:rsidRPr="00696699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Н.М.</w:t>
            </w:r>
          </w:p>
          <w:p w:rsidR="004935A0" w:rsidRPr="00696699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lastRenderedPageBreak/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Ю.М.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Сиромаха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В.Г.</w:t>
            </w: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A161FC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lastRenderedPageBreak/>
              <w:t>ИНОСТРАННЫЙ ЯЗЫК, ОСНОВНОЙ (АНГЛИЙСКИЙ)</w:t>
            </w:r>
          </w:p>
          <w:p w:rsidR="004935A0" w:rsidRPr="00A161FC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4935A0" w:rsidRPr="00A161FC" w:rsidRDefault="004935A0" w:rsidP="004935A0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доц. Соколова И.В.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проф. Шишкова И.А.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3C7B76" w:rsidRDefault="004935A0" w:rsidP="004935A0">
            <w:pPr>
              <w:rPr>
                <w:szCs w:val="20"/>
                <w:highlight w:val="yellow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696699" w:rsidRDefault="004935A0" w:rsidP="004935A0">
            <w:pPr>
              <w:pStyle w:val="1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М.М.</w:t>
            </w: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4935A0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И.И.</w:t>
            </w:r>
          </w:p>
          <w:p w:rsidR="004935A0" w:rsidRPr="00696699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Р.Р.</w:t>
            </w:r>
          </w:p>
          <w:p w:rsidR="004935A0" w:rsidRPr="004210E3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  <w:t>12:00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4935A0" w:rsidRPr="00062A93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A93">
              <w:rPr>
                <w:rFonts w:ascii="Verdana" w:hAnsi="Verdana"/>
                <w:b/>
                <w:bCs/>
                <w:sz w:val="14"/>
                <w:szCs w:val="14"/>
              </w:rPr>
              <w:t>ВВЕДЕНИЕ В ЛИТЕРАТУРОВЕДЕНИЕ</w:t>
            </w:r>
          </w:p>
          <w:p w:rsidR="004935A0" w:rsidRPr="00696699" w:rsidRDefault="004935A0" w:rsidP="004935A0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(семинар)</w:t>
            </w:r>
          </w:p>
          <w:p w:rsidR="004935A0" w:rsidRPr="00696699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bookmarkStart w:id="2" w:name="OLE_LINK6"/>
            <w:bookmarkStart w:id="3" w:name="OLE_LINK7"/>
            <w:r w:rsidRPr="00696699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Р.Р.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Панфилов А.М.</w:t>
            </w:r>
            <w:bookmarkEnd w:id="2"/>
            <w:bookmarkEnd w:id="3"/>
          </w:p>
        </w:tc>
        <w:tc>
          <w:tcPr>
            <w:tcW w:w="2598" w:type="dxa"/>
            <w:gridSpan w:val="2"/>
            <w:shd w:val="clear" w:color="auto" w:fill="CCFFFF"/>
          </w:tcPr>
          <w:p w:rsidR="004935A0" w:rsidRPr="00A161FC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ИНОСТРАННЫЙ ЯЗЫК, ОСНОВНОЙ (АНГЛИЙСКИЙ)</w:t>
            </w:r>
          </w:p>
          <w:p w:rsidR="004935A0" w:rsidRPr="00A161FC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4935A0" w:rsidRPr="00A161FC" w:rsidRDefault="004935A0" w:rsidP="004935A0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доц. Соколова И.В.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проф. Шишкова И.А.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4935A0" w:rsidRPr="00696699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(ПОСЛЕДНЯЯ ТРЕТЬ 19в.)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Г.Ю.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4935A0" w:rsidRPr="00A161FC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4935A0" w:rsidRPr="00A161FC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4935A0" w:rsidRPr="00A161FC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 xml:space="preserve">(20-30-е гг. </w:t>
            </w:r>
            <w:proofErr w:type="spellStart"/>
            <w:r w:rsidRPr="00A161FC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A161FC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И.И.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4935A0" w:rsidRPr="00183CBF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183CBF">
              <w:rPr>
                <w:rFonts w:ascii="Verdana" w:hAnsi="Verdana"/>
                <w:b/>
                <w:sz w:val="14"/>
                <w:szCs w:val="14"/>
              </w:rPr>
              <w:t>ПРАКТИЧЕСКАЯ СТИЛИСТИКА И РЕДАКТИРОВАНИЕ</w:t>
            </w:r>
          </w:p>
          <w:p w:rsidR="004935A0" w:rsidRPr="00183CBF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183CBF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4935A0" w:rsidRPr="00696699" w:rsidRDefault="004935A0" w:rsidP="004935A0">
            <w:pPr>
              <w:tabs>
                <w:tab w:val="left" w:pos="1665"/>
              </w:tabs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Годенко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Н.М.</w:t>
            </w:r>
          </w:p>
          <w:p w:rsidR="004935A0" w:rsidRPr="00696699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Ткаченко О.Ю.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М.М.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</w:tcPr>
          <w:p w:rsidR="004935A0" w:rsidRPr="004210E3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ЗАРУБЕЖНОЙ ЛИТЕРАТУРЫ</w:t>
            </w:r>
          </w:p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(</w:t>
            </w:r>
            <w:r w:rsidRPr="004210E3">
              <w:rPr>
                <w:rFonts w:ascii="Verdana" w:hAnsi="Verdana"/>
                <w:sz w:val="14"/>
                <w:szCs w:val="14"/>
              </w:rPr>
              <w:t>средние века)</w:t>
            </w:r>
          </w:p>
          <w:p w:rsidR="004935A0" w:rsidRPr="004210E3" w:rsidRDefault="004935A0" w:rsidP="004935A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210E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935A0" w:rsidRPr="00696699" w:rsidRDefault="004935A0" w:rsidP="004935A0">
            <w:pPr>
              <w:rPr>
                <w:rFonts w:ascii="Verdana" w:hAnsi="Verdana"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i/>
                <w:sz w:val="14"/>
                <w:szCs w:val="14"/>
              </w:rPr>
              <w:t>группы:</w:t>
            </w:r>
          </w:p>
          <w:p w:rsidR="004935A0" w:rsidRPr="00696699" w:rsidRDefault="004935A0" w:rsidP="004935A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Кешокова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Е.А.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Попов М.Н.</w:t>
            </w: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  <w:t>14:00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(ДРЕВНЕРУССКАЯ ЛИТЕРАТУРА)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Дёмин А.С.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4935A0" w:rsidRPr="00696699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(ПЕРВАЯ ТРЕТЬ 19в.)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Карпушкина Л.А.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4935A0" w:rsidRPr="00215A47" w:rsidRDefault="004935A0" w:rsidP="004935A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15A47">
              <w:rPr>
                <w:rFonts w:ascii="Verdana" w:hAnsi="Verdana"/>
                <w:b/>
                <w:bCs/>
                <w:sz w:val="14"/>
                <w:szCs w:val="14"/>
              </w:rPr>
              <w:t>ВСЕОБЩАЯ ИСТОРИЯ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Юрчик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Е.Э.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A161FC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ИСТОРИЯ ЗАРУБЕЖНОЙ ЛИТЕРАТУРНОЙ КРИТИКИ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А.Б.</w:t>
            </w: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A161FC" w:rsidRDefault="004935A0" w:rsidP="004935A0">
            <w:pPr>
              <w:rPr>
                <w:rStyle w:val="20"/>
                <w:rFonts w:ascii="Verdana" w:hAnsi="Verdana"/>
                <w:bCs/>
                <w:i w:val="0"/>
                <w:iCs/>
                <w:sz w:val="14"/>
                <w:szCs w:val="14"/>
              </w:rPr>
            </w:pPr>
            <w:r w:rsidRPr="00A161FC">
              <w:rPr>
                <w:rStyle w:val="20"/>
                <w:rFonts w:ascii="Verdana" w:hAnsi="Verdana"/>
                <w:bCs/>
                <w:i w:val="0"/>
                <w:iCs/>
                <w:sz w:val="14"/>
                <w:szCs w:val="14"/>
              </w:rPr>
              <w:t>ИНОСТРАННЫЙ ЯЗЫК, ОСНОВНОЙ (НЕМЕЦКИЙ)</w:t>
            </w:r>
          </w:p>
          <w:p w:rsidR="004935A0" w:rsidRPr="00A161FC" w:rsidRDefault="004935A0" w:rsidP="004935A0">
            <w:pPr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доц. Гладилин Н.В.</w:t>
            </w:r>
          </w:p>
          <w:p w:rsidR="004935A0" w:rsidRPr="00A161FC" w:rsidRDefault="004935A0" w:rsidP="004935A0">
            <w:pPr>
              <w:rPr>
                <w:rStyle w:val="20"/>
                <w:rFonts w:ascii="Verdana" w:hAnsi="Verdana"/>
                <w:bCs/>
                <w:i w:val="0"/>
                <w:iCs/>
                <w:sz w:val="14"/>
                <w:szCs w:val="14"/>
              </w:rPr>
            </w:pPr>
            <w:r w:rsidRPr="00A161FC">
              <w:rPr>
                <w:rStyle w:val="20"/>
                <w:rFonts w:ascii="Verdana" w:hAnsi="Verdana"/>
                <w:bCs/>
                <w:i w:val="0"/>
                <w:iCs/>
                <w:sz w:val="14"/>
                <w:szCs w:val="14"/>
              </w:rPr>
              <w:t>ИНОСТРАННЫЙ ЯЗЫК, ОСНОВНОЙ (БАШКИРСКИЙ)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доц. Ахмадуллина Л.Я.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ТЕОРЕТИЧЕСКАЯ СТИЛИСТИКА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Ю.М.</w:t>
            </w:r>
          </w:p>
        </w:tc>
        <w:tc>
          <w:tcPr>
            <w:tcW w:w="2583" w:type="dxa"/>
            <w:shd w:val="clear" w:color="auto" w:fill="FFFFCC"/>
            <w:vAlign w:val="center"/>
          </w:tcPr>
          <w:p w:rsidR="004935A0" w:rsidRPr="00183CBF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183CBF">
              <w:rPr>
                <w:rFonts w:ascii="Verdana" w:hAnsi="Verdana"/>
                <w:b/>
                <w:sz w:val="14"/>
                <w:szCs w:val="14"/>
              </w:rPr>
              <w:t>ПИСАТЕЛЬСКИЕ СТРАТЕГИИ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Варламов А.Н.</w:t>
            </w: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564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  <w:t>16:00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D74B6">
              <w:rPr>
                <w:rFonts w:ascii="Verdana" w:hAnsi="Verdana"/>
                <w:b/>
                <w:bCs/>
                <w:sz w:val="14"/>
                <w:szCs w:val="14"/>
              </w:rPr>
              <w:t>ФИЗИЧЕСКАЯ КУЛЬТУРА И СПОРТ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696699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4935A0" w:rsidRPr="00062A93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ЗАРУБЕЖНОЙ ЛИТЕРАТУРЫ</w:t>
            </w:r>
          </w:p>
          <w:p w:rsidR="004935A0" w:rsidRPr="00696699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(</w:t>
            </w:r>
            <w:r w:rsidRPr="00062A93">
              <w:rPr>
                <w:rFonts w:ascii="Verdana" w:hAnsi="Verdana"/>
                <w:sz w:val="14"/>
                <w:szCs w:val="14"/>
              </w:rPr>
              <w:t>средние века)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Попов М.Н.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1E77E9" w:rsidRDefault="004935A0" w:rsidP="004935A0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1E77E9">
              <w:rPr>
                <w:rFonts w:ascii="Verdana" w:hAnsi="Verdana"/>
                <w:sz w:val="14"/>
                <w:szCs w:val="14"/>
              </w:rPr>
              <w:t>ИСТОРИЯ И ТЕОРИЯ ХУДОЖЕСТВЕННОГО ПЕРЕВОДА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1E77E9">
              <w:rPr>
                <w:rFonts w:ascii="Verdana" w:hAnsi="Verdana"/>
                <w:sz w:val="14"/>
                <w:szCs w:val="14"/>
              </w:rPr>
              <w:t>проф. Модестов В.С.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ИСТОРИЯ ИСКУССТВ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Юрчик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Е.Э.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4935A0" w:rsidRPr="00A161FC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4935A0" w:rsidRPr="00A161FC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A161FC">
              <w:rPr>
                <w:rFonts w:ascii="Verdana" w:hAnsi="Verdana"/>
                <w:b/>
                <w:sz w:val="14"/>
                <w:szCs w:val="14"/>
                <w:lang w:val="en-US"/>
              </w:rPr>
              <w:t>XX</w:t>
            </w:r>
            <w:r w:rsidRPr="00A161FC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4935A0" w:rsidRPr="00A161FC" w:rsidRDefault="004935A0" w:rsidP="004935A0">
            <w:pPr>
              <w:tabs>
                <w:tab w:val="right" w:pos="2598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935A0" w:rsidRPr="00A161FC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А.Б.</w:t>
            </w:r>
          </w:p>
          <w:p w:rsidR="004935A0" w:rsidRPr="00F83C1B" w:rsidRDefault="004935A0" w:rsidP="004935A0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доц. Муратова Я.Ю.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ИСТОРИЯ СЛАВЯНСКИХ ЛИТЕРАТУР</w:t>
            </w:r>
          </w:p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4935A0" w:rsidRPr="00696699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Дмитриевская Л.Н.</w:t>
            </w:r>
          </w:p>
          <w:p w:rsidR="004935A0" w:rsidRPr="00F83C1B" w:rsidRDefault="004935A0" w:rsidP="004935A0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Саленко О.Ю.</w:t>
            </w: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val="573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  <w:r>
              <w:rPr>
                <w:b/>
                <w:sz w:val="24"/>
              </w:rPr>
              <w:br/>
              <w:t>18:00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bCs/>
                <w:cap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caps/>
                <w:sz w:val="14"/>
                <w:szCs w:val="14"/>
              </w:rPr>
              <w:t>безопасность ЖИЗНЕдеятельности</w:t>
            </w:r>
          </w:p>
          <w:p w:rsidR="004935A0" w:rsidRPr="00696699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(через неделю)</w:t>
            </w:r>
          </w:p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696699">
              <w:rPr>
                <w:rFonts w:ascii="Verdana" w:hAnsi="Verdana"/>
                <w:b/>
                <w:sz w:val="14"/>
                <w:szCs w:val="14"/>
                <w:lang w:val="en-US"/>
              </w:rPr>
              <w:t>XIX</w:t>
            </w:r>
            <w:r w:rsidRPr="00696699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4935A0" w:rsidRPr="00696699" w:rsidRDefault="004935A0" w:rsidP="004935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4935A0" w:rsidRPr="00696699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Муратова Я.Ю.</w:t>
            </w:r>
          </w:p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Попов М.Н.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4935A0" w:rsidRPr="00183CBF" w:rsidRDefault="004935A0" w:rsidP="004935A0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83CBF">
              <w:rPr>
                <w:rFonts w:ascii="Verdana" w:hAnsi="Verdana"/>
                <w:b/>
                <w:bCs/>
                <w:sz w:val="14"/>
                <w:szCs w:val="14"/>
              </w:rPr>
              <w:t>С/К «ПАНОРАМА ИНТЕЛЛЕКТУАЛЬНОЙ ЖИЗНИ В ЭПОХУ ПОЗДНЕГО СРЕДНВЕКОВЬЯ»</w:t>
            </w:r>
          </w:p>
          <w:p w:rsidR="004935A0" w:rsidRPr="00183CBF" w:rsidRDefault="004935A0" w:rsidP="004935A0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183CBF">
              <w:rPr>
                <w:rFonts w:ascii="Verdana" w:hAnsi="Verdana"/>
                <w:bCs/>
                <w:sz w:val="14"/>
                <w:szCs w:val="14"/>
              </w:rPr>
              <w:t>доц</w:t>
            </w:r>
            <w:proofErr w:type="gramStart"/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183CBF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proofErr w:type="gramEnd"/>
            <w:r w:rsidRPr="00183CBF">
              <w:rPr>
                <w:rFonts w:ascii="Verdana" w:hAnsi="Verdana"/>
                <w:bCs/>
                <w:sz w:val="14"/>
                <w:szCs w:val="14"/>
              </w:rPr>
              <w:t>Смирнова Н.А.</w:t>
            </w:r>
          </w:p>
          <w:p w:rsidR="004935A0" w:rsidRPr="00183CBF" w:rsidRDefault="004935A0" w:rsidP="004935A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 xml:space="preserve">С/К «ИСТОРИЯ РЕЛИГИЙ» </w:t>
            </w:r>
            <w:r w:rsidRPr="00696699">
              <w:rPr>
                <w:rFonts w:ascii="Verdana" w:hAnsi="Verdana"/>
                <w:sz w:val="14"/>
                <w:szCs w:val="14"/>
              </w:rPr>
              <w:t xml:space="preserve">ст.пр. </w:t>
            </w:r>
            <w:r w:rsidRPr="00183CBF">
              <w:rPr>
                <w:rFonts w:ascii="Verdana" w:hAnsi="Verdana"/>
                <w:bCs/>
                <w:sz w:val="14"/>
                <w:szCs w:val="14"/>
              </w:rPr>
              <w:t>Зайцева О.В.</w:t>
            </w:r>
          </w:p>
          <w:p w:rsidR="004935A0" w:rsidRPr="00183CBF" w:rsidRDefault="004935A0" w:rsidP="004935A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С/</w:t>
            </w:r>
            <w:proofErr w:type="gramStart"/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К</w:t>
            </w:r>
            <w:proofErr w:type="gramEnd"/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 xml:space="preserve"> «ФИЛОСОФИЯ ЯЗЫКА» </w:t>
            </w:r>
            <w:r w:rsidRPr="00183CBF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183CBF">
              <w:rPr>
                <w:rFonts w:ascii="Verdana" w:hAnsi="Verdana"/>
                <w:bCs/>
                <w:sz w:val="14"/>
                <w:szCs w:val="14"/>
              </w:rPr>
              <w:t>. Козлова М.В.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keepNext/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4935A0" w:rsidRPr="00F83C1B" w:rsidRDefault="004935A0" w:rsidP="004935A0">
            <w:pPr>
              <w:keepNext/>
              <w:rPr>
                <w:bCs/>
                <w:szCs w:val="20"/>
              </w:rPr>
            </w:pPr>
          </w:p>
        </w:tc>
      </w:tr>
      <w:tr w:rsidR="004935A0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4935A0" w:rsidRPr="00F83C1B" w:rsidTr="00B36EE5">
        <w:trPr>
          <w:cantSplit/>
          <w:trHeight w:val="467"/>
          <w:jc w:val="center"/>
        </w:trPr>
        <w:tc>
          <w:tcPr>
            <w:tcW w:w="15512" w:type="dxa"/>
            <w:gridSpan w:val="8"/>
            <w:shd w:val="clear" w:color="auto" w:fill="auto"/>
            <w:vAlign w:val="center"/>
          </w:tcPr>
          <w:p w:rsidR="004935A0" w:rsidRPr="00B36EE5" w:rsidRDefault="004935A0" w:rsidP="004935A0">
            <w:pPr>
              <w:keepNext/>
              <w:rPr>
                <w:b/>
                <w:sz w:val="32"/>
                <w:szCs w:val="32"/>
              </w:rPr>
            </w:pPr>
            <w:r w:rsidRPr="00B36EE5">
              <w:rPr>
                <w:b/>
                <w:sz w:val="32"/>
                <w:szCs w:val="32"/>
              </w:rPr>
              <w:t>ЧЕТВЕРГ</w:t>
            </w:r>
          </w:p>
        </w:tc>
      </w:tr>
      <w:tr w:rsidR="004935A0" w:rsidRPr="00F83C1B" w:rsidTr="001530DF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935A0" w:rsidRPr="00F83C1B" w:rsidRDefault="004935A0" w:rsidP="004935A0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1530DF">
        <w:trPr>
          <w:cantSplit/>
          <w:trHeight w:val="605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 w:rsidRPr="001E77E9">
              <w:rPr>
                <w:b/>
                <w:sz w:val="24"/>
              </w:rPr>
              <w:t>Чт.</w:t>
            </w:r>
            <w:r w:rsidRPr="001E77E9">
              <w:rPr>
                <w:b/>
                <w:sz w:val="24"/>
              </w:rPr>
              <w:br/>
              <w:t>10:00</w:t>
            </w:r>
            <w:r w:rsidRPr="001E77E9">
              <w:rPr>
                <w:b/>
                <w:sz w:val="24"/>
              </w:rPr>
              <w:br/>
              <w:t>11:30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696699">
              <w:rPr>
                <w:rFonts w:ascii="Verdana" w:hAnsi="Verdana"/>
                <w:caps/>
                <w:sz w:val="14"/>
                <w:szCs w:val="14"/>
              </w:rPr>
              <w:t>ИСТОРИЯ ЗАРУБЕЖНОЙ ЛИТЕРАТУРЫ</w:t>
            </w:r>
          </w:p>
          <w:p w:rsidR="001530DF" w:rsidRPr="00696699" w:rsidRDefault="001530DF" w:rsidP="001530DF">
            <w:pPr>
              <w:pStyle w:val="21"/>
              <w:rPr>
                <w:rFonts w:ascii="Verdana" w:hAnsi="Verdana"/>
                <w:caps/>
                <w:sz w:val="14"/>
                <w:szCs w:val="14"/>
              </w:rPr>
            </w:pPr>
            <w:r w:rsidRPr="00696699">
              <w:rPr>
                <w:rFonts w:ascii="Verdana" w:hAnsi="Verdana"/>
                <w:caps/>
                <w:sz w:val="14"/>
                <w:szCs w:val="14"/>
              </w:rPr>
              <w:t xml:space="preserve">(АНТИЧНАЯ ЛИТЕРАТУРА, </w:t>
            </w:r>
            <w:r w:rsidRPr="00696699">
              <w:rPr>
                <w:rFonts w:ascii="Verdana" w:hAnsi="Verdana"/>
                <w:sz w:val="14"/>
                <w:szCs w:val="14"/>
              </w:rPr>
              <w:t>ч</w:t>
            </w:r>
            <w:r w:rsidRPr="00696699">
              <w:rPr>
                <w:rFonts w:ascii="Verdana" w:hAnsi="Verdana"/>
                <w:caps/>
                <w:sz w:val="14"/>
                <w:szCs w:val="14"/>
              </w:rPr>
              <w:t>.1)</w:t>
            </w:r>
          </w:p>
          <w:p w:rsidR="001530DF" w:rsidRPr="00696699" w:rsidRDefault="001530DF" w:rsidP="001530DF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(семинар)</w:t>
            </w:r>
          </w:p>
          <w:p w:rsidR="001530DF" w:rsidRPr="00696699" w:rsidRDefault="001530DF" w:rsidP="001530DF">
            <w:pPr>
              <w:rPr>
                <w:rFonts w:ascii="Verdana" w:hAnsi="Verdana"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i/>
                <w:sz w:val="14"/>
                <w:szCs w:val="14"/>
              </w:rPr>
              <w:t>группы: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Гвоздева Т.Б.</w:t>
            </w: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026271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026271">
              <w:rPr>
                <w:rFonts w:ascii="Verdana" w:hAnsi="Verdana"/>
                <w:b/>
                <w:sz w:val="14"/>
                <w:szCs w:val="14"/>
                <w:highlight w:val="yellow"/>
              </w:rPr>
              <w:t>ИНОСТРАННЫЙ ЯЗЫК, ОСНОВНОЙ (АНГЛИЙСКИЙ)</w:t>
            </w:r>
          </w:p>
          <w:p w:rsidR="001530DF" w:rsidRPr="00026271" w:rsidRDefault="001530DF" w:rsidP="001530DF">
            <w:pPr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026271">
              <w:rPr>
                <w:rFonts w:ascii="Verdana" w:hAnsi="Verdana"/>
                <w:bCs/>
                <w:sz w:val="14"/>
                <w:szCs w:val="14"/>
                <w:highlight w:val="yellow"/>
              </w:rPr>
              <w:t>ст.пр. Артамонова К.Г.</w:t>
            </w:r>
          </w:p>
          <w:p w:rsidR="001530DF" w:rsidRPr="00026271" w:rsidRDefault="001530DF" w:rsidP="001530DF">
            <w:pPr>
              <w:pStyle w:val="6"/>
              <w:rPr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026271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доц. Соколова И.В.</w:t>
            </w:r>
          </w:p>
          <w:p w:rsidR="001530DF" w:rsidRPr="00026271" w:rsidRDefault="001530DF" w:rsidP="001530DF">
            <w:pPr>
              <w:rPr>
                <w:bCs/>
                <w:szCs w:val="20"/>
                <w:highlight w:val="yellow"/>
              </w:rPr>
            </w:pPr>
            <w:r w:rsidRPr="00026271">
              <w:rPr>
                <w:rFonts w:ascii="Verdana" w:hAnsi="Verdana"/>
                <w:bCs/>
                <w:sz w:val="14"/>
                <w:szCs w:val="14"/>
                <w:highlight w:val="yellow"/>
              </w:rPr>
              <w:t>проф. Шишкова И.А.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1530DF" w:rsidRPr="00854C18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b/>
                <w:sz w:val="14"/>
                <w:szCs w:val="14"/>
                <w:highlight w:val="yellow"/>
              </w:rPr>
              <w:t>ИНОСТРАННЫЙ ЯЗЫК, ОСНОВНОЙ (ФРАНЦУЗСКИЙ)</w:t>
            </w:r>
          </w:p>
          <w:p w:rsidR="001530DF" w:rsidRPr="00854C18" w:rsidRDefault="001530DF" w:rsidP="001530DF">
            <w:pPr>
              <w:pStyle w:val="6"/>
              <w:rPr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b w:val="0"/>
                <w:sz w:val="14"/>
                <w:szCs w:val="14"/>
                <w:highlight w:val="yellow"/>
              </w:rPr>
              <w:t>доц. Королева М.В.</w:t>
            </w:r>
          </w:p>
          <w:p w:rsidR="001530DF" w:rsidRPr="00854C18" w:rsidRDefault="001530DF" w:rsidP="001530D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854C18">
              <w:rPr>
                <w:rFonts w:ascii="Verdana" w:hAnsi="Verdana"/>
                <w:bCs/>
                <w:sz w:val="14"/>
                <w:szCs w:val="14"/>
                <w:highlight w:val="yellow"/>
              </w:rPr>
              <w:t>Болгова</w:t>
            </w:r>
            <w:proofErr w:type="spellEnd"/>
            <w:r w:rsidRPr="00854C18">
              <w:rPr>
                <w:rFonts w:ascii="Verdana" w:hAnsi="Verdana"/>
                <w:bCs/>
                <w:sz w:val="14"/>
                <w:szCs w:val="14"/>
                <w:highlight w:val="yellow"/>
              </w:rPr>
              <w:t xml:space="preserve"> О.В.</w:t>
            </w:r>
          </w:p>
          <w:p w:rsidR="001530DF" w:rsidRPr="00854C18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b/>
                <w:sz w:val="14"/>
                <w:szCs w:val="14"/>
                <w:highlight w:val="yellow"/>
              </w:rPr>
              <w:t>ЯЗЫКИ НАРОДОВ РОССИИ</w:t>
            </w:r>
          </w:p>
          <w:p w:rsidR="001530DF" w:rsidRPr="00854C18" w:rsidRDefault="001530DF" w:rsidP="001530DF">
            <w:pPr>
              <w:pStyle w:val="21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sz w:val="14"/>
                <w:szCs w:val="14"/>
                <w:highlight w:val="yellow"/>
              </w:rPr>
              <w:t>(УДМУРТСКИЙ)</w:t>
            </w:r>
          </w:p>
          <w:p w:rsidR="001530DF" w:rsidRPr="00854C18" w:rsidRDefault="001530DF" w:rsidP="001530DF">
            <w:pPr>
              <w:pStyle w:val="31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sz w:val="14"/>
                <w:szCs w:val="14"/>
                <w:highlight w:val="yellow"/>
              </w:rPr>
              <w:t>доц. Пантелеева В.Г.</w:t>
            </w:r>
          </w:p>
          <w:p w:rsidR="001530DF" w:rsidRPr="00854C18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b/>
                <w:sz w:val="14"/>
                <w:szCs w:val="14"/>
                <w:highlight w:val="yellow"/>
              </w:rPr>
              <w:t>ЯЗЫКИ НАРОДОВ РОССИИ</w:t>
            </w:r>
          </w:p>
          <w:p w:rsidR="001530DF" w:rsidRPr="00854C18" w:rsidRDefault="001530DF" w:rsidP="001530DF">
            <w:pPr>
              <w:pStyle w:val="21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854C18">
              <w:rPr>
                <w:rFonts w:ascii="Verdana" w:hAnsi="Verdana"/>
                <w:sz w:val="14"/>
                <w:szCs w:val="14"/>
                <w:highlight w:val="yellow"/>
              </w:rPr>
              <w:t>(ЯКУТСКИЙ)</w:t>
            </w:r>
          </w:p>
          <w:p w:rsidR="001530DF" w:rsidRPr="00854C18" w:rsidRDefault="001530DF" w:rsidP="001530DF">
            <w:pPr>
              <w:rPr>
                <w:szCs w:val="20"/>
                <w:highlight w:val="yellow"/>
              </w:rPr>
            </w:pPr>
            <w:r w:rsidRPr="00854C18">
              <w:rPr>
                <w:rFonts w:ascii="Verdana" w:hAnsi="Verdana"/>
                <w:sz w:val="14"/>
                <w:szCs w:val="14"/>
                <w:highlight w:val="yellow"/>
              </w:rPr>
              <w:t>доц. Шапошникова А.Е.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1E77E9" w:rsidRDefault="001530DF" w:rsidP="001530DF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  <w:highlight w:val="yellow"/>
              </w:rPr>
            </w:pPr>
            <w:r w:rsidRPr="001E77E9">
              <w:rPr>
                <w:rStyle w:val="10"/>
                <w:rFonts w:ascii="Verdana" w:hAnsi="Verdana"/>
                <w:kern w:val="0"/>
                <w:sz w:val="14"/>
                <w:szCs w:val="14"/>
                <w:highlight w:val="yellow"/>
              </w:rPr>
              <w:t>ИНОСТРАННЫЙ ЯЗЫК, ОСНОВНОЙ (ИТАЛЬЯНСКИЙ)</w:t>
            </w:r>
          </w:p>
          <w:p w:rsidR="001530DF" w:rsidRPr="001E77E9" w:rsidRDefault="001530DF" w:rsidP="001530DF">
            <w:pPr>
              <w:rPr>
                <w:rStyle w:val="30"/>
                <w:rFonts w:ascii="Verdana" w:hAnsi="Verdana"/>
                <w:b w:val="0"/>
                <w:bCs/>
                <w:sz w:val="14"/>
                <w:szCs w:val="14"/>
                <w:highlight w:val="yellow"/>
              </w:rPr>
            </w:pPr>
            <w:r w:rsidRPr="001E77E9">
              <w:rPr>
                <w:rStyle w:val="30"/>
                <w:rFonts w:ascii="Verdana" w:hAnsi="Verdana"/>
                <w:b w:val="0"/>
                <w:sz w:val="14"/>
                <w:szCs w:val="14"/>
                <w:highlight w:val="yellow"/>
              </w:rPr>
              <w:t>ст.пр. Козлова М.А.</w:t>
            </w:r>
          </w:p>
          <w:p w:rsidR="001530DF" w:rsidRPr="001E77E9" w:rsidRDefault="001530DF" w:rsidP="001530DF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  <w:highlight w:val="yellow"/>
              </w:rPr>
            </w:pPr>
            <w:r w:rsidRPr="001E77E9">
              <w:rPr>
                <w:rStyle w:val="10"/>
                <w:rFonts w:ascii="Verdana" w:hAnsi="Verdana"/>
                <w:kern w:val="0"/>
                <w:sz w:val="14"/>
                <w:szCs w:val="14"/>
                <w:highlight w:val="yellow"/>
              </w:rPr>
              <w:t>ЯЗЫКИ НАРОДОВ РОССИИ (БУРЯТСКИЙ)</w:t>
            </w:r>
          </w:p>
          <w:p w:rsidR="001530DF" w:rsidRPr="00054268" w:rsidRDefault="001530DF" w:rsidP="001530DF">
            <w:pPr>
              <w:rPr>
                <w:bCs/>
                <w:szCs w:val="20"/>
                <w:highlight w:val="green"/>
              </w:rPr>
            </w:pPr>
            <w:r w:rsidRPr="001E77E9">
              <w:rPr>
                <w:rStyle w:val="30"/>
                <w:rFonts w:ascii="Verdana" w:hAnsi="Verdana"/>
                <w:b w:val="0"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1E77E9">
              <w:rPr>
                <w:rStyle w:val="30"/>
                <w:rFonts w:ascii="Verdana" w:hAnsi="Verdana"/>
                <w:b w:val="0"/>
                <w:sz w:val="14"/>
                <w:szCs w:val="14"/>
                <w:highlight w:val="yellow"/>
              </w:rPr>
              <w:t>Цыбенова</w:t>
            </w:r>
            <w:proofErr w:type="spellEnd"/>
            <w:r w:rsidRPr="001E77E9">
              <w:rPr>
                <w:rStyle w:val="30"/>
                <w:rFonts w:ascii="Verdana" w:hAnsi="Verdana"/>
                <w:b w:val="0"/>
                <w:sz w:val="14"/>
                <w:szCs w:val="14"/>
                <w:highlight w:val="yellow"/>
              </w:rPr>
              <w:t xml:space="preserve"> О.А.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1530DF" w:rsidRPr="0023472E" w:rsidRDefault="001530DF" w:rsidP="001530DF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 xml:space="preserve">ИСТОРИЯ </w:t>
            </w:r>
            <w:r>
              <w:rPr>
                <w:rFonts w:ascii="Verdana" w:hAnsi="Verdana"/>
                <w:b/>
                <w:sz w:val="14"/>
                <w:szCs w:val="14"/>
              </w:rPr>
              <w:t>ТЕАТРА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012E78">
              <w:rPr>
                <w:rFonts w:ascii="Verdana" w:hAnsi="Verdana"/>
                <w:bCs/>
                <w:sz w:val="14"/>
                <w:szCs w:val="14"/>
              </w:rPr>
              <w:t>к</w:t>
            </w:r>
            <w:proofErr w:type="gramStart"/>
            <w:r w:rsidRPr="00012E78">
              <w:rPr>
                <w:rFonts w:ascii="Verdana" w:hAnsi="Verdana"/>
                <w:bCs/>
                <w:sz w:val="14"/>
                <w:szCs w:val="14"/>
              </w:rPr>
              <w:t>.и</w:t>
            </w:r>
            <w:proofErr w:type="gramEnd"/>
            <w:r w:rsidRPr="00012E78">
              <w:rPr>
                <w:rFonts w:ascii="Verdana" w:hAnsi="Verdana"/>
                <w:bCs/>
                <w:sz w:val="14"/>
                <w:szCs w:val="14"/>
              </w:rPr>
              <w:t>ск. Руднев П.А.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1530DF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026271" w:rsidRDefault="001530DF" w:rsidP="001530DF">
            <w:pPr>
              <w:pStyle w:val="6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026271">
              <w:rPr>
                <w:rFonts w:ascii="Verdana" w:hAnsi="Verdana"/>
                <w:sz w:val="14"/>
                <w:szCs w:val="14"/>
                <w:highlight w:val="yellow"/>
              </w:rPr>
              <w:t>ИСТОРИЯ РУССКОГО ЯЗЫКА</w:t>
            </w:r>
          </w:p>
          <w:p w:rsidR="001530DF" w:rsidRPr="00026271" w:rsidRDefault="001530DF" w:rsidP="001530DF">
            <w:pPr>
              <w:pStyle w:val="21"/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026271">
              <w:rPr>
                <w:rFonts w:ascii="Verdana" w:hAnsi="Verdana"/>
                <w:bCs/>
                <w:sz w:val="14"/>
                <w:szCs w:val="14"/>
                <w:highlight w:val="yellow"/>
              </w:rPr>
              <w:t>(семинар)</w:t>
            </w:r>
          </w:p>
          <w:p w:rsidR="001530DF" w:rsidRPr="00026271" w:rsidRDefault="001530DF" w:rsidP="001530DF">
            <w:pPr>
              <w:rPr>
                <w:bCs/>
                <w:szCs w:val="20"/>
                <w:highlight w:val="yellow"/>
              </w:rPr>
            </w:pPr>
            <w:r w:rsidRPr="00026271">
              <w:rPr>
                <w:rFonts w:ascii="Verdana" w:hAnsi="Verdana"/>
                <w:sz w:val="14"/>
                <w:szCs w:val="14"/>
                <w:highlight w:val="yellow"/>
              </w:rPr>
              <w:t>проф. Иванова М.В.</w:t>
            </w:r>
          </w:p>
        </w:tc>
        <w:tc>
          <w:tcPr>
            <w:tcW w:w="2598" w:type="dxa"/>
            <w:shd w:val="clear" w:color="auto" w:fill="FFFFCC"/>
            <w:vAlign w:val="center"/>
          </w:tcPr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1530DF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Дмитренко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С.Ф.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Р.Р.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613" w:type="dxa"/>
            <w:shd w:val="clear" w:color="auto" w:fill="FFFFCC"/>
          </w:tcPr>
          <w:p w:rsidR="001530DF" w:rsidRPr="007B0906" w:rsidRDefault="001530DF" w:rsidP="001530DF">
            <w:pPr>
              <w:pStyle w:val="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B0906">
              <w:rPr>
                <w:rFonts w:ascii="Verdana" w:hAnsi="Verdana"/>
                <w:b/>
                <w:sz w:val="14"/>
                <w:szCs w:val="14"/>
              </w:rPr>
              <w:t>ТЕОРЕТИЧЕСКАЯ СТИЛИСТИКА</w:t>
            </w:r>
          </w:p>
          <w:p w:rsidR="001530DF" w:rsidRPr="007B0906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B0906">
              <w:rPr>
                <w:rFonts w:ascii="Verdana" w:hAnsi="Verdana"/>
                <w:b/>
                <w:bCs/>
                <w:sz w:val="14"/>
                <w:szCs w:val="14"/>
              </w:rPr>
              <w:t xml:space="preserve">семинар </w:t>
            </w:r>
            <w:r w:rsidRPr="007B0906">
              <w:rPr>
                <w:rFonts w:ascii="Verdana" w:hAnsi="Verdana"/>
                <w:b/>
                <w:bCs/>
                <w:i/>
                <w:sz w:val="14"/>
                <w:szCs w:val="14"/>
                <w:u w:val="single"/>
              </w:rPr>
              <w:t>(через неделю)</w:t>
            </w:r>
          </w:p>
          <w:p w:rsidR="001530DF" w:rsidRPr="00696699" w:rsidRDefault="001530DF" w:rsidP="001530DF">
            <w:pPr>
              <w:rPr>
                <w:rFonts w:ascii="Verdana" w:hAnsi="Verdana"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i/>
                <w:sz w:val="14"/>
                <w:szCs w:val="14"/>
              </w:rPr>
              <w:t>группы: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Годенко Н.М.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Ю.М.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М.М.</w:t>
            </w: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5B3682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  <w:t>12:00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183CBF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183CBF">
              <w:rPr>
                <w:rFonts w:ascii="Verdana" w:hAnsi="Verdana"/>
                <w:b/>
                <w:sz w:val="14"/>
                <w:szCs w:val="14"/>
              </w:rPr>
              <w:t>ЛАТИН</w:t>
            </w:r>
            <w:r w:rsidRPr="00183CBF">
              <w:rPr>
                <w:rFonts w:ascii="Verdana" w:hAnsi="Verdana"/>
                <w:b/>
                <w:sz w:val="14"/>
                <w:szCs w:val="14"/>
                <w:lang w:val="en-US"/>
              </w:rPr>
              <w:t>C</w:t>
            </w:r>
            <w:r w:rsidRPr="00183CBF">
              <w:rPr>
                <w:rFonts w:ascii="Verdana" w:hAnsi="Verdana"/>
                <w:b/>
                <w:sz w:val="14"/>
                <w:szCs w:val="14"/>
              </w:rPr>
              <w:t>КИЙ ЯЗЫК</w:t>
            </w:r>
          </w:p>
          <w:p w:rsidR="001530DF" w:rsidRPr="00183CBF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183CBF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доц. Гвоздева Т.Б.</w:t>
            </w: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8410E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410E7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1530DF" w:rsidRPr="00A161FC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1530DF" w:rsidRPr="00A161FC" w:rsidRDefault="001530DF" w:rsidP="001530DF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доц. Соколова И.В.</w:t>
            </w:r>
          </w:p>
          <w:p w:rsidR="001530DF" w:rsidRPr="008410E7" w:rsidRDefault="001530DF" w:rsidP="001530DF">
            <w:pPr>
              <w:keepNext/>
              <w:rPr>
                <w:bCs/>
                <w:szCs w:val="20"/>
              </w:rPr>
            </w:pPr>
            <w:r w:rsidRPr="008410E7">
              <w:rPr>
                <w:rFonts w:ascii="Verdana" w:hAnsi="Verdana"/>
                <w:sz w:val="14"/>
                <w:szCs w:val="14"/>
              </w:rPr>
              <w:t>проф. Шишкова И.А.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1530DF" w:rsidRPr="008410E7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410E7">
              <w:rPr>
                <w:rFonts w:ascii="Verdana" w:hAnsi="Verdana"/>
                <w:b/>
                <w:bCs/>
                <w:sz w:val="14"/>
                <w:szCs w:val="14"/>
              </w:rPr>
              <w:t xml:space="preserve">ИСТОРИЯ ЗАРУБЕЖНОЙ ЛИТЕРАТУРЫ </w:t>
            </w:r>
            <w:r w:rsidRPr="008410E7">
              <w:rPr>
                <w:rFonts w:ascii="Verdana" w:hAnsi="Verdana"/>
                <w:b/>
                <w:sz w:val="14"/>
                <w:szCs w:val="14"/>
              </w:rPr>
              <w:t>(17-18вв.)</w:t>
            </w:r>
          </w:p>
          <w:p w:rsidR="001530DF" w:rsidRPr="008410E7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410E7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А.Б.</w:t>
            </w:r>
          </w:p>
          <w:p w:rsidR="001530DF" w:rsidRPr="00F83C1B" w:rsidRDefault="001530DF" w:rsidP="001530DF">
            <w:pPr>
              <w:keepNext/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Тарасов Б.Н.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1530DF" w:rsidRPr="00696699" w:rsidRDefault="001530DF" w:rsidP="001530DF">
            <w:pPr>
              <w:rPr>
                <w:rStyle w:val="20"/>
                <w:rFonts w:ascii="Verdana" w:hAnsi="Verdana"/>
                <w:bCs/>
                <w:i w:val="0"/>
                <w:iCs/>
                <w:sz w:val="14"/>
                <w:szCs w:val="14"/>
              </w:rPr>
            </w:pPr>
            <w:r w:rsidRPr="00696699">
              <w:rPr>
                <w:rStyle w:val="20"/>
                <w:rFonts w:ascii="Verdana" w:hAnsi="Verdana"/>
                <w:i w:val="0"/>
                <w:sz w:val="14"/>
                <w:szCs w:val="14"/>
              </w:rPr>
              <w:t>ПРАКТИЧЕСКАЯ СТИЛИСТИКА И РЕДАКТИРОВАНИЕ</w:t>
            </w:r>
          </w:p>
          <w:p w:rsidR="001530DF" w:rsidRPr="00696699" w:rsidRDefault="001530DF" w:rsidP="001530DF">
            <w:pPr>
              <w:rPr>
                <w:rStyle w:val="20"/>
                <w:rFonts w:ascii="Verdana" w:hAnsi="Verdana"/>
                <w:bCs/>
                <w:i w:val="0"/>
                <w:iCs/>
                <w:sz w:val="14"/>
                <w:szCs w:val="14"/>
              </w:rPr>
            </w:pPr>
            <w:r w:rsidRPr="00696699">
              <w:rPr>
                <w:rStyle w:val="20"/>
                <w:rFonts w:ascii="Verdana" w:hAnsi="Verdana"/>
                <w:i w:val="0"/>
                <w:sz w:val="14"/>
                <w:szCs w:val="14"/>
              </w:rPr>
              <w:t>(семинар)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Годенко Н.М.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Ю.М.</w:t>
            </w:r>
          </w:p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696699">
              <w:rPr>
                <w:rFonts w:ascii="Verdana" w:hAnsi="Verdana"/>
                <w:bCs/>
                <w:sz w:val="14"/>
                <w:szCs w:val="14"/>
              </w:rPr>
              <w:t xml:space="preserve"> М.М.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1530DF" w:rsidRPr="00A161FC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1530DF" w:rsidRPr="00A161FC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1530DF" w:rsidRPr="00A161FC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(ЛИТЕРАТУРА РУССКОГО ЗАРУБЕЖЬЯ)</w:t>
            </w:r>
          </w:p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доц. Федякин С.Р.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keepNext/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</w:tcPr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b w:val="0"/>
                <w:sz w:val="14"/>
                <w:szCs w:val="14"/>
              </w:rPr>
              <w:t>Болычев</w:t>
            </w:r>
            <w:proofErr w:type="spellEnd"/>
            <w:r w:rsidRPr="00696699">
              <w:rPr>
                <w:rFonts w:ascii="Verdana" w:hAnsi="Verdana"/>
                <w:b w:val="0"/>
                <w:sz w:val="14"/>
                <w:szCs w:val="14"/>
              </w:rPr>
              <w:t xml:space="preserve"> И.И.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Р.Р.</w:t>
            </w:r>
          </w:p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696699" w:rsidRDefault="001530DF" w:rsidP="001530D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РУССКОГО ЯЗЫКА</w:t>
            </w:r>
          </w:p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Иванова М.В.</w:t>
            </w: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1530DF" w:rsidRPr="00F7401C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1530DF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02627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Чт.</w:t>
            </w:r>
            <w:r>
              <w:rPr>
                <w:b/>
                <w:sz w:val="24"/>
              </w:rPr>
              <w:br/>
              <w:t>14:00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1530DF" w:rsidRPr="00A161FC" w:rsidRDefault="001530DF" w:rsidP="001530DF">
            <w:pPr>
              <w:pStyle w:val="3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A161FC">
              <w:rPr>
                <w:rFonts w:ascii="Verdana" w:hAnsi="Verdana"/>
                <w:caps/>
                <w:sz w:val="14"/>
                <w:szCs w:val="14"/>
              </w:rPr>
              <w:t>ИСТОРИЯ ЗАРУБЕЖНОЙ ЛИТЕРАТУРЫ</w:t>
            </w: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caps/>
                <w:sz w:val="14"/>
                <w:szCs w:val="14"/>
              </w:rPr>
            </w:pPr>
            <w:r w:rsidRPr="00A161FC">
              <w:rPr>
                <w:rFonts w:ascii="Verdana" w:hAnsi="Verdana"/>
                <w:caps/>
                <w:sz w:val="14"/>
                <w:szCs w:val="14"/>
              </w:rPr>
              <w:t xml:space="preserve">(АНТИЧНАЯ ЛИТЕРАТУРА, </w:t>
            </w:r>
            <w:r w:rsidRPr="00A161FC">
              <w:rPr>
                <w:rFonts w:ascii="Verdana" w:hAnsi="Verdana"/>
                <w:sz w:val="14"/>
                <w:szCs w:val="14"/>
              </w:rPr>
              <w:t>ч</w:t>
            </w:r>
            <w:r w:rsidRPr="00A161FC">
              <w:rPr>
                <w:rFonts w:ascii="Verdana" w:hAnsi="Verdana"/>
                <w:caps/>
                <w:sz w:val="14"/>
                <w:szCs w:val="14"/>
              </w:rPr>
              <w:t>.1)</w:t>
            </w: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(семинар)</w:t>
            </w:r>
          </w:p>
          <w:p w:rsidR="001530DF" w:rsidRPr="00A161FC" w:rsidRDefault="001530DF" w:rsidP="001530DF">
            <w:pPr>
              <w:rPr>
                <w:rFonts w:ascii="Verdana" w:hAnsi="Verdana"/>
                <w:i/>
                <w:sz w:val="14"/>
                <w:szCs w:val="14"/>
              </w:rPr>
            </w:pPr>
            <w:r w:rsidRPr="00A161FC">
              <w:rPr>
                <w:rFonts w:ascii="Verdana" w:hAnsi="Verdana"/>
                <w:i/>
                <w:sz w:val="14"/>
                <w:szCs w:val="14"/>
              </w:rPr>
              <w:t>группы:</w:t>
            </w:r>
          </w:p>
          <w:p w:rsidR="001530DF" w:rsidRPr="00A161FC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доц. Гвоздева Т.Б.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Е.А.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1530DF" w:rsidRPr="00026271" w:rsidRDefault="001530DF" w:rsidP="001530D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026271">
              <w:rPr>
                <w:rFonts w:ascii="Verdana" w:hAnsi="Verdana"/>
                <w:bCs w:val="0"/>
                <w:sz w:val="14"/>
                <w:szCs w:val="14"/>
                <w:highlight w:val="yellow"/>
              </w:rPr>
              <w:t>ИСТОРИЯ ФИЛОСОФИИ</w:t>
            </w:r>
          </w:p>
          <w:p w:rsidR="001530DF" w:rsidRPr="00026271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</w:pPr>
            <w:r w:rsidRPr="00026271"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  <w:t xml:space="preserve">лекция </w:t>
            </w:r>
            <w:r w:rsidRPr="00026271">
              <w:rPr>
                <w:rFonts w:ascii="Verdana" w:hAnsi="Verdana"/>
                <w:bCs/>
                <w:sz w:val="14"/>
                <w:szCs w:val="14"/>
                <w:highlight w:val="yellow"/>
                <w:u w:val="single"/>
              </w:rPr>
              <w:t xml:space="preserve">// </w:t>
            </w:r>
            <w:r w:rsidRPr="00026271"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  <w:t>семинар (через неделю)</w:t>
            </w:r>
          </w:p>
          <w:p w:rsidR="001530DF" w:rsidRPr="00026271" w:rsidRDefault="001530DF" w:rsidP="001530DF">
            <w:pPr>
              <w:rPr>
                <w:bCs/>
                <w:szCs w:val="20"/>
                <w:highlight w:val="yellow"/>
              </w:rPr>
            </w:pPr>
            <w:r w:rsidRPr="00026271">
              <w:rPr>
                <w:rFonts w:ascii="Verdana" w:hAnsi="Verdana"/>
                <w:sz w:val="14"/>
                <w:szCs w:val="14"/>
                <w:highlight w:val="yellow"/>
              </w:rPr>
              <w:t>проф. Зимин А.И.</w:t>
            </w:r>
          </w:p>
        </w:tc>
        <w:tc>
          <w:tcPr>
            <w:tcW w:w="2598" w:type="dxa"/>
            <w:shd w:val="clear" w:color="auto" w:fill="CCFFFF"/>
            <w:vAlign w:val="center"/>
          </w:tcPr>
          <w:p w:rsidR="001530DF" w:rsidRPr="00A161FC" w:rsidRDefault="001530DF" w:rsidP="001530DF">
            <w:pPr>
              <w:pStyle w:val="1"/>
              <w:rPr>
                <w:rFonts w:ascii="Verdana" w:hAnsi="Verdana"/>
                <w:bCs w:val="0"/>
                <w:sz w:val="14"/>
                <w:szCs w:val="14"/>
              </w:rPr>
            </w:pPr>
            <w:r w:rsidRPr="00A161FC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:rsidR="001530DF" w:rsidRPr="00A161FC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доц. Альбрехт Ф.Б.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1530DF" w:rsidRPr="001E77E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1530DF" w:rsidRPr="001E77E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1530DF" w:rsidRPr="001E77E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sz w:val="14"/>
                <w:szCs w:val="14"/>
              </w:rPr>
              <w:t xml:space="preserve">(20-30-е гг. </w:t>
            </w:r>
            <w:proofErr w:type="spellStart"/>
            <w:r w:rsidRPr="001E77E9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1E77E9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1530DF" w:rsidRPr="001E77E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77E9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1530DF" w:rsidRPr="001E77E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1E77E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1E77E9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1E77E9">
              <w:rPr>
                <w:rFonts w:ascii="Verdana" w:hAnsi="Verdana"/>
                <w:sz w:val="14"/>
                <w:szCs w:val="14"/>
              </w:rPr>
              <w:t xml:space="preserve"> И.И.</w:t>
            </w:r>
          </w:p>
          <w:p w:rsidR="001530DF" w:rsidRPr="001E77E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1E77E9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  <w:p w:rsidR="001530DF" w:rsidRPr="00060DF3" w:rsidRDefault="001530DF" w:rsidP="001530DF">
            <w:pPr>
              <w:rPr>
                <w:bCs/>
                <w:szCs w:val="20"/>
                <w:highlight w:val="yellow"/>
              </w:rPr>
            </w:pPr>
            <w:r w:rsidRPr="001E77E9">
              <w:rPr>
                <w:rFonts w:ascii="Verdana" w:hAnsi="Verdana"/>
                <w:sz w:val="14"/>
                <w:szCs w:val="14"/>
              </w:rPr>
              <w:t>доц. Кольцова Н.З.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1530DF" w:rsidRPr="0069669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696699">
              <w:rPr>
                <w:rFonts w:ascii="Verdana" w:hAnsi="Verdana"/>
                <w:b/>
                <w:sz w:val="14"/>
                <w:szCs w:val="14"/>
                <w:lang w:val="en-US"/>
              </w:rPr>
              <w:t>XX</w:t>
            </w:r>
            <w:r w:rsidRPr="00696699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А.Б.</w:t>
            </w: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1530DF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ИСТОРИЯ СЛАВЯНСКИХ ЛИТЕРАТУР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проф. </w:t>
            </w:r>
            <w:r w:rsidRPr="00696699">
              <w:rPr>
                <w:rFonts w:ascii="Verdana" w:hAnsi="Verdana"/>
                <w:bCs/>
                <w:sz w:val="14"/>
                <w:szCs w:val="14"/>
              </w:rPr>
              <w:t>Дмитриевская Л.Н.</w:t>
            </w: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  <w:t>16:00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1530DF" w:rsidRPr="008B0C3D" w:rsidRDefault="001530DF" w:rsidP="001530DF">
            <w:pPr>
              <w:rPr>
                <w:rStyle w:val="40"/>
                <w:rFonts w:ascii="Verdana" w:hAnsi="Verdana"/>
                <w:bCs/>
                <w:sz w:val="14"/>
                <w:highlight w:val="yellow"/>
              </w:rPr>
            </w:pPr>
            <w:r w:rsidRPr="008B0C3D">
              <w:rPr>
                <w:rStyle w:val="40"/>
                <w:rFonts w:ascii="Verdana" w:hAnsi="Verdana"/>
                <w:bCs/>
                <w:sz w:val="14"/>
                <w:highlight w:val="yellow"/>
              </w:rPr>
              <w:t>ЯЗЫКИ НАРОДОВ РОССИИ</w:t>
            </w:r>
          </w:p>
          <w:p w:rsidR="001530DF" w:rsidRPr="008B0C3D" w:rsidRDefault="001530DF" w:rsidP="001530DF">
            <w:pPr>
              <w:rPr>
                <w:rStyle w:val="40"/>
                <w:rFonts w:ascii="Verdana" w:hAnsi="Verdana"/>
                <w:bCs/>
                <w:sz w:val="14"/>
                <w:highlight w:val="yellow"/>
              </w:rPr>
            </w:pPr>
            <w:r w:rsidRPr="008B0C3D">
              <w:rPr>
                <w:rStyle w:val="40"/>
                <w:rFonts w:ascii="Verdana" w:hAnsi="Verdana"/>
                <w:bCs/>
                <w:sz w:val="14"/>
                <w:highlight w:val="yellow"/>
              </w:rPr>
              <w:t>(ТАТАРСКИЙ)</w:t>
            </w:r>
          </w:p>
          <w:p w:rsidR="001530DF" w:rsidRPr="008B0C3D" w:rsidRDefault="001530DF" w:rsidP="001530DF">
            <w:pPr>
              <w:rPr>
                <w:bCs/>
                <w:szCs w:val="20"/>
                <w:highlight w:val="yellow"/>
              </w:rPr>
            </w:pPr>
            <w:r w:rsidRPr="008B0C3D">
              <w:rPr>
                <w:rStyle w:val="40"/>
                <w:rFonts w:ascii="Verdana" w:hAnsi="Verdana"/>
                <w:b w:val="0"/>
                <w:bCs/>
                <w:sz w:val="14"/>
                <w:highlight w:val="yellow"/>
              </w:rPr>
              <w:t xml:space="preserve">доц. </w:t>
            </w:r>
            <w:proofErr w:type="spellStart"/>
            <w:r w:rsidRPr="008B0C3D">
              <w:rPr>
                <w:rStyle w:val="40"/>
                <w:rFonts w:ascii="Verdana" w:hAnsi="Verdana"/>
                <w:b w:val="0"/>
                <w:bCs/>
                <w:sz w:val="14"/>
                <w:highlight w:val="yellow"/>
              </w:rPr>
              <w:t>Латфуллина</w:t>
            </w:r>
            <w:proofErr w:type="spellEnd"/>
            <w:r w:rsidRPr="008B0C3D">
              <w:rPr>
                <w:rStyle w:val="40"/>
                <w:rFonts w:ascii="Verdana" w:hAnsi="Verdana"/>
                <w:b w:val="0"/>
                <w:bCs/>
                <w:sz w:val="14"/>
                <w:highlight w:val="yellow"/>
              </w:rPr>
              <w:t xml:space="preserve"> Л.Г.</w:t>
            </w: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1530DF" w:rsidRPr="00A161FC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СТРАНОВЕДЕНИЕ</w:t>
            </w:r>
          </w:p>
          <w:p w:rsidR="001530DF" w:rsidRPr="00A161FC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Е.А.</w:t>
            </w:r>
          </w:p>
        </w:tc>
        <w:tc>
          <w:tcPr>
            <w:tcW w:w="2598" w:type="dxa"/>
            <w:shd w:val="clear" w:color="auto" w:fill="CCFFFF"/>
          </w:tcPr>
          <w:p w:rsidR="001530DF" w:rsidRPr="00A161FC" w:rsidRDefault="001530DF" w:rsidP="001530D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1530DF" w:rsidRPr="00A161FC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A161FC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A161FC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A161FC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(ФРАНЦУЗСКАЯ ГРУППА)</w:t>
            </w:r>
          </w:p>
          <w:p w:rsidR="001530DF" w:rsidRPr="00A161FC" w:rsidRDefault="001530DF" w:rsidP="001530D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(УДМУРТСКАЯ ГРУППА)</w:t>
            </w: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sz w:val="14"/>
                <w:szCs w:val="14"/>
              </w:rPr>
            </w:pP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>(ЯКУТСКАЯ ГРУППА)</w:t>
            </w:r>
          </w:p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1530DF" w:rsidRPr="004122BC" w:rsidRDefault="001530DF" w:rsidP="001530DF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4122BC">
              <w:rPr>
                <w:rFonts w:ascii="Verdana" w:hAnsi="Verdana"/>
                <w:b/>
                <w:sz w:val="14"/>
                <w:szCs w:val="14"/>
                <w:highlight w:val="yellow"/>
              </w:rPr>
              <w:t>С/К «БОГИ И ГЕРОИ ДРЕВНЕЙ ЭЛЛАДЫ В ЛИТЕРАТУРЕ И ИСКУССТВЕ»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4122BC">
              <w:rPr>
                <w:rFonts w:ascii="Verdana" w:hAnsi="Verdana"/>
                <w:sz w:val="14"/>
                <w:szCs w:val="14"/>
                <w:highlight w:val="yellow"/>
              </w:rPr>
              <w:t>доц. Гвоздева Т.Б.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СЕМИНАР ПО СОВРЕМЕННОЙ РУССКОЙ ЛИТЕРАТУРЕ</w:t>
            </w:r>
          </w:p>
          <w:p w:rsidR="001530DF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Дмитренко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С.Ф.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Р.Р.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598" w:type="dxa"/>
            <w:shd w:val="clear" w:color="auto" w:fill="FF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МЕТОДИКА ПРЕПОДАВАНИЯ ЛИТЕРАТУРЫ, РУССКОГО ЯЗЫКА И ЛИТЕРАТУРНОГО МАСТЕРСТВА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</w:t>
            </w: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екция</w:t>
            </w:r>
            <w: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 </w:t>
            </w:r>
            <w:r w:rsidRPr="00696699">
              <w:rPr>
                <w:rFonts w:ascii="Verdana" w:hAnsi="Verdana"/>
                <w:bCs/>
                <w:sz w:val="14"/>
                <w:szCs w:val="14"/>
              </w:rPr>
              <w:t>//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Дмитриевская Л.Н.,</w:t>
            </w:r>
          </w:p>
          <w:p w:rsidR="001530DF" w:rsidRPr="00EB2A3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Никольская Т.Е.</w:t>
            </w:r>
          </w:p>
        </w:tc>
        <w:tc>
          <w:tcPr>
            <w:tcW w:w="261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  <w:r>
              <w:rPr>
                <w:b/>
                <w:sz w:val="24"/>
              </w:rPr>
              <w:br/>
              <w:t>18:00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1530DF" w:rsidRPr="008B0C3D" w:rsidRDefault="001530DF" w:rsidP="001530DF">
            <w:pPr>
              <w:rPr>
                <w:rStyle w:val="40"/>
                <w:rFonts w:ascii="Verdana" w:hAnsi="Verdana"/>
                <w:bCs/>
                <w:sz w:val="14"/>
                <w:highlight w:val="yellow"/>
              </w:rPr>
            </w:pPr>
            <w:r w:rsidRPr="008B0C3D">
              <w:rPr>
                <w:rStyle w:val="40"/>
                <w:rFonts w:ascii="Verdana" w:hAnsi="Verdana"/>
                <w:bCs/>
                <w:sz w:val="14"/>
                <w:highlight w:val="yellow"/>
              </w:rPr>
              <w:t>ЯЗЫКИ НАРОДОВ РОССИИ</w:t>
            </w:r>
          </w:p>
          <w:p w:rsidR="001530DF" w:rsidRPr="008B0C3D" w:rsidRDefault="001530DF" w:rsidP="001530DF">
            <w:pPr>
              <w:rPr>
                <w:rStyle w:val="40"/>
                <w:rFonts w:ascii="Verdana" w:hAnsi="Verdana"/>
                <w:bCs/>
                <w:sz w:val="14"/>
                <w:highlight w:val="yellow"/>
              </w:rPr>
            </w:pPr>
            <w:r w:rsidRPr="008B0C3D">
              <w:rPr>
                <w:rStyle w:val="40"/>
                <w:rFonts w:ascii="Verdana" w:hAnsi="Verdana"/>
                <w:bCs/>
                <w:sz w:val="14"/>
                <w:highlight w:val="yellow"/>
              </w:rPr>
              <w:t>(ТАТАРСКИЙ)</w:t>
            </w:r>
          </w:p>
          <w:p w:rsidR="001530DF" w:rsidRPr="008B0C3D" w:rsidRDefault="001530DF" w:rsidP="001530DF">
            <w:pPr>
              <w:rPr>
                <w:bCs/>
                <w:szCs w:val="20"/>
                <w:highlight w:val="yellow"/>
              </w:rPr>
            </w:pPr>
            <w:r w:rsidRPr="008B0C3D">
              <w:rPr>
                <w:rStyle w:val="40"/>
                <w:rFonts w:ascii="Verdana" w:hAnsi="Verdana"/>
                <w:b w:val="0"/>
                <w:bCs/>
                <w:sz w:val="14"/>
                <w:highlight w:val="yellow"/>
              </w:rPr>
              <w:t xml:space="preserve">доц. </w:t>
            </w:r>
            <w:proofErr w:type="spellStart"/>
            <w:r w:rsidRPr="008B0C3D">
              <w:rPr>
                <w:rStyle w:val="40"/>
                <w:rFonts w:ascii="Verdana" w:hAnsi="Verdana"/>
                <w:b w:val="0"/>
                <w:bCs/>
                <w:sz w:val="14"/>
                <w:highlight w:val="yellow"/>
              </w:rPr>
              <w:t>Латфуллина</w:t>
            </w:r>
            <w:proofErr w:type="spellEnd"/>
            <w:r w:rsidRPr="008B0C3D">
              <w:rPr>
                <w:rStyle w:val="40"/>
                <w:rFonts w:ascii="Verdana" w:hAnsi="Verdana"/>
                <w:b w:val="0"/>
                <w:bCs/>
                <w:sz w:val="14"/>
                <w:highlight w:val="yellow"/>
              </w:rPr>
              <w:t xml:space="preserve"> Л.Г.</w:t>
            </w: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1530DF" w:rsidRPr="00A161FC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bCs/>
                <w:sz w:val="14"/>
                <w:szCs w:val="14"/>
              </w:rPr>
              <w:t>СТРАНОВЕДЕНИЕ</w:t>
            </w:r>
          </w:p>
          <w:p w:rsidR="001530DF" w:rsidRPr="00A161FC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1530DF" w:rsidRPr="00A161FC" w:rsidRDefault="001530DF" w:rsidP="001530DF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A161FC">
              <w:rPr>
                <w:rFonts w:ascii="Verdana" w:hAnsi="Verdana"/>
                <w:bCs/>
                <w:sz w:val="14"/>
                <w:szCs w:val="14"/>
              </w:rPr>
              <w:t>(семинар)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Е.А.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1530DF" w:rsidRDefault="001530DF" w:rsidP="001530DF">
            <w:pPr>
              <w:pStyle w:val="3"/>
              <w:jc w:val="center"/>
              <w:rPr>
                <w:rFonts w:ascii="Verdana" w:hAnsi="Verdana"/>
                <w:bCs w:val="0"/>
                <w:sz w:val="16"/>
                <w:szCs w:val="14"/>
              </w:rPr>
            </w:pPr>
            <w:r w:rsidRPr="00BF0849">
              <w:rPr>
                <w:rFonts w:ascii="Verdana" w:hAnsi="Verdana"/>
                <w:bCs w:val="0"/>
                <w:sz w:val="16"/>
                <w:szCs w:val="14"/>
              </w:rPr>
              <w:t>ЭЛЕКТИВНЫЕ КУРСЫ ПО ФИЗИЧЕСКОЙ КУЛЬТУРЕ И СПОРТУ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613" w:type="dxa"/>
            <w:shd w:val="clear" w:color="auto" w:fill="CCFFFF"/>
            <w:vAlign w:val="center"/>
          </w:tcPr>
          <w:p w:rsidR="001530DF" w:rsidRPr="001E77E9" w:rsidRDefault="001530DF" w:rsidP="001530DF">
            <w:pPr>
              <w:pStyle w:val="3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E77E9">
              <w:rPr>
                <w:rFonts w:ascii="Verdana" w:hAnsi="Verdana"/>
                <w:sz w:val="14"/>
                <w:szCs w:val="14"/>
                <w:highlight w:val="yellow"/>
              </w:rPr>
              <w:t>ЛИТЕРАТУРА СТРАНЫ ИЗУЧАЕМОГО ЯЗЫКА</w:t>
            </w:r>
          </w:p>
          <w:p w:rsidR="001530DF" w:rsidRPr="001E77E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</w:pPr>
            <w:r w:rsidRPr="001E77E9"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  <w:t xml:space="preserve">лекция </w:t>
            </w:r>
            <w:r w:rsidRPr="001E77E9">
              <w:rPr>
                <w:rFonts w:ascii="Verdana" w:hAnsi="Verdana"/>
                <w:bCs/>
                <w:sz w:val="14"/>
                <w:szCs w:val="14"/>
                <w:highlight w:val="yellow"/>
                <w:u w:val="single"/>
              </w:rPr>
              <w:t xml:space="preserve">// </w:t>
            </w:r>
            <w:r w:rsidRPr="001E77E9"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  <w:t>семинар (через неделю)</w:t>
            </w:r>
          </w:p>
          <w:p w:rsidR="001530DF" w:rsidRPr="001E77E9" w:rsidRDefault="001530DF" w:rsidP="001530DF">
            <w:pPr>
              <w:pStyle w:val="3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E77E9">
              <w:rPr>
                <w:rFonts w:ascii="Verdana" w:hAnsi="Verdana"/>
                <w:sz w:val="14"/>
                <w:szCs w:val="14"/>
                <w:highlight w:val="yellow"/>
              </w:rPr>
              <w:t>(БУРЯТСКАЯ ГРУППА)</w:t>
            </w:r>
          </w:p>
          <w:p w:rsidR="001530DF" w:rsidRPr="007B433F" w:rsidRDefault="001530DF" w:rsidP="001530DF">
            <w:pPr>
              <w:rPr>
                <w:rFonts w:ascii="Verdana" w:hAnsi="Verdana"/>
                <w:sz w:val="14"/>
                <w:szCs w:val="14"/>
                <w:highlight w:val="green"/>
              </w:rPr>
            </w:pPr>
            <w:r w:rsidRPr="001E77E9">
              <w:rPr>
                <w:rFonts w:ascii="Verdana" w:hAnsi="Verdana"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1E77E9">
              <w:rPr>
                <w:rFonts w:ascii="Verdana" w:hAnsi="Verdana"/>
                <w:sz w:val="14"/>
                <w:szCs w:val="14"/>
                <w:highlight w:val="yellow"/>
              </w:rPr>
              <w:t>Цыбенова</w:t>
            </w:r>
            <w:proofErr w:type="spellEnd"/>
            <w:r w:rsidRPr="001E77E9">
              <w:rPr>
                <w:rFonts w:ascii="Verdana" w:hAnsi="Verdana"/>
                <w:sz w:val="14"/>
                <w:szCs w:val="14"/>
                <w:highlight w:val="yellow"/>
              </w:rPr>
              <w:t xml:space="preserve"> О.А.</w:t>
            </w: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688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5B215D">
        <w:trPr>
          <w:cantSplit/>
          <w:trHeight w:val="407"/>
          <w:jc w:val="center"/>
        </w:trPr>
        <w:tc>
          <w:tcPr>
            <w:tcW w:w="15512" w:type="dxa"/>
            <w:gridSpan w:val="8"/>
            <w:shd w:val="clear" w:color="auto" w:fill="auto"/>
            <w:vAlign w:val="center"/>
          </w:tcPr>
          <w:p w:rsidR="001530DF" w:rsidRPr="00B36EE5" w:rsidRDefault="001530DF" w:rsidP="001530DF">
            <w:pPr>
              <w:keepNext/>
              <w:rPr>
                <w:b/>
                <w:sz w:val="32"/>
                <w:szCs w:val="32"/>
              </w:rPr>
            </w:pPr>
            <w:r w:rsidRPr="00B36EE5">
              <w:rPr>
                <w:b/>
                <w:sz w:val="32"/>
                <w:szCs w:val="32"/>
              </w:rPr>
              <w:t>ПЯТНИЦА</w:t>
            </w:r>
          </w:p>
        </w:tc>
      </w:tr>
      <w:tr w:rsidR="001530DF" w:rsidRPr="00F83C1B" w:rsidTr="00EA07E9">
        <w:trPr>
          <w:cantSplit/>
          <w:trHeight w:val="823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keepNext/>
              <w:rPr>
                <w:b/>
                <w:sz w:val="24"/>
              </w:rPr>
            </w:pPr>
            <w:r w:rsidRPr="00226C04">
              <w:rPr>
                <w:b/>
                <w:sz w:val="24"/>
              </w:rPr>
              <w:t>Пт.</w:t>
            </w:r>
            <w:r w:rsidRPr="00226C04">
              <w:rPr>
                <w:b/>
                <w:sz w:val="24"/>
              </w:rPr>
              <w:br/>
              <w:t>10:00</w:t>
            </w:r>
            <w:r w:rsidRPr="00226C04">
              <w:rPr>
                <w:b/>
                <w:sz w:val="24"/>
              </w:rPr>
              <w:br/>
              <w:t>11:30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1530DF" w:rsidRPr="003554E6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554E6">
              <w:rPr>
                <w:rFonts w:ascii="Verdana" w:hAnsi="Verdana"/>
                <w:b/>
                <w:bCs/>
                <w:sz w:val="14"/>
                <w:szCs w:val="14"/>
              </w:rPr>
              <w:t>ВВЕДЕНИЕ В ЛИТЕРАТУРОВЕДЕНИЕ</w:t>
            </w:r>
          </w:p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1530DF" w:rsidRPr="003554E6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3554E6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О.В.</w:t>
            </w:r>
          </w:p>
          <w:p w:rsidR="001530DF" w:rsidRPr="00696699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>. Гладилин Н.В.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Муратова Я.Ю.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Шишкова И.А.,</w:t>
            </w:r>
          </w:p>
          <w:p w:rsidR="001530DF" w:rsidRPr="00696699" w:rsidRDefault="001530DF" w:rsidP="001530D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Трубина М.В.</w:t>
            </w:r>
          </w:p>
          <w:p w:rsidR="001530DF" w:rsidRPr="00F83C1B" w:rsidRDefault="001530DF" w:rsidP="001530DF">
            <w:pPr>
              <w:keepNext/>
              <w:rPr>
                <w:cap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Яковлева Н.В.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696699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1530DF" w:rsidRPr="00F83C1B" w:rsidRDefault="001530DF" w:rsidP="001530DF">
            <w:pPr>
              <w:keepNext/>
              <w:rPr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Зайцева О.В.</w:t>
            </w: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1530DF" w:rsidRPr="007B433F" w:rsidRDefault="001530DF" w:rsidP="001530DF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/>
                <w:sz w:val="14"/>
                <w:szCs w:val="14"/>
                <w:highlight w:val="yellow"/>
              </w:rPr>
              <w:t>ЭКОНОМИКА</w:t>
            </w:r>
          </w:p>
          <w:p w:rsidR="001530DF" w:rsidRPr="007B433F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  <w:t>лекция</w:t>
            </w:r>
          </w:p>
          <w:p w:rsidR="001530DF" w:rsidRPr="007B433F" w:rsidRDefault="001530DF" w:rsidP="001530DF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Cs/>
                <w:sz w:val="14"/>
                <w:szCs w:val="14"/>
                <w:highlight w:val="yellow"/>
              </w:rPr>
              <w:t>доц. Царева Л.М.</w:t>
            </w:r>
          </w:p>
          <w:p w:rsidR="001530DF" w:rsidRPr="007B433F" w:rsidRDefault="001530DF" w:rsidP="001530DF">
            <w:pPr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Cs/>
                <w:sz w:val="14"/>
                <w:szCs w:val="14"/>
                <w:highlight w:val="yellow"/>
              </w:rPr>
              <w:t>//</w:t>
            </w:r>
          </w:p>
          <w:p w:rsidR="001530DF" w:rsidRPr="007B433F" w:rsidRDefault="001530DF" w:rsidP="001530DF">
            <w:pPr>
              <w:rPr>
                <w:rFonts w:ascii="Verdana" w:hAnsi="Verdana"/>
                <w:bCs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Cs/>
                <w:i/>
                <w:sz w:val="14"/>
                <w:szCs w:val="14"/>
                <w:highlight w:val="yellow"/>
                <w:u w:val="single"/>
              </w:rPr>
              <w:t>семинар (через неделю)</w:t>
            </w:r>
          </w:p>
          <w:p w:rsidR="001530DF" w:rsidRPr="007B433F" w:rsidRDefault="001530DF" w:rsidP="001530DF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>Кутафина</w:t>
            </w:r>
            <w:proofErr w:type="spellEnd"/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 xml:space="preserve"> Н.Н.</w:t>
            </w:r>
          </w:p>
          <w:p w:rsidR="001530DF" w:rsidRPr="00EA07E9" w:rsidRDefault="001530DF" w:rsidP="001530DF">
            <w:pPr>
              <w:keepNext/>
              <w:rPr>
                <w:bCs/>
                <w:szCs w:val="20"/>
                <w:highlight w:val="green"/>
              </w:rPr>
            </w:pPr>
            <w:r w:rsidRPr="007B433F">
              <w:rPr>
                <w:rFonts w:ascii="Verdana" w:hAnsi="Verdana"/>
                <w:bCs/>
                <w:sz w:val="14"/>
                <w:szCs w:val="14"/>
                <w:highlight w:val="yellow"/>
              </w:rPr>
              <w:t>доц. Царева Л.М.</w:t>
            </w: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1686" w:type="dxa"/>
            <w:vMerge w:val="restart"/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caps/>
                <w:szCs w:val="20"/>
              </w:rPr>
            </w:pPr>
          </w:p>
        </w:tc>
      </w:tr>
      <w:tr w:rsidR="001530DF" w:rsidRPr="00F83C1B" w:rsidTr="00EA07E9">
        <w:trPr>
          <w:cantSplit/>
          <w:trHeight w:hRule="exact" w:val="1158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6231B6" w:rsidRDefault="001530DF" w:rsidP="001530DF">
            <w:pPr>
              <w:keepNext/>
              <w:rPr>
                <w:b/>
                <w:sz w:val="24"/>
                <w:highlight w:val="yellow"/>
              </w:rPr>
            </w:pPr>
          </w:p>
        </w:tc>
        <w:tc>
          <w:tcPr>
            <w:tcW w:w="2397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keepNext/>
              <w:rPr>
                <w:caps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F83C1B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1686" w:type="dxa"/>
            <w:vMerge/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caps/>
                <w:szCs w:val="20"/>
              </w:rPr>
            </w:pPr>
          </w:p>
        </w:tc>
      </w:tr>
      <w:tr w:rsidR="001530DF" w:rsidRPr="00F83C1B" w:rsidTr="00001FEB">
        <w:trPr>
          <w:cantSplit/>
          <w:trHeight w:hRule="exact" w:val="41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6231B6" w:rsidRDefault="001530DF" w:rsidP="001530DF">
            <w:pPr>
              <w:keepNext/>
              <w:rPr>
                <w:b/>
                <w:sz w:val="24"/>
                <w:highlight w:val="yellow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9F089F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1686" w:type="dxa"/>
            <w:vMerge/>
            <w:shd w:val="clear" w:color="auto" w:fill="FFCC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743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  <w:t>12:00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1530DF" w:rsidRPr="003554E6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554E6">
              <w:rPr>
                <w:rFonts w:ascii="Verdana" w:hAnsi="Verdana"/>
                <w:b/>
                <w:bCs/>
                <w:sz w:val="14"/>
                <w:szCs w:val="14"/>
              </w:rPr>
              <w:t>ИНОСТРАННЫЙ ЯЗЫК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О.В.</w:t>
            </w:r>
          </w:p>
          <w:p w:rsidR="001530DF" w:rsidRPr="00696699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>. Гладилин Н.В.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Королева М.В.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Муратова Я.Ю.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Шишкова И.А.,</w:t>
            </w:r>
          </w:p>
          <w:p w:rsidR="001530DF" w:rsidRPr="00696699" w:rsidRDefault="001530DF" w:rsidP="001530D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Трубина М.В.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Яковлева Н.В.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1530DF" w:rsidRPr="003554E6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3554E6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1530DF" w:rsidRPr="00F83C1B" w:rsidRDefault="001530DF" w:rsidP="001530DF">
            <w:pPr>
              <w:rPr>
                <w:cap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Смирнова Н.А.</w:t>
            </w: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10410F" w:rsidRDefault="001530DF" w:rsidP="001530DF">
            <w:pPr>
              <w:pStyle w:val="3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0410F">
              <w:rPr>
                <w:rFonts w:ascii="Verdana" w:hAnsi="Verdana"/>
                <w:sz w:val="14"/>
                <w:szCs w:val="14"/>
                <w:highlight w:val="yellow"/>
              </w:rPr>
              <w:t>ИСТОРИЯ И ТЕОРИЯ ХУДОЖЕСТВЕННОГО ПЕРЕВОДА</w:t>
            </w:r>
          </w:p>
          <w:p w:rsidR="001530DF" w:rsidRPr="0010410F" w:rsidRDefault="001530DF" w:rsidP="001530DF">
            <w:pPr>
              <w:rPr>
                <w:szCs w:val="20"/>
                <w:highlight w:val="yellow"/>
              </w:rPr>
            </w:pPr>
            <w:r w:rsidRPr="0010410F">
              <w:rPr>
                <w:rFonts w:ascii="Verdana" w:hAnsi="Verdana"/>
                <w:sz w:val="14"/>
                <w:szCs w:val="14"/>
                <w:highlight w:val="yellow"/>
              </w:rPr>
              <w:t>доц. Сотникова Т.А.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7B433F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/>
                <w:sz w:val="14"/>
                <w:szCs w:val="14"/>
                <w:highlight w:val="yellow"/>
              </w:rPr>
              <w:t>ИНОСТРАННЫЙ ЯЗЫК, ОСНОВНОЙ (ИТАЛЬЯНСКИЙ)</w:t>
            </w:r>
          </w:p>
          <w:p w:rsidR="001530DF" w:rsidRPr="007B433F" w:rsidRDefault="001530DF" w:rsidP="001530DF">
            <w:pPr>
              <w:pStyle w:val="31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>ст.пр. Козлова М.А.</w:t>
            </w:r>
          </w:p>
          <w:p w:rsidR="001530DF" w:rsidRPr="007B433F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7B433F">
              <w:rPr>
                <w:rFonts w:ascii="Verdana" w:hAnsi="Verdana"/>
                <w:b/>
                <w:sz w:val="14"/>
                <w:szCs w:val="14"/>
                <w:highlight w:val="yellow"/>
              </w:rPr>
              <w:t>ЯЗЫКИ НАРОДОВ РОССИИ (БУРЯТСКИЙ)</w:t>
            </w:r>
          </w:p>
          <w:p w:rsidR="001530DF" w:rsidRPr="00186A75" w:rsidRDefault="001530DF" w:rsidP="001530DF">
            <w:pPr>
              <w:rPr>
                <w:bCs/>
                <w:szCs w:val="20"/>
                <w:highlight w:val="green"/>
              </w:rPr>
            </w:pPr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 xml:space="preserve">доц. </w:t>
            </w:r>
            <w:proofErr w:type="spellStart"/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>Цыбенова</w:t>
            </w:r>
            <w:proofErr w:type="spellEnd"/>
            <w:r w:rsidRPr="007B433F">
              <w:rPr>
                <w:rFonts w:ascii="Verdana" w:hAnsi="Verdana"/>
                <w:sz w:val="14"/>
                <w:szCs w:val="14"/>
                <w:highlight w:val="yellow"/>
              </w:rPr>
              <w:t xml:space="preserve"> О.А.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Козлова М.В.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Зайцева О.В.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Козлова М.В.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5B215D">
        <w:trPr>
          <w:cantSplit/>
          <w:trHeight w:hRule="exact" w:val="965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ТЕОРИЯ СТИХА И ПРОЗЫ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Кедров К.А.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caps/>
                <w:sz w:val="14"/>
                <w:szCs w:val="14"/>
              </w:rPr>
              <w:t>ИСТОРИЯ и теория литературной</w:t>
            </w:r>
            <w:r w:rsidRPr="00696699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696699">
              <w:rPr>
                <w:rFonts w:ascii="Verdana" w:hAnsi="Verdana"/>
                <w:b/>
                <w:bCs/>
                <w:caps/>
                <w:sz w:val="14"/>
                <w:szCs w:val="14"/>
              </w:rPr>
              <w:t>КРИТИКИ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bookmarkStart w:id="4" w:name="OLE_LINK5"/>
            <w:r w:rsidRPr="00696699">
              <w:rPr>
                <w:rFonts w:ascii="Verdana" w:hAnsi="Verdana"/>
                <w:sz w:val="14"/>
                <w:szCs w:val="14"/>
              </w:rPr>
              <w:t>ст.пр. Чередниченко С.А.</w:t>
            </w:r>
            <w:bookmarkEnd w:id="4"/>
          </w:p>
        </w:tc>
        <w:tc>
          <w:tcPr>
            <w:tcW w:w="2583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5B215D">
        <w:trPr>
          <w:cantSplit/>
          <w:trHeight w:hRule="exact" w:val="428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C310AC" w:rsidRPr="00F83C1B" w:rsidTr="00096BAA">
        <w:trPr>
          <w:cantSplit/>
          <w:trHeight w:val="1058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C310AC" w:rsidRPr="00F83C1B" w:rsidRDefault="00C310AC" w:rsidP="00C310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  <w:t>14:00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C310AC" w:rsidRPr="00696699" w:rsidRDefault="00C310AC" w:rsidP="00C310AC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ИСТОРИЯ РОССИИ ДО 19в.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C310AC" w:rsidRPr="00696699" w:rsidRDefault="00C310AC" w:rsidP="00C310AC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А.В.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Кочеткова З.М.</w:t>
            </w:r>
          </w:p>
          <w:p w:rsidR="00C310AC" w:rsidRPr="00F83C1B" w:rsidRDefault="00C310AC" w:rsidP="00C310AC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А.В.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C310AC" w:rsidRPr="00696699" w:rsidRDefault="00C310AC" w:rsidP="00C310A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sz w:val="14"/>
                <w:szCs w:val="14"/>
              </w:rPr>
              <w:t>ОСНОВЫ ГОСУДАРСТВЕННОЙ КУЛЬТУРНОЙ ПОЛИТИКИ РОССИЙСКОЙ ФЕДЕРАЦИИ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C310AC" w:rsidRPr="00696699" w:rsidRDefault="00C310AC" w:rsidP="00C310AC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Н.Н.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C310AC" w:rsidRPr="00F83C1B" w:rsidRDefault="00C310AC" w:rsidP="00C310AC">
            <w:pPr>
              <w:rPr>
                <w:cap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Н.Н.</w:t>
            </w:r>
          </w:p>
        </w:tc>
        <w:tc>
          <w:tcPr>
            <w:tcW w:w="2598" w:type="dxa"/>
            <w:vMerge w:val="restart"/>
            <w:shd w:val="clear" w:color="auto" w:fill="CCFFCC"/>
          </w:tcPr>
          <w:p w:rsidR="00C310AC" w:rsidRPr="00696699" w:rsidRDefault="00C310AC" w:rsidP="00C310AC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ИНОСТРАННЫЙ ЯЗЫК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ст.пр. Артамонова К.Г.</w:t>
            </w:r>
          </w:p>
          <w:p w:rsidR="00C310AC" w:rsidRDefault="00C310AC" w:rsidP="00C310AC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Болгова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О.В.</w:t>
            </w:r>
          </w:p>
          <w:p w:rsidR="00C310AC" w:rsidRPr="00C310AC" w:rsidRDefault="00C310AC" w:rsidP="00C310AC">
            <w:pPr>
              <w:pStyle w:val="3"/>
              <w:jc w:val="center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C310AC">
              <w:rPr>
                <w:rFonts w:ascii="Verdana" w:hAnsi="Verdana"/>
                <w:b w:val="0"/>
                <w:bCs w:val="0"/>
                <w:sz w:val="14"/>
                <w:szCs w:val="14"/>
                <w:highlight w:val="yellow"/>
              </w:rPr>
              <w:t>ст.пр. Королева М.В.</w:t>
            </w:r>
          </w:p>
          <w:p w:rsidR="00C310AC" w:rsidRPr="00696699" w:rsidRDefault="00C310AC" w:rsidP="00C310AC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696699">
              <w:rPr>
                <w:rFonts w:ascii="Verdana" w:hAnsi="Verdana"/>
                <w:sz w:val="14"/>
                <w:szCs w:val="14"/>
              </w:rPr>
              <w:t>. Гладилин Н.В.</w:t>
            </w:r>
          </w:p>
          <w:p w:rsidR="00C310AC" w:rsidRPr="00696699" w:rsidRDefault="00C310AC" w:rsidP="00C310AC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Муратова Я.Ю.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Соколова И.В.,</w:t>
            </w:r>
          </w:p>
          <w:p w:rsidR="00C310AC" w:rsidRPr="00696699" w:rsidRDefault="00C310AC" w:rsidP="00C310AC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проф. Шишкова И.А.,</w:t>
            </w:r>
          </w:p>
          <w:p w:rsidR="00C310AC" w:rsidRPr="00696699" w:rsidRDefault="00C310AC" w:rsidP="00C310AC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Трубина М.В.</w:t>
            </w:r>
          </w:p>
          <w:p w:rsidR="00C310AC" w:rsidRPr="00696699" w:rsidRDefault="00C310AC" w:rsidP="00C310AC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ст.пр. Яковлева Н.В.</w:t>
            </w:r>
          </w:p>
          <w:p w:rsidR="00C310AC" w:rsidRPr="00696699" w:rsidRDefault="00C310AC" w:rsidP="00C310AC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ИНОСТРАННЫЙ ЯЗЫК (РУССКИЙ)</w:t>
            </w:r>
          </w:p>
          <w:p w:rsidR="00C310AC" w:rsidRPr="00F83C1B" w:rsidRDefault="00C310AC" w:rsidP="00C310AC">
            <w:pPr>
              <w:rPr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Горячева М.О.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C310AC" w:rsidRPr="00A161FC" w:rsidRDefault="00C310AC" w:rsidP="00C310AC">
            <w:pPr>
              <w:rPr>
                <w:rFonts w:ascii="Verdana" w:hAnsi="Verdana"/>
                <w:b/>
                <w:sz w:val="14"/>
                <w:szCs w:val="14"/>
              </w:rPr>
            </w:pPr>
            <w:r w:rsidRPr="00A161FC">
              <w:rPr>
                <w:rFonts w:ascii="Verdana" w:hAnsi="Verdana"/>
                <w:b/>
                <w:sz w:val="14"/>
                <w:szCs w:val="14"/>
              </w:rPr>
              <w:t>С/К «АНГЛИЙСКАЯ ПОЭЗИЯ»</w:t>
            </w:r>
          </w:p>
          <w:p w:rsidR="00C310AC" w:rsidRPr="00F83C1B" w:rsidRDefault="00C310AC" w:rsidP="00C310AC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Е.А.</w:t>
            </w:r>
          </w:p>
        </w:tc>
        <w:tc>
          <w:tcPr>
            <w:tcW w:w="2583" w:type="dxa"/>
            <w:vMerge w:val="restart"/>
            <w:shd w:val="clear" w:color="auto" w:fill="CCFFCC"/>
            <w:vAlign w:val="center"/>
          </w:tcPr>
          <w:p w:rsidR="00C310AC" w:rsidRPr="007B433F" w:rsidRDefault="00C310AC" w:rsidP="00C310A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B433F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C310AC" w:rsidRPr="007B433F" w:rsidRDefault="00C310AC" w:rsidP="00C310AC">
            <w:pPr>
              <w:rPr>
                <w:rFonts w:ascii="Verdana" w:hAnsi="Verdana"/>
                <w:b/>
                <w:sz w:val="14"/>
                <w:szCs w:val="14"/>
              </w:rPr>
            </w:pPr>
            <w:r w:rsidRPr="007B433F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C310AC" w:rsidRPr="007B433F" w:rsidRDefault="00C310AC" w:rsidP="00C310AC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7B433F">
              <w:rPr>
                <w:rFonts w:ascii="Verdana" w:hAnsi="Verdana"/>
                <w:b/>
                <w:sz w:val="14"/>
                <w:szCs w:val="14"/>
              </w:rPr>
              <w:t>(ЛИТЕРАТУРА РУССКОГО ЗАРУБЕЖЬЯ)</w:t>
            </w:r>
          </w:p>
          <w:p w:rsidR="00C310AC" w:rsidRPr="007B433F" w:rsidRDefault="00C310AC" w:rsidP="00C310AC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7B433F">
              <w:rPr>
                <w:rFonts w:ascii="Verdana" w:hAnsi="Verdana"/>
                <w:bCs/>
                <w:sz w:val="14"/>
                <w:szCs w:val="14"/>
              </w:rPr>
              <w:t>(семинар)</w:t>
            </w:r>
          </w:p>
          <w:p w:rsidR="00C310AC" w:rsidRPr="007B433F" w:rsidRDefault="00C310AC" w:rsidP="00C310AC">
            <w:pPr>
              <w:rPr>
                <w:rFonts w:ascii="Verdana" w:hAnsi="Verdana"/>
                <w:sz w:val="14"/>
                <w:szCs w:val="14"/>
              </w:rPr>
            </w:pPr>
            <w:r w:rsidRPr="007B433F">
              <w:rPr>
                <w:rFonts w:ascii="Verdana" w:hAnsi="Verdana"/>
                <w:sz w:val="14"/>
                <w:szCs w:val="14"/>
              </w:rPr>
              <w:t>проф. Смирнов В.П.</w:t>
            </w:r>
          </w:p>
          <w:p w:rsidR="00C310AC" w:rsidRPr="007B433F" w:rsidRDefault="00C310AC" w:rsidP="00C310AC">
            <w:pPr>
              <w:rPr>
                <w:rFonts w:ascii="Verdana" w:hAnsi="Verdana"/>
                <w:sz w:val="14"/>
                <w:szCs w:val="14"/>
              </w:rPr>
            </w:pPr>
            <w:r w:rsidRPr="007B433F">
              <w:rPr>
                <w:rFonts w:ascii="Verdana" w:hAnsi="Verdana"/>
                <w:sz w:val="14"/>
                <w:szCs w:val="14"/>
              </w:rPr>
              <w:t>доц. Федякин С.Р.</w:t>
            </w:r>
          </w:p>
          <w:p w:rsidR="00C310AC" w:rsidRPr="0008361D" w:rsidRDefault="00C310AC" w:rsidP="00C310AC">
            <w:pPr>
              <w:rPr>
                <w:szCs w:val="20"/>
                <w:highlight w:val="yellow"/>
              </w:rPr>
            </w:pPr>
            <w:r w:rsidRPr="007B433F">
              <w:rPr>
                <w:rFonts w:ascii="Verdana" w:hAnsi="Verdana"/>
                <w:sz w:val="14"/>
                <w:szCs w:val="14"/>
              </w:rPr>
              <w:t>доц. Кольцова Н.З.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C310AC" w:rsidRPr="00F83C1B" w:rsidRDefault="00C310AC" w:rsidP="00C310AC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096BAA">
        <w:trPr>
          <w:cantSplit/>
          <w:trHeight w:val="1057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696699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598" w:type="dxa"/>
            <w:vMerge/>
            <w:tcBorders>
              <w:bottom w:val="single" w:sz="8" w:space="0" w:color="auto"/>
            </w:tcBorders>
            <w:shd w:val="clear" w:color="auto" w:fill="CCFFCC"/>
          </w:tcPr>
          <w:p w:rsidR="001530DF" w:rsidRPr="008D63C7" w:rsidRDefault="001530DF" w:rsidP="001530D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08361D" w:rsidRDefault="001530DF" w:rsidP="001530DF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5B215D">
        <w:trPr>
          <w:cantSplit/>
          <w:trHeight w:hRule="exact" w:val="490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FFCCFF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1112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  <w:r>
              <w:rPr>
                <w:b/>
                <w:sz w:val="24"/>
              </w:rPr>
              <w:br/>
              <w:t>16:00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1530DF" w:rsidRPr="00A161FC" w:rsidRDefault="001530DF" w:rsidP="001530DF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доц. Соколова И.В.,</w:t>
            </w:r>
          </w:p>
          <w:p w:rsidR="001530DF" w:rsidRPr="00A161FC" w:rsidRDefault="001530DF" w:rsidP="001530DF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bCs w:val="0"/>
                <w:sz w:val="14"/>
                <w:szCs w:val="14"/>
              </w:rPr>
              <w:t>проф. Шишкова И.А.</w:t>
            </w:r>
          </w:p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sz w:val="14"/>
                <w:szCs w:val="14"/>
              </w:rPr>
              <w:t>(ТАТАРСКИЙ)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Л.Г.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1530DF" w:rsidRPr="003554E6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554E6">
              <w:rPr>
                <w:rFonts w:ascii="Verdana" w:hAnsi="Verdana"/>
                <w:b/>
                <w:bCs/>
                <w:sz w:val="14"/>
                <w:szCs w:val="14"/>
              </w:rPr>
              <w:t>ИСТОРИЯ РОССИИ 19-20в.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1530DF" w:rsidRPr="00696699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Кочеткова З.М.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доц. Кочеткова З.М.</w:t>
            </w:r>
          </w:p>
          <w:p w:rsidR="001530DF" w:rsidRPr="00F83C1B" w:rsidRDefault="001530DF" w:rsidP="001530DF">
            <w:pPr>
              <w:rPr>
                <w:cap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696699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696699">
              <w:rPr>
                <w:rFonts w:ascii="Verdana" w:hAnsi="Verdana"/>
                <w:sz w:val="14"/>
                <w:szCs w:val="14"/>
              </w:rPr>
              <w:t xml:space="preserve"> А.В.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1530DF" w:rsidRPr="007B0906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B0906">
              <w:rPr>
                <w:rFonts w:ascii="Verdana" w:hAnsi="Verdana"/>
                <w:b/>
                <w:bCs/>
                <w:sz w:val="14"/>
                <w:szCs w:val="14"/>
              </w:rPr>
              <w:t xml:space="preserve">ИСТОРИЯ ЗАРУБЕЖНОЙ ЛИТЕРАТУРЫ </w:t>
            </w:r>
            <w:r w:rsidRPr="007B0906">
              <w:rPr>
                <w:rFonts w:ascii="Verdana" w:hAnsi="Verdana"/>
                <w:b/>
                <w:sz w:val="14"/>
                <w:szCs w:val="14"/>
              </w:rPr>
              <w:t>(17-18вв.)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Можаева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А.Б.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2E75A5" w:rsidRDefault="001530DF" w:rsidP="001530D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10410F" w:rsidRDefault="001530DF" w:rsidP="001530DF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10410F">
              <w:rPr>
                <w:rFonts w:ascii="Verdana" w:hAnsi="Verdana"/>
                <w:b/>
                <w:sz w:val="14"/>
                <w:szCs w:val="14"/>
                <w:highlight w:val="yellow"/>
              </w:rPr>
              <w:t>С/К «МАСТЕРА ХУДОЖЕСТВЕННОГО ПЕРЕВОДА»</w:t>
            </w:r>
          </w:p>
          <w:p w:rsidR="001530DF" w:rsidRPr="0010410F" w:rsidRDefault="001530DF" w:rsidP="001530DF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0410F">
              <w:rPr>
                <w:rFonts w:ascii="Verdana" w:hAnsi="Verdana"/>
                <w:sz w:val="14"/>
                <w:szCs w:val="14"/>
                <w:highlight w:val="yellow"/>
              </w:rPr>
              <w:t>доц. Сотникова Т.А.</w:t>
            </w:r>
          </w:p>
          <w:p w:rsidR="001530DF" w:rsidRPr="0010410F" w:rsidRDefault="001530DF" w:rsidP="001530DF">
            <w:pPr>
              <w:rPr>
                <w:szCs w:val="20"/>
                <w:highlight w:val="yellow"/>
              </w:rPr>
            </w:pPr>
            <w:r w:rsidRPr="0010410F">
              <w:rPr>
                <w:rFonts w:ascii="Verdana" w:hAnsi="Verdana"/>
                <w:b/>
                <w:sz w:val="14"/>
                <w:szCs w:val="14"/>
                <w:highlight w:val="yellow"/>
              </w:rPr>
              <w:t>С/К «ПОЭЗИЯ И ПЕРЕВОД. ОБЪЕДИНЯЮЩИЙ АЛГОРИТМ»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537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306C2E" w:rsidRDefault="001530DF" w:rsidP="001530D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  <w:highlight w:val="yellow"/>
              </w:rPr>
            </w:pPr>
            <w:r w:rsidRPr="00306C2E">
              <w:rPr>
                <w:rFonts w:ascii="Verdana" w:hAnsi="Verdana"/>
                <w:b/>
                <w:bCs/>
                <w:sz w:val="14"/>
                <w:szCs w:val="14"/>
                <w:highlight w:val="yellow"/>
              </w:rPr>
              <w:t>С/К «ХУДОЖЕСТВЕННЫЙ МИР И.А. БУНИНА»</w:t>
            </w:r>
          </w:p>
          <w:p w:rsidR="001530DF" w:rsidRPr="00696699" w:rsidRDefault="001530DF" w:rsidP="001530DF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306C2E">
              <w:rPr>
                <w:rFonts w:ascii="Verdana" w:hAnsi="Verdana"/>
                <w:bCs/>
                <w:sz w:val="14"/>
                <w:szCs w:val="14"/>
                <w:highlight w:val="yellow"/>
              </w:rPr>
              <w:t>проф. Смирнов В.П.</w:t>
            </w:r>
          </w:p>
          <w:p w:rsidR="001530DF" w:rsidRDefault="001530DF" w:rsidP="001530D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6699">
              <w:rPr>
                <w:rFonts w:ascii="Verdana" w:hAnsi="Verdana"/>
                <w:b/>
                <w:bCs/>
                <w:sz w:val="14"/>
                <w:szCs w:val="14"/>
              </w:rPr>
              <w:t>С/К «ЛИТЕРАТУРНЫЕ ИТОГИ ХХ ВЕКА. ЖАНР «УЕДИНЕННОЕ» В РУССКОЙ ЛИТЕРАТУРЕ»</w:t>
            </w:r>
          </w:p>
          <w:p w:rsidR="001530DF" w:rsidRPr="00F83C1B" w:rsidRDefault="001530DF" w:rsidP="001530DF">
            <w:pPr>
              <w:rPr>
                <w:szCs w:val="20"/>
              </w:rPr>
            </w:pPr>
            <w:r w:rsidRPr="008410E7">
              <w:rPr>
                <w:rFonts w:ascii="Verdana" w:hAnsi="Verdana"/>
                <w:bCs/>
                <w:sz w:val="14"/>
                <w:szCs w:val="14"/>
              </w:rPr>
              <w:t>доц. Федякин С.Р.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393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37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Пт.</w:t>
            </w:r>
            <w:r>
              <w:rPr>
                <w:b/>
                <w:sz w:val="24"/>
              </w:rPr>
              <w:br/>
              <w:t>18:00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1530DF" w:rsidRPr="00A161FC" w:rsidRDefault="001530DF" w:rsidP="001530DF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sz w:val="14"/>
                <w:szCs w:val="14"/>
              </w:rPr>
              <w:t>доц. Соколова И.В.,</w:t>
            </w:r>
          </w:p>
          <w:p w:rsidR="001530DF" w:rsidRPr="00A161FC" w:rsidRDefault="001530DF" w:rsidP="001530DF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161FC">
              <w:rPr>
                <w:rFonts w:ascii="Verdana" w:hAnsi="Verdana"/>
                <w:b w:val="0"/>
                <w:bCs w:val="0"/>
                <w:sz w:val="14"/>
                <w:szCs w:val="14"/>
              </w:rPr>
              <w:t>проф. Шишкова И.А.</w:t>
            </w:r>
          </w:p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sz w:val="14"/>
                <w:szCs w:val="14"/>
              </w:rPr>
              <w:t>(ТАТАРСКИЙ)</w:t>
            </w:r>
          </w:p>
          <w:p w:rsidR="001530DF" w:rsidRDefault="001530DF" w:rsidP="001530DF">
            <w:pPr>
              <w:rPr>
                <w:b/>
                <w:sz w:val="24"/>
              </w:rPr>
            </w:pPr>
            <w:r w:rsidRPr="00A161FC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A161FC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A161FC">
              <w:rPr>
                <w:rFonts w:ascii="Verdana" w:hAnsi="Verdana"/>
                <w:sz w:val="14"/>
                <w:szCs w:val="14"/>
              </w:rPr>
              <w:t xml:space="preserve"> Л.Г.</w:t>
            </w:r>
          </w:p>
        </w:tc>
        <w:tc>
          <w:tcPr>
            <w:tcW w:w="2590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Pr="008D63C7" w:rsidRDefault="001530DF" w:rsidP="001530D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bCs/>
                <w:sz w:val="14"/>
                <w:szCs w:val="14"/>
              </w:rPr>
              <w:t>ИСТОРИЯ ЗАРУБЕЖНОЙ ЛИТЕРАТУРЫ</w:t>
            </w:r>
          </w:p>
          <w:p w:rsidR="001530DF" w:rsidRPr="008D63C7" w:rsidRDefault="001530DF" w:rsidP="001530DF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8D63C7">
              <w:rPr>
                <w:rFonts w:ascii="Verdana" w:hAnsi="Verdana"/>
                <w:b/>
                <w:caps/>
                <w:sz w:val="14"/>
                <w:szCs w:val="14"/>
              </w:rPr>
              <w:t>средние века)</w:t>
            </w:r>
          </w:p>
          <w:p w:rsidR="001530DF" w:rsidRPr="008D63C7" w:rsidRDefault="001530DF" w:rsidP="001530D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1530DF" w:rsidRPr="008D63C7" w:rsidRDefault="001530DF" w:rsidP="001530DF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8D63C7">
              <w:rPr>
                <w:rFonts w:ascii="Verdana" w:hAnsi="Verdana"/>
                <w:b/>
                <w:i/>
                <w:sz w:val="14"/>
                <w:szCs w:val="14"/>
              </w:rPr>
              <w:t>группы:</w:t>
            </w:r>
          </w:p>
          <w:p w:rsidR="001530DF" w:rsidRPr="008D63C7" w:rsidRDefault="001530DF" w:rsidP="001530D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8D63C7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8D63C7">
              <w:rPr>
                <w:rFonts w:ascii="Verdana" w:hAnsi="Verdana"/>
                <w:bCs/>
                <w:sz w:val="14"/>
                <w:szCs w:val="14"/>
              </w:rPr>
              <w:t>Кешокова</w:t>
            </w:r>
            <w:proofErr w:type="spellEnd"/>
            <w:r w:rsidRPr="008D63C7">
              <w:rPr>
                <w:rFonts w:ascii="Verdana" w:hAnsi="Verdana"/>
                <w:bCs/>
                <w:sz w:val="14"/>
                <w:szCs w:val="14"/>
              </w:rPr>
              <w:t xml:space="preserve"> Е.А.</w:t>
            </w:r>
          </w:p>
        </w:tc>
        <w:tc>
          <w:tcPr>
            <w:tcW w:w="2606" w:type="dxa"/>
            <w:gridSpan w:val="2"/>
            <w:vMerge w:val="restart"/>
            <w:shd w:val="clear" w:color="auto" w:fill="CCFFCC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  <w:r w:rsidRPr="007B0906">
              <w:rPr>
                <w:rFonts w:ascii="Verdana" w:hAnsi="Verdana"/>
                <w:b/>
                <w:sz w:val="16"/>
                <w:szCs w:val="14"/>
              </w:rPr>
              <w:t>ЭЛЕКТИВНЫЕ КУРСЫ ПО ФИЗИЧЕСКОЙ КУЛЬТУРЕ И СПОРТУ</w:t>
            </w:r>
            <w:r w:rsidRPr="007B0906">
              <w:rPr>
                <w:rFonts w:ascii="Verdana" w:hAnsi="Verdana"/>
                <w:b/>
                <w:sz w:val="16"/>
                <w:szCs w:val="14"/>
              </w:rPr>
              <w:br/>
            </w:r>
            <w:r w:rsidRPr="007B0906">
              <w:rPr>
                <w:rFonts w:ascii="Verdana" w:hAnsi="Verdana"/>
                <w:sz w:val="14"/>
                <w:szCs w:val="14"/>
              </w:rPr>
              <w:t>ст.пр. Фукс Д.А.</w:t>
            </w: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</w:tr>
      <w:tr w:rsidR="001530DF" w:rsidRPr="00F83C1B" w:rsidTr="00BE3B41">
        <w:trPr>
          <w:cantSplit/>
          <w:trHeight w:val="369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59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ИСТОРИЯ ФИЛОСОФИИ</w:t>
            </w:r>
          </w:p>
          <w:p w:rsidR="001530DF" w:rsidRPr="00696699" w:rsidRDefault="001530DF" w:rsidP="001530D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696699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1530DF" w:rsidRDefault="001530DF" w:rsidP="001530DF">
            <w:pPr>
              <w:rPr>
                <w:b/>
                <w:sz w:val="24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Зимин А.И</w:t>
            </w:r>
          </w:p>
        </w:tc>
        <w:tc>
          <w:tcPr>
            <w:tcW w:w="2606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61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58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</w:tr>
      <w:tr w:rsidR="001530DF" w:rsidRPr="00F83C1B" w:rsidTr="00BE3B41">
        <w:trPr>
          <w:cantSplit/>
          <w:trHeight w:val="369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590" w:type="dxa"/>
            <w:shd w:val="clear" w:color="auto" w:fill="FFCC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606" w:type="dxa"/>
            <w:gridSpan w:val="2"/>
            <w:shd w:val="clear" w:color="auto" w:fill="FFCC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Default="001530DF" w:rsidP="001530DF">
            <w:pPr>
              <w:rPr>
                <w:b/>
                <w:sz w:val="24"/>
              </w:rPr>
            </w:pPr>
          </w:p>
        </w:tc>
      </w:tr>
      <w:tr w:rsidR="001530DF" w:rsidRPr="00F83C1B" w:rsidTr="00186A75">
        <w:trPr>
          <w:cantSplit/>
          <w:trHeight w:val="441"/>
          <w:jc w:val="center"/>
        </w:trPr>
        <w:tc>
          <w:tcPr>
            <w:tcW w:w="15512" w:type="dxa"/>
            <w:gridSpan w:val="8"/>
            <w:shd w:val="clear" w:color="auto" w:fill="auto"/>
            <w:vAlign w:val="center"/>
          </w:tcPr>
          <w:p w:rsidR="001530DF" w:rsidRPr="00026D2D" w:rsidRDefault="001530DF" w:rsidP="001530DF">
            <w:pPr>
              <w:keepNext/>
              <w:rPr>
                <w:b/>
                <w:sz w:val="32"/>
                <w:szCs w:val="32"/>
              </w:rPr>
            </w:pPr>
            <w:r w:rsidRPr="00026D2D">
              <w:rPr>
                <w:b/>
                <w:sz w:val="32"/>
                <w:szCs w:val="32"/>
              </w:rPr>
              <w:t>СУББОТА</w:t>
            </w: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7B433F">
        <w:trPr>
          <w:cantSplit/>
          <w:trHeight w:val="505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2702A3" w:rsidRDefault="001530DF" w:rsidP="001530DF">
            <w:pPr>
              <w:rPr>
                <w:b/>
                <w:sz w:val="24"/>
                <w:highlight w:val="yellow"/>
              </w:rPr>
            </w:pPr>
            <w:r w:rsidRPr="005B215D">
              <w:rPr>
                <w:b/>
                <w:sz w:val="24"/>
              </w:rPr>
              <w:t>Сб.</w:t>
            </w:r>
            <w:r w:rsidRPr="005B215D">
              <w:rPr>
                <w:b/>
                <w:sz w:val="24"/>
              </w:rPr>
              <w:br/>
              <w:t>10:00</w:t>
            </w:r>
            <w:r w:rsidRPr="005B215D">
              <w:rPr>
                <w:b/>
                <w:sz w:val="24"/>
              </w:rPr>
              <w:br/>
              <w:t>11:30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1530DF" w:rsidRPr="00696699" w:rsidRDefault="001530DF" w:rsidP="001530DF">
            <w:pPr>
              <w:pStyle w:val="3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696699">
              <w:rPr>
                <w:rFonts w:ascii="Verdana" w:hAnsi="Verdana"/>
                <w:caps/>
                <w:sz w:val="14"/>
                <w:szCs w:val="14"/>
              </w:rPr>
              <w:t>ИСТОРИЯ ЗАРУБЕЖНОЙ ЛИТЕРАТУРЫ</w:t>
            </w:r>
          </w:p>
          <w:p w:rsidR="001530DF" w:rsidRPr="00696699" w:rsidRDefault="001530DF" w:rsidP="001530DF">
            <w:pPr>
              <w:pStyle w:val="21"/>
              <w:rPr>
                <w:rFonts w:ascii="Verdana" w:hAnsi="Verdana"/>
                <w:caps/>
                <w:sz w:val="14"/>
                <w:szCs w:val="14"/>
              </w:rPr>
            </w:pPr>
            <w:r w:rsidRPr="00696699">
              <w:rPr>
                <w:rFonts w:ascii="Verdana" w:hAnsi="Verdana"/>
                <w:caps/>
                <w:sz w:val="14"/>
                <w:szCs w:val="14"/>
              </w:rPr>
              <w:t xml:space="preserve">(АНТИЧНАЯ ЛИТЕРАТУРА, </w:t>
            </w:r>
            <w:r w:rsidRPr="00696699">
              <w:rPr>
                <w:rFonts w:ascii="Verdana" w:hAnsi="Verdana"/>
                <w:sz w:val="14"/>
                <w:szCs w:val="14"/>
              </w:rPr>
              <w:t>ч</w:t>
            </w:r>
            <w:r w:rsidRPr="00696699">
              <w:rPr>
                <w:rFonts w:ascii="Verdana" w:hAnsi="Verdana"/>
                <w:caps/>
                <w:sz w:val="14"/>
                <w:szCs w:val="14"/>
              </w:rPr>
              <w:t>.1)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bCs/>
                <w:sz w:val="14"/>
                <w:szCs w:val="14"/>
              </w:rPr>
              <w:t>доц. Гвоздева Т.Б</w:t>
            </w:r>
            <w:r w:rsidRPr="00696699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8" w:type="dxa"/>
            <w:gridSpan w:val="2"/>
            <w:vMerge w:val="restart"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1530DF" w:rsidRPr="00C26AB7" w:rsidRDefault="001530DF" w:rsidP="001530DF">
            <w:pPr>
              <w:rPr>
                <w:rFonts w:ascii="Verdana" w:hAnsi="Verdana" w:cs="Tahoma"/>
                <w:bCs/>
                <w:sz w:val="15"/>
                <w:szCs w:val="15"/>
              </w:rPr>
            </w:pPr>
          </w:p>
        </w:tc>
        <w:tc>
          <w:tcPr>
            <w:tcW w:w="2613" w:type="dxa"/>
            <w:vMerge w:val="restart"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403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vMerge/>
            <w:shd w:val="clear" w:color="auto" w:fill="CCFFCC"/>
            <w:vAlign w:val="center"/>
          </w:tcPr>
          <w:p w:rsidR="001530DF" w:rsidRPr="001F0462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32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5B3682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186A75">
        <w:trPr>
          <w:cantSplit/>
          <w:trHeight w:val="527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  <w:t>12:00</w:t>
            </w:r>
            <w:r>
              <w:rPr>
                <w:b/>
                <w:sz w:val="24"/>
              </w:rPr>
              <w:br/>
              <w:t>13:30</w:t>
            </w:r>
          </w:p>
        </w:tc>
        <w:tc>
          <w:tcPr>
            <w:tcW w:w="2397" w:type="dxa"/>
            <w:vMerge w:val="restart"/>
            <w:shd w:val="clear" w:color="auto" w:fill="CCFFCC"/>
            <w:vAlign w:val="center"/>
          </w:tcPr>
          <w:p w:rsidR="001530DF" w:rsidRPr="00B07B14" w:rsidRDefault="001530DF" w:rsidP="001530D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07B14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1530DF" w:rsidRPr="00F83C1B" w:rsidRDefault="001530DF" w:rsidP="001530DF">
            <w:pPr>
              <w:rPr>
                <w:bCs/>
                <w:szCs w:val="20"/>
              </w:rPr>
            </w:pPr>
            <w:r w:rsidRPr="00696699">
              <w:rPr>
                <w:rFonts w:ascii="Verdana" w:hAnsi="Verdana"/>
                <w:sz w:val="14"/>
                <w:szCs w:val="14"/>
              </w:rPr>
              <w:t>проф. Гвоздева И.А.</w:t>
            </w: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5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5B3682" w:rsidRDefault="001530DF" w:rsidP="001530DF">
            <w:pPr>
              <w:rPr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  <w:t>14:00</w:t>
            </w:r>
            <w:r>
              <w:rPr>
                <w:b/>
                <w:sz w:val="24"/>
              </w:rPr>
              <w:br/>
              <w:t>15:30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keepNext/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5B3682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  <w:t>16:00</w:t>
            </w:r>
            <w:r>
              <w:rPr>
                <w:b/>
                <w:sz w:val="24"/>
              </w:rPr>
              <w:br/>
              <w:t>17:30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 w:val="restart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  <w:r>
              <w:rPr>
                <w:b/>
                <w:sz w:val="24"/>
              </w:rPr>
              <w:br/>
              <w:t>18:00</w:t>
            </w:r>
            <w:r>
              <w:rPr>
                <w:b/>
                <w:sz w:val="24"/>
              </w:rPr>
              <w:br/>
              <w:t>19:30</w:t>
            </w:r>
          </w:p>
        </w:tc>
        <w:tc>
          <w:tcPr>
            <w:tcW w:w="2397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CCFF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1686" w:type="dxa"/>
            <w:shd w:val="clear" w:color="auto" w:fill="FFFFCC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</w:tr>
      <w:tr w:rsidR="001530DF" w:rsidRPr="00F83C1B" w:rsidTr="00BE3B41">
        <w:trPr>
          <w:cantSplit/>
          <w:trHeight w:val="851"/>
          <w:jc w:val="center"/>
        </w:trPr>
        <w:tc>
          <w:tcPr>
            <w:tcW w:w="1037" w:type="dxa"/>
            <w:vMerge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FFCCFF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  <w:tr w:rsidR="001530DF" w:rsidRPr="00F83C1B" w:rsidTr="00BE3B41">
        <w:trPr>
          <w:cantSplit/>
          <w:trHeight w:hRule="exact" w:val="113"/>
          <w:jc w:val="center"/>
        </w:trPr>
        <w:tc>
          <w:tcPr>
            <w:tcW w:w="103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caps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1530DF" w:rsidRPr="00F83C1B" w:rsidRDefault="001530DF" w:rsidP="001530DF">
            <w:pPr>
              <w:rPr>
                <w:bCs/>
                <w:caps/>
                <w:szCs w:val="20"/>
              </w:rPr>
            </w:pPr>
          </w:p>
        </w:tc>
      </w:tr>
    </w:tbl>
    <w:p w:rsidR="00276401" w:rsidRPr="00F83C1B" w:rsidRDefault="00276401" w:rsidP="00D72C9E">
      <w:pPr>
        <w:tabs>
          <w:tab w:val="left" w:pos="6577"/>
        </w:tabs>
        <w:jc w:val="both"/>
        <w:rPr>
          <w:szCs w:val="20"/>
        </w:rPr>
      </w:pPr>
    </w:p>
    <w:sectPr w:rsidR="00276401" w:rsidRPr="00F83C1B" w:rsidSect="008B0C3D">
      <w:type w:val="continuous"/>
      <w:pgSz w:w="16840" w:h="23808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17B9"/>
    <w:rsid w:val="00000184"/>
    <w:rsid w:val="00000E35"/>
    <w:rsid w:val="00001FEB"/>
    <w:rsid w:val="00002426"/>
    <w:rsid w:val="000024A0"/>
    <w:rsid w:val="00003D8F"/>
    <w:rsid w:val="0000546D"/>
    <w:rsid w:val="00005A49"/>
    <w:rsid w:val="00005E11"/>
    <w:rsid w:val="00006686"/>
    <w:rsid w:val="000104AB"/>
    <w:rsid w:val="00010B88"/>
    <w:rsid w:val="00010BBB"/>
    <w:rsid w:val="00011940"/>
    <w:rsid w:val="0001285A"/>
    <w:rsid w:val="0001294D"/>
    <w:rsid w:val="00012E78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71"/>
    <w:rsid w:val="000262E3"/>
    <w:rsid w:val="00026D2D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599B"/>
    <w:rsid w:val="00047C07"/>
    <w:rsid w:val="00050F24"/>
    <w:rsid w:val="00051266"/>
    <w:rsid w:val="00051AFD"/>
    <w:rsid w:val="0005306C"/>
    <w:rsid w:val="000537EA"/>
    <w:rsid w:val="00053F72"/>
    <w:rsid w:val="00054268"/>
    <w:rsid w:val="000555B7"/>
    <w:rsid w:val="00055C38"/>
    <w:rsid w:val="00060DF3"/>
    <w:rsid w:val="000612F1"/>
    <w:rsid w:val="00061A2D"/>
    <w:rsid w:val="000628C6"/>
    <w:rsid w:val="00062A93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361D"/>
    <w:rsid w:val="000838E4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BAA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2F22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E789C"/>
    <w:rsid w:val="000F056C"/>
    <w:rsid w:val="000F09E3"/>
    <w:rsid w:val="000F2216"/>
    <w:rsid w:val="000F2F0A"/>
    <w:rsid w:val="000F382B"/>
    <w:rsid w:val="000F4C53"/>
    <w:rsid w:val="000F4E98"/>
    <w:rsid w:val="000F5FD2"/>
    <w:rsid w:val="000F67DF"/>
    <w:rsid w:val="000F6987"/>
    <w:rsid w:val="000F7196"/>
    <w:rsid w:val="0010177F"/>
    <w:rsid w:val="00101B7D"/>
    <w:rsid w:val="001035B4"/>
    <w:rsid w:val="0010410F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0D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26AA"/>
    <w:rsid w:val="00174764"/>
    <w:rsid w:val="00174D32"/>
    <w:rsid w:val="00176438"/>
    <w:rsid w:val="00180F7B"/>
    <w:rsid w:val="00181885"/>
    <w:rsid w:val="001835FA"/>
    <w:rsid w:val="00183882"/>
    <w:rsid w:val="00183CBF"/>
    <w:rsid w:val="00184621"/>
    <w:rsid w:val="001849DD"/>
    <w:rsid w:val="00185C3D"/>
    <w:rsid w:val="00186A75"/>
    <w:rsid w:val="00186B23"/>
    <w:rsid w:val="001923D5"/>
    <w:rsid w:val="001928AE"/>
    <w:rsid w:val="00192B16"/>
    <w:rsid w:val="00192FD5"/>
    <w:rsid w:val="00193808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B94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E77E9"/>
    <w:rsid w:val="001E7BD1"/>
    <w:rsid w:val="001F0462"/>
    <w:rsid w:val="001F054A"/>
    <w:rsid w:val="001F1371"/>
    <w:rsid w:val="001F2B24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A47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26C04"/>
    <w:rsid w:val="00230235"/>
    <w:rsid w:val="00230ACC"/>
    <w:rsid w:val="00231EAB"/>
    <w:rsid w:val="002334E5"/>
    <w:rsid w:val="0023472E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2046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02A3"/>
    <w:rsid w:val="00272340"/>
    <w:rsid w:val="002733B6"/>
    <w:rsid w:val="00273D7A"/>
    <w:rsid w:val="00276401"/>
    <w:rsid w:val="00276713"/>
    <w:rsid w:val="00276812"/>
    <w:rsid w:val="00276C1C"/>
    <w:rsid w:val="00276D13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39DB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1997"/>
    <w:rsid w:val="002E2045"/>
    <w:rsid w:val="002E251A"/>
    <w:rsid w:val="002E3DF2"/>
    <w:rsid w:val="002E40F7"/>
    <w:rsid w:val="002E44C6"/>
    <w:rsid w:val="002E4C47"/>
    <w:rsid w:val="002E75A5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06C2E"/>
    <w:rsid w:val="00307CF6"/>
    <w:rsid w:val="00310566"/>
    <w:rsid w:val="00312AD0"/>
    <w:rsid w:val="00313A36"/>
    <w:rsid w:val="00313D8C"/>
    <w:rsid w:val="00316716"/>
    <w:rsid w:val="003178ED"/>
    <w:rsid w:val="00320B80"/>
    <w:rsid w:val="00321778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54E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050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B91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3CB7"/>
    <w:rsid w:val="003C5B39"/>
    <w:rsid w:val="003C5B8D"/>
    <w:rsid w:val="003C62DB"/>
    <w:rsid w:val="003C7B76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1B56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2BC"/>
    <w:rsid w:val="00412A01"/>
    <w:rsid w:val="004178FE"/>
    <w:rsid w:val="00420A89"/>
    <w:rsid w:val="004210E3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7974"/>
    <w:rsid w:val="00491AFB"/>
    <w:rsid w:val="004924ED"/>
    <w:rsid w:val="004935A0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54CF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073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0223"/>
    <w:rsid w:val="005419B2"/>
    <w:rsid w:val="00541D03"/>
    <w:rsid w:val="00543F16"/>
    <w:rsid w:val="0054579E"/>
    <w:rsid w:val="00545A9E"/>
    <w:rsid w:val="005473A2"/>
    <w:rsid w:val="005474D7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0AF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5C81"/>
    <w:rsid w:val="005A60B6"/>
    <w:rsid w:val="005B1BD5"/>
    <w:rsid w:val="005B215D"/>
    <w:rsid w:val="005B2178"/>
    <w:rsid w:val="005B2FA1"/>
    <w:rsid w:val="005B3682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4CE1"/>
    <w:rsid w:val="005D4ED4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31B6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5C90"/>
    <w:rsid w:val="006B691F"/>
    <w:rsid w:val="006B6A1F"/>
    <w:rsid w:val="006B7367"/>
    <w:rsid w:val="006B7A4B"/>
    <w:rsid w:val="006C61E4"/>
    <w:rsid w:val="006C6869"/>
    <w:rsid w:val="006D0461"/>
    <w:rsid w:val="006D0B5B"/>
    <w:rsid w:val="006D203D"/>
    <w:rsid w:val="006D294A"/>
    <w:rsid w:val="006D3820"/>
    <w:rsid w:val="006D3EF7"/>
    <w:rsid w:val="006D4229"/>
    <w:rsid w:val="006D6B55"/>
    <w:rsid w:val="006D6E97"/>
    <w:rsid w:val="006D7CA4"/>
    <w:rsid w:val="006E0FD9"/>
    <w:rsid w:val="006E13E4"/>
    <w:rsid w:val="006E141F"/>
    <w:rsid w:val="006E2ADA"/>
    <w:rsid w:val="006E3D11"/>
    <w:rsid w:val="006E6E16"/>
    <w:rsid w:val="006E7C45"/>
    <w:rsid w:val="006F1380"/>
    <w:rsid w:val="006F3BF6"/>
    <w:rsid w:val="006F3E9B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8B7"/>
    <w:rsid w:val="00717A50"/>
    <w:rsid w:val="00721361"/>
    <w:rsid w:val="00721810"/>
    <w:rsid w:val="00722FC2"/>
    <w:rsid w:val="007235C9"/>
    <w:rsid w:val="0072412E"/>
    <w:rsid w:val="0072472C"/>
    <w:rsid w:val="00727423"/>
    <w:rsid w:val="007307D2"/>
    <w:rsid w:val="00730D1A"/>
    <w:rsid w:val="007319FA"/>
    <w:rsid w:val="007321B7"/>
    <w:rsid w:val="007354E0"/>
    <w:rsid w:val="00735DD0"/>
    <w:rsid w:val="00736909"/>
    <w:rsid w:val="00737955"/>
    <w:rsid w:val="00740F7F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28E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0EA7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570D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0906"/>
    <w:rsid w:val="007B2374"/>
    <w:rsid w:val="007B42F3"/>
    <w:rsid w:val="007B433F"/>
    <w:rsid w:val="007B6392"/>
    <w:rsid w:val="007B794B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478"/>
    <w:rsid w:val="007D5803"/>
    <w:rsid w:val="007D5CD0"/>
    <w:rsid w:val="007D625F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38B"/>
    <w:rsid w:val="007F1EA0"/>
    <w:rsid w:val="007F205A"/>
    <w:rsid w:val="007F26DA"/>
    <w:rsid w:val="007F2B87"/>
    <w:rsid w:val="007F2D7E"/>
    <w:rsid w:val="007F4094"/>
    <w:rsid w:val="007F5AFD"/>
    <w:rsid w:val="007F5EC5"/>
    <w:rsid w:val="007F7FA4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00D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126"/>
    <w:rsid w:val="008249B0"/>
    <w:rsid w:val="00830587"/>
    <w:rsid w:val="00833B02"/>
    <w:rsid w:val="00833B6C"/>
    <w:rsid w:val="008348B2"/>
    <w:rsid w:val="00834995"/>
    <w:rsid w:val="00835E6E"/>
    <w:rsid w:val="00836372"/>
    <w:rsid w:val="00836F9E"/>
    <w:rsid w:val="008410E7"/>
    <w:rsid w:val="00841C56"/>
    <w:rsid w:val="008422B9"/>
    <w:rsid w:val="00842B15"/>
    <w:rsid w:val="008431B7"/>
    <w:rsid w:val="0084394C"/>
    <w:rsid w:val="00843CE6"/>
    <w:rsid w:val="00845A1E"/>
    <w:rsid w:val="00846581"/>
    <w:rsid w:val="00846A18"/>
    <w:rsid w:val="0085168F"/>
    <w:rsid w:val="00852F19"/>
    <w:rsid w:val="00854C10"/>
    <w:rsid w:val="00854C18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5F9E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169"/>
    <w:rsid w:val="00890F1F"/>
    <w:rsid w:val="0089197D"/>
    <w:rsid w:val="00892552"/>
    <w:rsid w:val="008925B4"/>
    <w:rsid w:val="00893EE2"/>
    <w:rsid w:val="00894688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0C3D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D63C7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A5E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2959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17DB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573D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089F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0576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99C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1D3D"/>
    <w:rsid w:val="00AA22FC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4B6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07A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DA2"/>
    <w:rsid w:val="00B02FC2"/>
    <w:rsid w:val="00B03000"/>
    <w:rsid w:val="00B03906"/>
    <w:rsid w:val="00B04152"/>
    <w:rsid w:val="00B0696B"/>
    <w:rsid w:val="00B07B14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36EE5"/>
    <w:rsid w:val="00B40D1C"/>
    <w:rsid w:val="00B421A3"/>
    <w:rsid w:val="00B436F6"/>
    <w:rsid w:val="00B4470A"/>
    <w:rsid w:val="00B44D92"/>
    <w:rsid w:val="00B45394"/>
    <w:rsid w:val="00B46384"/>
    <w:rsid w:val="00B5108E"/>
    <w:rsid w:val="00B51B25"/>
    <w:rsid w:val="00B53214"/>
    <w:rsid w:val="00B5360B"/>
    <w:rsid w:val="00B53FD8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3B41"/>
    <w:rsid w:val="00BE4C2C"/>
    <w:rsid w:val="00BE5F9D"/>
    <w:rsid w:val="00BE65BC"/>
    <w:rsid w:val="00BE6920"/>
    <w:rsid w:val="00BF0849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6AB7"/>
    <w:rsid w:val="00C27E30"/>
    <w:rsid w:val="00C30B45"/>
    <w:rsid w:val="00C31067"/>
    <w:rsid w:val="00C310AC"/>
    <w:rsid w:val="00C312A5"/>
    <w:rsid w:val="00C31496"/>
    <w:rsid w:val="00C31C0C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1364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5D61"/>
    <w:rsid w:val="00C862B3"/>
    <w:rsid w:val="00C8733C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1F5A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0E6A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031"/>
    <w:rsid w:val="00D1480E"/>
    <w:rsid w:val="00D165FD"/>
    <w:rsid w:val="00D172EF"/>
    <w:rsid w:val="00D17A2C"/>
    <w:rsid w:val="00D21B16"/>
    <w:rsid w:val="00D2207D"/>
    <w:rsid w:val="00D2273E"/>
    <w:rsid w:val="00D230FA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2119"/>
    <w:rsid w:val="00D72177"/>
    <w:rsid w:val="00D72C9E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821"/>
    <w:rsid w:val="00DF5C2A"/>
    <w:rsid w:val="00DF5D51"/>
    <w:rsid w:val="00DF7996"/>
    <w:rsid w:val="00E00177"/>
    <w:rsid w:val="00E00E2B"/>
    <w:rsid w:val="00E028B6"/>
    <w:rsid w:val="00E0463F"/>
    <w:rsid w:val="00E050DB"/>
    <w:rsid w:val="00E05C2B"/>
    <w:rsid w:val="00E05C61"/>
    <w:rsid w:val="00E065B9"/>
    <w:rsid w:val="00E069F0"/>
    <w:rsid w:val="00E070B2"/>
    <w:rsid w:val="00E076B0"/>
    <w:rsid w:val="00E07E0B"/>
    <w:rsid w:val="00E10C0B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45F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478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5E28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7E9"/>
    <w:rsid w:val="00EA0A9D"/>
    <w:rsid w:val="00EA19E0"/>
    <w:rsid w:val="00EA21EA"/>
    <w:rsid w:val="00EA3347"/>
    <w:rsid w:val="00EA65B0"/>
    <w:rsid w:val="00EA6AD7"/>
    <w:rsid w:val="00EB25EE"/>
    <w:rsid w:val="00EB2A39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42E7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A8B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457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1C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1B56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BBA"/>
    <w:rsid w:val="00FB2D84"/>
    <w:rsid w:val="00FB455D"/>
    <w:rsid w:val="00FB48B6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0D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8626-9510-4F6B-874D-1D865707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Deplagny</cp:lastModifiedBy>
  <cp:revision>3</cp:revision>
  <cp:lastPrinted>2021-09-28T20:54:00Z</cp:lastPrinted>
  <dcterms:created xsi:type="dcterms:W3CDTF">2021-09-28T20:56:00Z</dcterms:created>
  <dcterms:modified xsi:type="dcterms:W3CDTF">2021-09-28T20:58:00Z</dcterms:modified>
</cp:coreProperties>
</file>