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350"/>
        <w:gridCol w:w="4011"/>
        <w:gridCol w:w="4070"/>
        <w:gridCol w:w="4242"/>
        <w:gridCol w:w="3957"/>
        <w:gridCol w:w="3957"/>
      </w:tblGrid>
      <w:tr w:rsidR="00654324" w:rsidRPr="00FE4301" w:rsidTr="00FE4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tcW w:w="140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70F0" w:rsidRPr="00FE4301" w:rsidRDefault="00575E7A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28"/>
                <w:szCs w:val="28"/>
              </w:rPr>
              <w:t>Утверждаю</w:t>
            </w:r>
          </w:p>
          <w:p w:rsidR="00C714E7" w:rsidRPr="00FE4301" w:rsidRDefault="009970F0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28"/>
                <w:szCs w:val="28"/>
              </w:rPr>
              <w:t xml:space="preserve">ректор, проф. </w:t>
            </w:r>
            <w:proofErr w:type="spellStart"/>
            <w:r w:rsidR="00575E7A" w:rsidRPr="00FE4301">
              <w:rPr>
                <w:b w:val="0"/>
                <w:sz w:val="28"/>
                <w:szCs w:val="28"/>
              </w:rPr>
              <w:t>А.Н</w:t>
            </w:r>
            <w:proofErr w:type="spellEnd"/>
            <w:r w:rsidR="00575E7A" w:rsidRPr="00FE4301">
              <w:rPr>
                <w:b w:val="0"/>
                <w:sz w:val="28"/>
                <w:szCs w:val="28"/>
              </w:rPr>
              <w:t xml:space="preserve">. </w:t>
            </w:r>
            <w:r w:rsidR="0094461A" w:rsidRPr="00FE4301">
              <w:rPr>
                <w:b w:val="0"/>
                <w:sz w:val="28"/>
                <w:szCs w:val="28"/>
              </w:rPr>
              <w:t>Варламов</w:t>
            </w:r>
            <w:bookmarkStart w:id="0" w:name="_GoBack"/>
            <w:bookmarkEnd w:id="0"/>
          </w:p>
          <w:p w:rsidR="009970F0" w:rsidRPr="00FE4301" w:rsidRDefault="00D13291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28"/>
                <w:szCs w:val="28"/>
              </w:rPr>
              <w:t>30.11.2020</w:t>
            </w:r>
            <w:r w:rsidR="00575E7A" w:rsidRPr="00FE4301">
              <w:rPr>
                <w:b w:val="0"/>
                <w:sz w:val="28"/>
                <w:szCs w:val="28"/>
              </w:rPr>
              <w:t xml:space="preserve"> </w:t>
            </w:r>
            <w:r w:rsidR="00C714E7" w:rsidRPr="00FE4301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592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70F0" w:rsidRPr="00FE4301" w:rsidRDefault="00FE4301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36"/>
                <w:szCs w:val="36"/>
              </w:rPr>
              <w:t>РАСПИСАНИЕ ЗАЧЁТНОЙ СЕССИИ</w:t>
            </w:r>
            <w:r w:rsidR="00575E7A" w:rsidRPr="00FE4301">
              <w:rPr>
                <w:b w:val="0"/>
                <w:sz w:val="28"/>
                <w:szCs w:val="28"/>
              </w:rPr>
              <w:br/>
            </w:r>
            <w:r w:rsidR="003404CD" w:rsidRPr="00FE4301">
              <w:rPr>
                <w:b w:val="0"/>
                <w:sz w:val="28"/>
                <w:szCs w:val="28"/>
              </w:rPr>
              <w:t xml:space="preserve">с </w:t>
            </w:r>
            <w:r w:rsidR="006F071A" w:rsidRPr="00FE4301">
              <w:rPr>
                <w:b w:val="0"/>
                <w:sz w:val="28"/>
                <w:szCs w:val="28"/>
              </w:rPr>
              <w:t>2</w:t>
            </w:r>
            <w:r w:rsidR="00FC3604" w:rsidRPr="00FE4301">
              <w:rPr>
                <w:b w:val="0"/>
                <w:sz w:val="28"/>
                <w:szCs w:val="28"/>
              </w:rPr>
              <w:t>5</w:t>
            </w:r>
            <w:r w:rsidR="009970F0" w:rsidRPr="00FE4301">
              <w:rPr>
                <w:b w:val="0"/>
                <w:sz w:val="28"/>
                <w:szCs w:val="28"/>
              </w:rPr>
              <w:t xml:space="preserve"> </w:t>
            </w:r>
            <w:r w:rsidR="00DF138C" w:rsidRPr="00FE4301">
              <w:rPr>
                <w:b w:val="0"/>
                <w:sz w:val="28"/>
                <w:szCs w:val="28"/>
              </w:rPr>
              <w:t xml:space="preserve">декабря </w:t>
            </w:r>
            <w:r w:rsidR="009970F0" w:rsidRPr="00FE4301">
              <w:rPr>
                <w:b w:val="0"/>
                <w:sz w:val="28"/>
                <w:szCs w:val="28"/>
              </w:rPr>
              <w:t xml:space="preserve">по </w:t>
            </w:r>
            <w:r w:rsidR="001661D1" w:rsidRPr="00FE4301">
              <w:rPr>
                <w:b w:val="0"/>
                <w:sz w:val="28"/>
                <w:szCs w:val="28"/>
              </w:rPr>
              <w:t>2</w:t>
            </w:r>
            <w:r w:rsidR="00D13291" w:rsidRPr="00FE4301">
              <w:rPr>
                <w:b w:val="0"/>
                <w:sz w:val="28"/>
                <w:szCs w:val="28"/>
              </w:rPr>
              <w:t>9</w:t>
            </w:r>
            <w:r w:rsidR="009970F0" w:rsidRPr="00FE4301">
              <w:rPr>
                <w:b w:val="0"/>
                <w:sz w:val="28"/>
                <w:szCs w:val="28"/>
              </w:rPr>
              <w:t xml:space="preserve"> </w:t>
            </w:r>
            <w:r w:rsidR="00AF01EE" w:rsidRPr="00FE4301">
              <w:rPr>
                <w:b w:val="0"/>
                <w:sz w:val="28"/>
                <w:szCs w:val="28"/>
              </w:rPr>
              <w:t>декабря</w:t>
            </w:r>
            <w:r w:rsidR="009970F0" w:rsidRPr="00FE4301">
              <w:rPr>
                <w:b w:val="0"/>
                <w:sz w:val="28"/>
                <w:szCs w:val="28"/>
              </w:rPr>
              <w:t xml:space="preserve"> 20</w:t>
            </w:r>
            <w:r w:rsidR="00D13291" w:rsidRPr="00FE4301">
              <w:rPr>
                <w:b w:val="0"/>
                <w:sz w:val="28"/>
                <w:szCs w:val="28"/>
              </w:rPr>
              <w:t>20</w:t>
            </w:r>
            <w:r w:rsidR="009970F0" w:rsidRPr="00FE4301">
              <w:rPr>
                <w:b w:val="0"/>
                <w:sz w:val="28"/>
                <w:szCs w:val="28"/>
              </w:rPr>
              <w:t xml:space="preserve"> года</w:t>
            </w:r>
          </w:p>
          <w:p w:rsidR="009970F0" w:rsidRPr="00FE4301" w:rsidRDefault="00AF01EE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28"/>
                <w:szCs w:val="28"/>
              </w:rPr>
              <w:t>1</w:t>
            </w:r>
            <w:r w:rsidR="009970F0" w:rsidRPr="00FE4301">
              <w:rPr>
                <w:b w:val="0"/>
                <w:sz w:val="28"/>
                <w:szCs w:val="28"/>
              </w:rPr>
              <w:t xml:space="preserve"> СЕМЕСТР 20</w:t>
            </w:r>
            <w:r w:rsidR="00D13291" w:rsidRPr="00FE4301">
              <w:rPr>
                <w:b w:val="0"/>
                <w:sz w:val="28"/>
                <w:szCs w:val="28"/>
              </w:rPr>
              <w:t>20-2021</w:t>
            </w:r>
            <w:r w:rsidR="009970F0" w:rsidRPr="00FE4301">
              <w:rPr>
                <w:b w:val="0"/>
                <w:sz w:val="28"/>
                <w:szCs w:val="28"/>
              </w:rPr>
              <w:t xml:space="preserve"> уч</w:t>
            </w:r>
            <w:r w:rsidR="00575E7A" w:rsidRPr="00FE4301">
              <w:rPr>
                <w:b w:val="0"/>
                <w:sz w:val="28"/>
                <w:szCs w:val="28"/>
              </w:rPr>
              <w:t>ебного года</w:t>
            </w:r>
          </w:p>
          <w:p w:rsidR="00654324" w:rsidRPr="00FE4301" w:rsidRDefault="009970F0" w:rsidP="00FE4301">
            <w:pPr>
              <w:jc w:val="center"/>
              <w:rPr>
                <w:b w:val="0"/>
                <w:sz w:val="28"/>
                <w:szCs w:val="28"/>
              </w:rPr>
            </w:pPr>
            <w:r w:rsidRPr="00FE4301">
              <w:rPr>
                <w:b w:val="0"/>
                <w:sz w:val="28"/>
                <w:szCs w:val="28"/>
              </w:rPr>
              <w:t>специалисты (литературная работа)</w:t>
            </w:r>
          </w:p>
        </w:tc>
      </w:tr>
      <w:tr w:rsidR="00FE4301" w:rsidRPr="00FE4301" w:rsidTr="00FE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520" w:type="pct"/>
            <w:tcBorders>
              <w:top w:val="nil"/>
            </w:tcBorders>
            <w:vAlign w:val="center"/>
          </w:tcPr>
          <w:p w:rsidR="001876C5" w:rsidRPr="00FE4301" w:rsidRDefault="001876C5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nil"/>
            </w:tcBorders>
            <w:vAlign w:val="center"/>
          </w:tcPr>
          <w:p w:rsidR="001876C5" w:rsidRPr="00FE4301" w:rsidRDefault="005D1D7D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901" w:type="pct"/>
            <w:tcBorders>
              <w:top w:val="nil"/>
            </w:tcBorders>
            <w:vAlign w:val="center"/>
          </w:tcPr>
          <w:p w:rsidR="001876C5" w:rsidRPr="00FE4301" w:rsidRDefault="005D1D7D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:rsidR="001876C5" w:rsidRPr="00FE4301" w:rsidRDefault="005D1D7D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876" w:type="pct"/>
            <w:tcBorders>
              <w:top w:val="nil"/>
            </w:tcBorders>
            <w:vAlign w:val="center"/>
          </w:tcPr>
          <w:p w:rsidR="001876C5" w:rsidRPr="00FE4301" w:rsidRDefault="005D1D7D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4 КУРС</w:t>
            </w:r>
          </w:p>
        </w:tc>
        <w:tc>
          <w:tcPr>
            <w:tcW w:w="875" w:type="pct"/>
            <w:tcBorders>
              <w:top w:val="nil"/>
            </w:tcBorders>
            <w:vAlign w:val="center"/>
          </w:tcPr>
          <w:p w:rsidR="001876C5" w:rsidRPr="00FE4301" w:rsidRDefault="005D1D7D" w:rsidP="00FE43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5 КУРС</w:t>
            </w:r>
          </w:p>
        </w:tc>
      </w:tr>
      <w:tr w:rsidR="0026556D" w:rsidRPr="00FE4301" w:rsidTr="002655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0" w:type="pct"/>
          </w:tcPr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25 декабря,</w:t>
            </w:r>
          </w:p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пятница</w:t>
            </w:r>
          </w:p>
        </w:tc>
        <w:tc>
          <w:tcPr>
            <w:tcW w:w="888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СЕМИНАР ПО СОВРЕМЕННОЙ РУССКОЙ ЛИТЕРАТУРЕ</w:t>
            </w:r>
          </w:p>
          <w:p w:rsidR="00086890" w:rsidRPr="00FE4301" w:rsidRDefault="00FE4301" w:rsidP="00FE4301">
            <w:hyperlink r:id="rId5" w:anchor="section-1" w:history="1">
              <w:r w:rsidR="00086890" w:rsidRPr="00FE4301">
                <w:rPr>
                  <w:rStyle w:val="a6"/>
                </w:rPr>
                <w:t xml:space="preserve">доц. Дмитренко </w:t>
              </w:r>
              <w:proofErr w:type="spellStart"/>
              <w:r w:rsidR="00086890" w:rsidRPr="00FE4301">
                <w:rPr>
                  <w:rStyle w:val="a6"/>
                </w:rPr>
                <w:t>С.Ф</w:t>
              </w:r>
              <w:proofErr w:type="spellEnd"/>
              <w:r w:rsidR="00086890" w:rsidRPr="00FE4301">
                <w:rPr>
                  <w:rStyle w:val="a6"/>
                </w:rPr>
                <w:t>.</w:t>
              </w:r>
            </w:hyperlink>
          </w:p>
          <w:p w:rsidR="00086890" w:rsidRPr="00FE4301" w:rsidRDefault="00FE4301" w:rsidP="00FE4301">
            <w:hyperlink r:id="rId6" w:anchor="section-1" w:history="1">
              <w:r w:rsidR="00086890" w:rsidRPr="00FE4301">
                <w:rPr>
                  <w:rStyle w:val="a6"/>
                </w:rPr>
                <w:t xml:space="preserve">ст.пр. Кожухаров </w:t>
              </w:r>
              <w:proofErr w:type="spellStart"/>
              <w:r w:rsidR="00086890" w:rsidRPr="00FE4301">
                <w:rPr>
                  <w:rStyle w:val="a6"/>
                </w:rPr>
                <w:t>Р.Р</w:t>
              </w:r>
              <w:proofErr w:type="spellEnd"/>
              <w:r w:rsidR="00086890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FE4301" w:rsidP="00FE4301">
            <w:hyperlink r:id="rId7" w:anchor="section-1" w:history="1">
              <w:r w:rsidR="00086890" w:rsidRPr="00FE4301">
                <w:rPr>
                  <w:rStyle w:val="a6"/>
                </w:rPr>
                <w:t>доц. Панфилов А.М.</w:t>
              </w:r>
            </w:hyperlink>
          </w:p>
          <w:p w:rsidR="00086890" w:rsidRPr="00FE4301" w:rsidRDefault="00086890" w:rsidP="00FE4301"/>
          <w:p w:rsidR="00564F22" w:rsidRPr="00FE4301" w:rsidRDefault="00564F22" w:rsidP="00FE4301">
            <w:r w:rsidRPr="00FE4301">
              <w:t>12:00</w:t>
            </w:r>
          </w:p>
          <w:p w:rsidR="00564F22" w:rsidRPr="00FE4301" w:rsidRDefault="00564F22" w:rsidP="00FE4301">
            <w:r w:rsidRPr="00FE4301">
              <w:t>ИНОСТРАННЫЙ ЯЗЫК</w:t>
            </w:r>
          </w:p>
          <w:p w:rsidR="00564F22" w:rsidRPr="00FE4301" w:rsidRDefault="00FE4301" w:rsidP="00FE4301">
            <w:hyperlink r:id="rId8" w:anchor="section-1" w:history="1">
              <w:r w:rsidR="00564F22" w:rsidRPr="00FE4301">
                <w:rPr>
                  <w:rStyle w:val="a6"/>
                </w:rPr>
                <w:t xml:space="preserve">ст.пр. Артамонова </w:t>
              </w:r>
              <w:proofErr w:type="spellStart"/>
              <w:r w:rsidR="00564F22" w:rsidRPr="00FE4301">
                <w:rPr>
                  <w:rStyle w:val="a6"/>
                </w:rPr>
                <w:t>К.Г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9" w:anchor="section-2" w:history="1">
              <w:r w:rsidR="00564F22" w:rsidRPr="00FE4301">
                <w:rPr>
                  <w:rStyle w:val="a6"/>
                </w:rPr>
                <w:t xml:space="preserve">доц. Болгова </w:t>
              </w:r>
              <w:proofErr w:type="spellStart"/>
              <w:r w:rsidR="00564F22" w:rsidRPr="00FE4301">
                <w:rPr>
                  <w:rStyle w:val="a6"/>
                </w:rPr>
                <w:t>О.В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0" w:anchor="section-1" w:history="1">
              <w:r w:rsidR="00564F22" w:rsidRPr="00FE4301">
                <w:rPr>
                  <w:rStyle w:val="a6"/>
                </w:rPr>
                <w:t xml:space="preserve">доц. Гладилин </w:t>
              </w:r>
              <w:proofErr w:type="spellStart"/>
              <w:r w:rsidR="00564F22" w:rsidRPr="00FE4301">
                <w:rPr>
                  <w:rStyle w:val="a6"/>
                </w:rPr>
                <w:t>Н.В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1" w:anchor="section-1" w:history="1">
              <w:r w:rsidR="00564F22" w:rsidRPr="00FE4301">
                <w:rPr>
                  <w:rStyle w:val="a6"/>
                </w:rPr>
                <w:t xml:space="preserve">ст.пр. Муратова </w:t>
              </w:r>
              <w:proofErr w:type="spellStart"/>
              <w:r w:rsidR="00564F22" w:rsidRPr="00FE4301">
                <w:rPr>
                  <w:rStyle w:val="a6"/>
                </w:rPr>
                <w:t>Я.Ю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2" w:anchor="section-1" w:history="1">
              <w:r w:rsidR="00564F22" w:rsidRPr="00FE4301">
                <w:rPr>
                  <w:rStyle w:val="a6"/>
                </w:rPr>
                <w:t xml:space="preserve">доц. Соколова </w:t>
              </w:r>
              <w:proofErr w:type="spellStart"/>
              <w:r w:rsidR="00564F22" w:rsidRPr="00FE4301">
                <w:rPr>
                  <w:rStyle w:val="a6"/>
                </w:rPr>
                <w:t>И.В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3" w:anchor="section-2" w:history="1">
              <w:r w:rsidR="00564F22" w:rsidRPr="00FE4301">
                <w:rPr>
                  <w:rStyle w:val="a6"/>
                </w:rPr>
                <w:t xml:space="preserve">проф. Шишкова </w:t>
              </w:r>
              <w:proofErr w:type="spellStart"/>
              <w:r w:rsidR="00564F22" w:rsidRPr="00FE4301">
                <w:rPr>
                  <w:rStyle w:val="a6"/>
                </w:rPr>
                <w:t>И.А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4" w:anchor="section-1" w:history="1">
              <w:r w:rsidR="00564F22" w:rsidRPr="00FE4301">
                <w:rPr>
                  <w:rStyle w:val="a6"/>
                </w:rPr>
                <w:t xml:space="preserve">ст.пр. Трубина </w:t>
              </w:r>
              <w:proofErr w:type="spellStart"/>
              <w:r w:rsidR="00564F22" w:rsidRPr="00FE4301">
                <w:rPr>
                  <w:rStyle w:val="a6"/>
                </w:rPr>
                <w:t>М.В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15" w:anchor="section-1" w:history="1">
              <w:r w:rsidR="00564F22" w:rsidRPr="00FE4301">
                <w:rPr>
                  <w:rStyle w:val="a6"/>
                </w:rPr>
                <w:t xml:space="preserve">ст.пр. Яковлева </w:t>
              </w:r>
              <w:proofErr w:type="spellStart"/>
              <w:r w:rsidR="00564F22" w:rsidRPr="00FE4301">
                <w:rPr>
                  <w:rStyle w:val="a6"/>
                </w:rPr>
                <w:t>Н.В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</w:t>
            </w:r>
            <w:r w:rsidR="00B23AA4" w:rsidRPr="00FE4301">
              <w:t>5</w:t>
            </w:r>
            <w:r w:rsidRPr="00FE4301">
              <w:t>:00</w:t>
            </w:r>
          </w:p>
          <w:p w:rsidR="00564F22" w:rsidRPr="00FE4301" w:rsidRDefault="00564F22" w:rsidP="00FE4301">
            <w:r w:rsidRPr="00FE4301">
              <w:t>БЕЗОПАСНОСТЬ ЖИЗНЕДЕЯТЕЛЬНОСТИ</w:t>
            </w:r>
          </w:p>
          <w:p w:rsidR="00564F22" w:rsidRPr="00FE4301" w:rsidRDefault="00FE4301" w:rsidP="00FE4301">
            <w:hyperlink r:id="rId16" w:anchor="section-1" w:history="1">
              <w:r w:rsidR="00564F22" w:rsidRPr="00FE4301">
                <w:rPr>
                  <w:rStyle w:val="a6"/>
                </w:rPr>
                <w:t xml:space="preserve">ст.пр. Фукс </w:t>
              </w:r>
              <w:proofErr w:type="spellStart"/>
              <w:r w:rsidR="00564F22" w:rsidRPr="00FE4301">
                <w:rPr>
                  <w:rStyle w:val="a6"/>
                </w:rPr>
                <w:t>Д.А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01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C80659" w:rsidP="00FE4301">
            <w:r w:rsidRPr="00FE4301"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3504BF" wp14:editId="5A03F21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1496060</wp:posOffset>
                      </wp:positionV>
                      <wp:extent cx="0" cy="0"/>
                      <wp:effectExtent l="10795" t="6985" r="8255" b="1206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OqDz4PbAAAACwEAAA8AAABkcnMvZG93bnJldi54bWxMj0FPwzAMhe9I/IfISFwmltCJgUrTCQG9&#10;cWGAuHqNaSsap2uyrfDrMQIJbvbz0/P3itXke7WnMXaBLZzPDSjiOriOGwvPT9XZFaiYkB32gcnC&#10;B0VYlcdHBeYuHPiR9uvUKAnhmKOFNqUh1zrWLXmM8zAQy+0tjB6TrGOj3YgHCfe9zoxZao8dy4cW&#10;B7ptqX5f77yFWL3Qtvqc1TPzumgCZdu7h3u09vRkurkGlWhKf2b4xhd0KIVpE3bsouotZJdGuiQZ&#10;FhdLUOL4UTa/ii4L/b9D+QUAAP//AwBQSwECLQAUAAYACAAAACEAtoM4kv4AAADhAQAAEwAAAAAA&#10;AAAAAAAAAAAAAAAAW0NvbnRlbnRfVHlwZXNdLnhtbFBLAQItABQABgAIAAAAIQA4/SH/1gAAAJQB&#10;AAALAAAAAAAAAAAAAAAAAC8BAABfcmVscy8ucmVsc1BLAQItABQABgAIAAAAIQDm9EpJDQIAACME&#10;AAAOAAAAAAAAAAAAAAAAAC4CAABkcnMvZTJvRG9jLnhtbFBLAQItABQABgAIAAAAIQDqg8+D2wAA&#10;AAsBAAAPAAAAAAAAAAAAAAAAAGcEAABkcnMvZG93bnJldi54bWxQSwUGAAAAAAQABADzAAAAbwUA&#10;AAAA&#10;"/>
                  </w:pict>
                </mc:Fallback>
              </mc:AlternateContent>
            </w:r>
            <w:r w:rsidR="00564F22" w:rsidRPr="00FE4301">
              <w:t>ИСТОРИЯ РУССКОГО ЯЗЫКА</w:t>
            </w:r>
          </w:p>
          <w:p w:rsidR="00564F22" w:rsidRPr="00FE4301" w:rsidRDefault="00FE4301" w:rsidP="00FE4301">
            <w:hyperlink r:id="rId17" w:anchor="section-1" w:history="1">
              <w:r w:rsidR="00564F22" w:rsidRPr="00FE4301">
                <w:rPr>
                  <w:rStyle w:val="a6"/>
                </w:rPr>
                <w:t xml:space="preserve">проф. Иванова </w:t>
              </w:r>
              <w:proofErr w:type="spellStart"/>
              <w:r w:rsidR="00564F22" w:rsidRPr="00FE4301">
                <w:rPr>
                  <w:rStyle w:val="a6"/>
                </w:rPr>
                <w:t>М.В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ИСТОРИЯ ФИЛОСОФИИ</w:t>
            </w:r>
          </w:p>
          <w:p w:rsidR="00564F22" w:rsidRPr="00FE4301" w:rsidRDefault="00FE4301" w:rsidP="00FE4301">
            <w:hyperlink r:id="rId18" w:anchor="section-1" w:history="1">
              <w:r w:rsidR="00564F22" w:rsidRPr="00FE4301">
                <w:rPr>
                  <w:rStyle w:val="a6"/>
                </w:rPr>
                <w:t xml:space="preserve">доц. Зайцева </w:t>
              </w:r>
              <w:proofErr w:type="spellStart"/>
              <w:r w:rsidR="00564F22" w:rsidRPr="00FE4301">
                <w:rPr>
                  <w:rStyle w:val="a6"/>
                </w:rPr>
                <w:t>О.В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ИНОСТРАННЫЙ ЯЗЫК</w:t>
            </w:r>
          </w:p>
          <w:p w:rsidR="00564F22" w:rsidRPr="00FE4301" w:rsidRDefault="00FE4301" w:rsidP="00FE4301">
            <w:hyperlink r:id="rId19" w:anchor="section-1" w:history="1">
              <w:r w:rsidR="00564F22" w:rsidRPr="00FE4301">
                <w:rPr>
                  <w:rStyle w:val="a6"/>
                </w:rPr>
                <w:t xml:space="preserve">ст.пр. Артамонова </w:t>
              </w:r>
              <w:proofErr w:type="spellStart"/>
              <w:r w:rsidR="00564F22" w:rsidRPr="00FE4301">
                <w:rPr>
                  <w:rStyle w:val="a6"/>
                </w:rPr>
                <w:t>К.Г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12426F" w:rsidP="00FE4301">
            <w:pPr>
              <w:rPr>
                <w:rStyle w:val="a6"/>
              </w:rPr>
            </w:pPr>
            <w:r w:rsidRPr="00FE4301">
              <w:fldChar w:fldCharType="begin"/>
            </w:r>
            <w:r w:rsidRPr="00FE4301">
              <w:instrText xml:space="preserve"> HYPERLINK "https://sdo.litinstitut.ru/course/view.php?id=451" \l "section-2" </w:instrText>
            </w:r>
            <w:r w:rsidRPr="00FE4301">
              <w:fldChar w:fldCharType="separate"/>
            </w:r>
            <w:r w:rsidR="00564F22" w:rsidRPr="00FE4301">
              <w:rPr>
                <w:rStyle w:val="a6"/>
              </w:rPr>
              <w:t xml:space="preserve">доц. Болгова </w:t>
            </w:r>
            <w:proofErr w:type="spellStart"/>
            <w:r w:rsidR="00564F22" w:rsidRPr="00FE4301">
              <w:rPr>
                <w:rStyle w:val="a6"/>
              </w:rPr>
              <w:t>О.В</w:t>
            </w:r>
            <w:proofErr w:type="spellEnd"/>
            <w:r w:rsidR="00564F22" w:rsidRPr="00FE4301">
              <w:rPr>
                <w:rStyle w:val="a6"/>
              </w:rPr>
              <w:t>.</w:t>
            </w:r>
          </w:p>
          <w:p w:rsidR="00564F22" w:rsidRPr="00FE4301" w:rsidRDefault="0012426F" w:rsidP="00FE4301">
            <w:r w:rsidRPr="00FE4301">
              <w:fldChar w:fldCharType="end"/>
            </w:r>
            <w:hyperlink r:id="rId20" w:anchor="section-1" w:history="1">
              <w:r w:rsidR="00564F22" w:rsidRPr="00FE4301">
                <w:rPr>
                  <w:rStyle w:val="a6"/>
                </w:rPr>
                <w:t xml:space="preserve">доц. Гладилин </w:t>
              </w:r>
              <w:proofErr w:type="spellStart"/>
              <w:r w:rsidR="00564F22" w:rsidRPr="00FE4301">
                <w:rPr>
                  <w:rStyle w:val="a6"/>
                </w:rPr>
                <w:t>Н.В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1" w:anchor="section-1" w:history="1">
              <w:r w:rsidR="00564F22" w:rsidRPr="00FE4301">
                <w:rPr>
                  <w:rStyle w:val="a6"/>
                </w:rPr>
                <w:t xml:space="preserve">доц. Горячева </w:t>
              </w:r>
              <w:proofErr w:type="spellStart"/>
              <w:r w:rsidR="00564F22" w:rsidRPr="00FE4301">
                <w:rPr>
                  <w:rStyle w:val="a6"/>
                </w:rPr>
                <w:t>М.О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2" w:anchor="section-1" w:history="1">
              <w:r w:rsidR="00564F22" w:rsidRPr="00FE4301">
                <w:rPr>
                  <w:rStyle w:val="a6"/>
                </w:rPr>
                <w:t xml:space="preserve">ст.пр. Королева </w:t>
              </w:r>
              <w:proofErr w:type="spellStart"/>
              <w:r w:rsidR="00564F22" w:rsidRPr="00FE4301">
                <w:rPr>
                  <w:rStyle w:val="a6"/>
                </w:rPr>
                <w:t>М.В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3" w:anchor="section-1" w:history="1">
              <w:r w:rsidR="00564F22" w:rsidRPr="00FE4301">
                <w:rPr>
                  <w:rStyle w:val="a6"/>
                </w:rPr>
                <w:t xml:space="preserve">ст.пр. Муратова </w:t>
              </w:r>
              <w:proofErr w:type="spellStart"/>
              <w:r w:rsidR="00564F22" w:rsidRPr="00FE4301">
                <w:rPr>
                  <w:rStyle w:val="a6"/>
                </w:rPr>
                <w:t>Я.Ю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4" w:anchor="section-1" w:history="1">
              <w:r w:rsidR="00564F22" w:rsidRPr="00FE4301">
                <w:rPr>
                  <w:rStyle w:val="a6"/>
                </w:rPr>
                <w:t xml:space="preserve">доц. Соколова </w:t>
              </w:r>
              <w:proofErr w:type="spellStart"/>
              <w:r w:rsidR="00564F22" w:rsidRPr="00FE4301">
                <w:rPr>
                  <w:rStyle w:val="a6"/>
                </w:rPr>
                <w:t>И.В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5" w:anchor="section-2" w:history="1">
              <w:r w:rsidR="00564F22" w:rsidRPr="00FE4301">
                <w:rPr>
                  <w:rStyle w:val="a6"/>
                </w:rPr>
                <w:t xml:space="preserve">проф. Шишкова </w:t>
              </w:r>
              <w:proofErr w:type="spellStart"/>
              <w:r w:rsidR="00564F22" w:rsidRPr="00FE4301">
                <w:rPr>
                  <w:rStyle w:val="a6"/>
                </w:rPr>
                <w:t>И.А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26" w:anchor="section-1" w:history="1">
              <w:r w:rsidR="00564F22" w:rsidRPr="00FE4301">
                <w:rPr>
                  <w:rStyle w:val="a6"/>
                </w:rPr>
                <w:t xml:space="preserve">ст.пр. Трубина </w:t>
              </w:r>
              <w:proofErr w:type="spellStart"/>
              <w:r w:rsidR="00564F22" w:rsidRPr="00FE4301">
                <w:rPr>
                  <w:rStyle w:val="a6"/>
                </w:rPr>
                <w:t>М.В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  <w:r w:rsidR="00575E7A" w:rsidRPr="00FE4301">
              <w:br/>
            </w:r>
            <w:hyperlink r:id="rId27" w:anchor="section-1" w:history="1">
              <w:r w:rsidR="00564F22" w:rsidRPr="00FE4301">
                <w:rPr>
                  <w:rStyle w:val="a6"/>
                </w:rPr>
                <w:t xml:space="preserve">ст.пр. Яковлева </w:t>
              </w:r>
              <w:proofErr w:type="spellStart"/>
              <w:r w:rsidR="00564F22" w:rsidRPr="00FE4301">
                <w:rPr>
                  <w:rStyle w:val="a6"/>
                </w:rPr>
                <w:t>Н.В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39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ИНОСТРАННЫЙ ЯЗЫК</w:t>
            </w:r>
          </w:p>
          <w:p w:rsidR="00A76736" w:rsidRPr="00FE4301" w:rsidRDefault="00FE4301" w:rsidP="00FE4301">
            <w:hyperlink r:id="rId28" w:anchor="section-1" w:history="1">
              <w:r w:rsidR="00A76736" w:rsidRPr="00FE4301">
                <w:rPr>
                  <w:rStyle w:val="a6"/>
                </w:rPr>
                <w:t xml:space="preserve">ст.пр. Артамонова </w:t>
              </w:r>
              <w:proofErr w:type="spellStart"/>
              <w:r w:rsidR="00A76736" w:rsidRPr="00FE4301">
                <w:rPr>
                  <w:rStyle w:val="a6"/>
                </w:rPr>
                <w:t>К.Г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FE4301" w:rsidP="00FE4301">
            <w:hyperlink r:id="rId29" w:anchor="section-2" w:history="1">
              <w:r w:rsidR="00A76736" w:rsidRPr="00FE4301">
                <w:rPr>
                  <w:rStyle w:val="a6"/>
                </w:rPr>
                <w:t xml:space="preserve">доц. Болгова </w:t>
              </w:r>
              <w:proofErr w:type="spellStart"/>
              <w:r w:rsidR="00A76736" w:rsidRPr="00FE4301">
                <w:rPr>
                  <w:rStyle w:val="a6"/>
                </w:rPr>
                <w:t>О.В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FE4301" w:rsidP="00FE4301">
            <w:hyperlink r:id="rId30" w:anchor="section-1" w:history="1">
              <w:r w:rsidR="00A76736" w:rsidRPr="00FE4301">
                <w:rPr>
                  <w:rStyle w:val="a6"/>
                </w:rPr>
                <w:t xml:space="preserve">доц. Гладилин </w:t>
              </w:r>
              <w:proofErr w:type="spellStart"/>
              <w:r w:rsidR="00A76736" w:rsidRPr="00FE4301">
                <w:rPr>
                  <w:rStyle w:val="a6"/>
                </w:rPr>
                <w:t>Н.В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FE4301" w:rsidP="00FE4301">
            <w:hyperlink r:id="rId31" w:anchor="section-1" w:history="1">
              <w:r w:rsidR="00A76736" w:rsidRPr="00FE4301">
                <w:rPr>
                  <w:rStyle w:val="a6"/>
                </w:rPr>
                <w:t xml:space="preserve">ст.пр. Королева </w:t>
              </w:r>
              <w:proofErr w:type="spellStart"/>
              <w:r w:rsidR="00A76736" w:rsidRPr="00FE4301">
                <w:rPr>
                  <w:rStyle w:val="a6"/>
                </w:rPr>
                <w:t>М.В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FE4301" w:rsidP="00FE4301">
            <w:hyperlink r:id="rId32" w:anchor="section-1" w:history="1">
              <w:r w:rsidR="00A76736" w:rsidRPr="00FE4301">
                <w:rPr>
                  <w:rStyle w:val="a6"/>
                </w:rPr>
                <w:t xml:space="preserve">ст.пр. Муратова </w:t>
              </w:r>
              <w:proofErr w:type="spellStart"/>
              <w:r w:rsidR="00A76736" w:rsidRPr="00FE4301">
                <w:rPr>
                  <w:rStyle w:val="a6"/>
                </w:rPr>
                <w:t>Я.Ю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FE4301" w:rsidP="00FE4301">
            <w:hyperlink r:id="rId33" w:anchor="section-1" w:history="1">
              <w:r w:rsidR="00A76736" w:rsidRPr="00FE4301">
                <w:rPr>
                  <w:rStyle w:val="a6"/>
                </w:rPr>
                <w:t xml:space="preserve">проф. Шишкова </w:t>
              </w:r>
              <w:proofErr w:type="spellStart"/>
              <w:r w:rsidR="00A76736" w:rsidRPr="00FE4301">
                <w:rPr>
                  <w:rStyle w:val="a6"/>
                </w:rPr>
                <w:t>И.А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FE4301" w:rsidP="00FE4301">
            <w:hyperlink r:id="rId34" w:anchor="section-1" w:history="1">
              <w:r w:rsidR="00A76736" w:rsidRPr="00FE4301">
                <w:rPr>
                  <w:rStyle w:val="a6"/>
                </w:rPr>
                <w:t xml:space="preserve">ст.пр. Яковлева </w:t>
              </w:r>
              <w:proofErr w:type="spellStart"/>
              <w:r w:rsidR="00A76736" w:rsidRPr="00FE4301">
                <w:rPr>
                  <w:rStyle w:val="a6"/>
                </w:rPr>
                <w:t>Н.В</w:t>
              </w:r>
              <w:proofErr w:type="spellEnd"/>
              <w:r w:rsidR="00A76736" w:rsidRPr="00FE4301">
                <w:rPr>
                  <w:rStyle w:val="a6"/>
                </w:rPr>
                <w:t>.</w:t>
              </w:r>
            </w:hyperlink>
          </w:p>
          <w:p w:rsidR="00A76736" w:rsidRPr="00FE4301" w:rsidRDefault="00A76736" w:rsidP="00FE4301"/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МЕТОДИКА ПРЕПОДАВАНИЯ</w:t>
            </w:r>
            <w:r w:rsidR="00851D84" w:rsidRPr="00FE4301">
              <w:t xml:space="preserve"> </w:t>
            </w:r>
            <w:r w:rsidRPr="00FE4301">
              <w:t>ЛИТЕРАТУРЫ, РУССКОГО</w:t>
            </w:r>
            <w:r w:rsidR="00851D84" w:rsidRPr="00FE4301">
              <w:t xml:space="preserve"> </w:t>
            </w:r>
            <w:r w:rsidRPr="00FE4301">
              <w:t>ЯЗЫКА И ЛИТЕРАТУРНОГО</w:t>
            </w:r>
            <w:r w:rsidR="00851D84" w:rsidRPr="00FE4301">
              <w:t xml:space="preserve"> </w:t>
            </w:r>
            <w:r w:rsidRPr="00FE4301">
              <w:t>МАСТЕРСТВА</w:t>
            </w:r>
          </w:p>
          <w:p w:rsidR="00564F22" w:rsidRPr="00FE4301" w:rsidRDefault="00FE4301" w:rsidP="00FE4301">
            <w:hyperlink r:id="rId35" w:anchor="section-9" w:history="1">
              <w:r w:rsidR="00564F22" w:rsidRPr="00FE4301">
                <w:rPr>
                  <w:rStyle w:val="a6"/>
                </w:rPr>
                <w:t xml:space="preserve">доц. Дмитриевская </w:t>
              </w:r>
              <w:proofErr w:type="spellStart"/>
              <w:r w:rsidR="00564F22" w:rsidRPr="00FE4301">
                <w:rPr>
                  <w:rStyle w:val="a6"/>
                </w:rPr>
                <w:t>Л.Н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36" w:anchor="section-2" w:history="1">
              <w:r w:rsidR="00564F22" w:rsidRPr="00FE4301">
                <w:rPr>
                  <w:rStyle w:val="a6"/>
                </w:rPr>
                <w:t>доц. Никольская Т.Е.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ИСТОРИЯ СЛАВЯНСКИХ</w:t>
            </w:r>
            <w:r w:rsidR="00851D84" w:rsidRPr="00FE4301">
              <w:t xml:space="preserve"> </w:t>
            </w:r>
            <w:r w:rsidRPr="00FE4301">
              <w:t>ЛИТЕРАТУР</w:t>
            </w:r>
          </w:p>
          <w:p w:rsidR="00564F22" w:rsidRPr="00FE4301" w:rsidRDefault="00FE4301" w:rsidP="00FE4301">
            <w:hyperlink r:id="rId37" w:anchor="section-16" w:history="1">
              <w:r w:rsidR="00564F22" w:rsidRPr="00FE4301">
                <w:rPr>
                  <w:rStyle w:val="a6"/>
                </w:rPr>
                <w:t xml:space="preserve">проф. Дмитриевская </w:t>
              </w:r>
              <w:proofErr w:type="spellStart"/>
              <w:r w:rsidR="00564F22" w:rsidRPr="00FE4301">
                <w:rPr>
                  <w:rStyle w:val="a6"/>
                </w:rPr>
                <w:t>Л.Н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6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ИСТОРИЯ И ТЕОРИЯ ЛИТЕРАТУРНОЙ КРИТИКИ</w:t>
            </w:r>
          </w:p>
          <w:p w:rsidR="00564F22" w:rsidRPr="00FE4301" w:rsidRDefault="00FE4301" w:rsidP="00FE4301">
            <w:hyperlink r:id="rId38" w:anchor="section-3" w:history="1">
              <w:r w:rsidR="00564F22" w:rsidRPr="00FE4301">
                <w:rPr>
                  <w:rStyle w:val="a6"/>
                </w:rPr>
                <w:t xml:space="preserve">ст.пр. Чередниченко </w:t>
              </w:r>
              <w:proofErr w:type="spellStart"/>
              <w:r w:rsidR="00564F22" w:rsidRPr="00FE4301">
                <w:rPr>
                  <w:rStyle w:val="a6"/>
                </w:rPr>
                <w:t>С.А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ТЕОРЕТИЧЕСКАЯ СТИЛИСТИКА</w:t>
            </w:r>
          </w:p>
          <w:p w:rsidR="00564F22" w:rsidRPr="00FE4301" w:rsidRDefault="00FE4301" w:rsidP="00FE4301">
            <w:hyperlink r:id="rId39" w:anchor="section-2" w:history="1">
              <w:r w:rsidR="00564F22" w:rsidRPr="00FE4301">
                <w:rPr>
                  <w:rStyle w:val="a6"/>
                </w:rPr>
                <w:t xml:space="preserve">доц. Годенко </w:t>
              </w:r>
              <w:proofErr w:type="spellStart"/>
              <w:r w:rsidR="00564F22" w:rsidRPr="00FE4301">
                <w:rPr>
                  <w:rStyle w:val="a6"/>
                </w:rPr>
                <w:t>Н.М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40" w:anchor="section-3" w:history="1">
              <w:r w:rsidR="00564F22" w:rsidRPr="00FE4301">
                <w:rPr>
                  <w:rStyle w:val="a6"/>
                </w:rPr>
                <w:t xml:space="preserve">доц. Папян </w:t>
              </w:r>
              <w:proofErr w:type="spellStart"/>
              <w:r w:rsidR="00564F22" w:rsidRPr="00FE4301">
                <w:rPr>
                  <w:rStyle w:val="a6"/>
                </w:rPr>
                <w:t>Ю.М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117530" w:rsidRPr="00FE4301" w:rsidRDefault="00FE4301" w:rsidP="00FE4301">
            <w:hyperlink r:id="rId41" w:anchor="section-2" w:history="1">
              <w:r w:rsidR="00117530" w:rsidRPr="00FE4301">
                <w:rPr>
                  <w:rStyle w:val="a6"/>
                </w:rPr>
                <w:t xml:space="preserve">доц. Шитькова </w:t>
              </w:r>
              <w:proofErr w:type="spellStart"/>
              <w:r w:rsidR="00117530" w:rsidRPr="00FE4301">
                <w:rPr>
                  <w:rStyle w:val="a6"/>
                </w:rPr>
                <w:t>М.М</w:t>
              </w:r>
              <w:proofErr w:type="spellEnd"/>
              <w:r w:rsidR="00117530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>
            <w:bookmarkStart w:id="1" w:name="OLE_LINK9"/>
            <w:bookmarkStart w:id="2" w:name="OLE_LINK10"/>
            <w:bookmarkStart w:id="3" w:name="OLE_LINK11"/>
          </w:p>
          <w:p w:rsidR="00564F22" w:rsidRPr="00FE4301" w:rsidRDefault="00564F22" w:rsidP="00FE4301">
            <w:r w:rsidRPr="00FE4301">
              <w:t>15:00</w:t>
            </w:r>
          </w:p>
          <w:bookmarkEnd w:id="1"/>
          <w:bookmarkEnd w:id="2"/>
          <w:bookmarkEnd w:id="3"/>
          <w:p w:rsidR="00564F22" w:rsidRPr="00FE4301" w:rsidRDefault="00564F22" w:rsidP="00FE4301">
            <w:r w:rsidRPr="00FE4301">
              <w:t>ПРАКТИЧЕСКАЯ СТИЛИСТИКА И РЕДАКТИРОВАНИЕ</w:t>
            </w:r>
          </w:p>
          <w:p w:rsidR="00564F22" w:rsidRPr="00FE4301" w:rsidRDefault="00FE4301" w:rsidP="00FE4301">
            <w:hyperlink r:id="rId42" w:anchor="section-2" w:history="1">
              <w:r w:rsidR="00564F22" w:rsidRPr="00FE4301">
                <w:rPr>
                  <w:rStyle w:val="a6"/>
                </w:rPr>
                <w:t xml:space="preserve">доц. Годенко </w:t>
              </w:r>
              <w:proofErr w:type="spellStart"/>
              <w:r w:rsidR="00564F22" w:rsidRPr="00FE4301">
                <w:rPr>
                  <w:rStyle w:val="a6"/>
                </w:rPr>
                <w:t>Н.М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43" w:anchor="section-1" w:history="1">
              <w:r w:rsidR="00564F22" w:rsidRPr="00FE4301">
                <w:rPr>
                  <w:rStyle w:val="a6"/>
                </w:rPr>
                <w:t xml:space="preserve">доц. Ткаченко </w:t>
              </w:r>
              <w:proofErr w:type="spellStart"/>
              <w:r w:rsidR="00564F22" w:rsidRPr="00FE4301">
                <w:rPr>
                  <w:rStyle w:val="a6"/>
                </w:rPr>
                <w:t>О.Ю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44" w:anchor="section-1" w:history="1">
              <w:r w:rsidR="00564F22" w:rsidRPr="00FE4301">
                <w:rPr>
                  <w:rStyle w:val="a6"/>
                </w:rPr>
                <w:t xml:space="preserve">доц. Шитькова </w:t>
              </w:r>
              <w:proofErr w:type="spellStart"/>
              <w:r w:rsidR="00564F22" w:rsidRPr="00FE4301">
                <w:rPr>
                  <w:rStyle w:val="a6"/>
                </w:rPr>
                <w:t>М.М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5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ЭСТЕТИКА</w:t>
            </w:r>
          </w:p>
          <w:p w:rsidR="00564F22" w:rsidRPr="00FE4301" w:rsidRDefault="00FE4301" w:rsidP="00FE4301">
            <w:hyperlink r:id="rId45" w:anchor="section-1" w:history="1">
              <w:r w:rsidR="00564F22" w:rsidRPr="00FE4301">
                <w:rPr>
                  <w:rStyle w:val="a6"/>
                </w:rPr>
                <w:t xml:space="preserve">доц. Козлова </w:t>
              </w:r>
              <w:proofErr w:type="spellStart"/>
              <w:r w:rsidR="00564F22" w:rsidRPr="00FE4301">
                <w:rPr>
                  <w:rStyle w:val="a6"/>
                </w:rPr>
                <w:t>М.В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>
            <w:bookmarkStart w:id="4" w:name="OLE_LINK42"/>
            <w:bookmarkStart w:id="5" w:name="OLE_LINK4"/>
            <w:bookmarkStart w:id="6" w:name="OLE_LINK5"/>
          </w:p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АВТОРСКОЕ ПРАВО И ИЗДАТЕЛЬСКОЕ ДЕЛО</w:t>
            </w:r>
          </w:p>
          <w:p w:rsidR="00564F22" w:rsidRPr="00FE4301" w:rsidRDefault="00FE4301" w:rsidP="00FE4301">
            <w:hyperlink r:id="rId46" w:anchor="section-1" w:history="1">
              <w:r w:rsidR="00564F22" w:rsidRPr="00FE4301">
                <w:rPr>
                  <w:rStyle w:val="a6"/>
                </w:rPr>
                <w:t xml:space="preserve">доц. Кутафина </w:t>
              </w:r>
              <w:proofErr w:type="spellStart"/>
              <w:r w:rsidR="00564F22" w:rsidRPr="00FE4301">
                <w:rPr>
                  <w:rStyle w:val="a6"/>
                </w:rPr>
                <w:t>Н.Н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47" w:anchor="section-2" w:history="1">
              <w:r w:rsidR="00564F22" w:rsidRPr="00FE4301">
                <w:rPr>
                  <w:rStyle w:val="a6"/>
                </w:rPr>
                <w:t xml:space="preserve">доц. Царева </w:t>
              </w:r>
              <w:proofErr w:type="spellStart"/>
              <w:r w:rsidR="00564F22" w:rsidRPr="00FE4301">
                <w:rPr>
                  <w:rStyle w:val="a6"/>
                </w:rPr>
                <w:t>Л.М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ПОЛИТОЛОГИЯ</w:t>
            </w:r>
          </w:p>
          <w:p w:rsidR="00564F22" w:rsidRPr="00FE4301" w:rsidRDefault="00FE4301" w:rsidP="00FE4301">
            <w:hyperlink r:id="rId48" w:anchor="section-1" w:history="1">
              <w:r w:rsidR="00564F22" w:rsidRPr="00FE4301">
                <w:rPr>
                  <w:rStyle w:val="a6"/>
                </w:rPr>
                <w:t xml:space="preserve">доц. Кутафина </w:t>
              </w:r>
              <w:proofErr w:type="spellStart"/>
              <w:r w:rsidR="00564F22" w:rsidRPr="00FE4301">
                <w:rPr>
                  <w:rStyle w:val="a6"/>
                </w:rPr>
                <w:t>Н.Н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  <w:bookmarkEnd w:id="4"/>
              <w:bookmarkEnd w:id="5"/>
              <w:bookmarkEnd w:id="6"/>
            </w:hyperlink>
          </w:p>
        </w:tc>
      </w:tr>
      <w:tr w:rsidR="0026556D" w:rsidRPr="00FE4301" w:rsidTr="0026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0" w:type="pct"/>
          </w:tcPr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26 декабря,</w:t>
            </w:r>
          </w:p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суббота</w:t>
            </w:r>
          </w:p>
        </w:tc>
        <w:tc>
          <w:tcPr>
            <w:tcW w:w="888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ВСЕОБЩАЯ ИСТОРИЯ</w:t>
            </w:r>
          </w:p>
          <w:p w:rsidR="00564F22" w:rsidRPr="00FE4301" w:rsidRDefault="00FE4301" w:rsidP="00FE4301">
            <w:hyperlink r:id="rId49" w:anchor="section-2" w:history="1">
              <w:r w:rsidR="00564F22" w:rsidRPr="00FE4301">
                <w:rPr>
                  <w:rStyle w:val="a6"/>
                </w:rPr>
                <w:t xml:space="preserve">проф. Гвоздева </w:t>
              </w:r>
              <w:proofErr w:type="spellStart"/>
              <w:r w:rsidR="00564F22" w:rsidRPr="00FE4301">
                <w:rPr>
                  <w:rStyle w:val="a6"/>
                </w:rPr>
                <w:t>И.А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01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СЕМИНАР ПО СОВРЕМЕННОЙ РУССКОЙ ЛИТЕРАТУРЕ</w:t>
            </w:r>
          </w:p>
          <w:p w:rsidR="00D209A5" w:rsidRPr="00FE4301" w:rsidRDefault="00FE4301" w:rsidP="00FE4301">
            <w:hyperlink r:id="rId50" w:anchor="section-1" w:history="1">
              <w:r w:rsidR="00D209A5" w:rsidRPr="00FE4301">
                <w:rPr>
                  <w:rStyle w:val="a6"/>
                </w:rPr>
                <w:t xml:space="preserve">доц. Дмитренко </w:t>
              </w:r>
              <w:proofErr w:type="spellStart"/>
              <w:r w:rsidR="00D209A5" w:rsidRPr="00FE4301">
                <w:rPr>
                  <w:rStyle w:val="a6"/>
                </w:rPr>
                <w:t>С.Ф</w:t>
              </w:r>
              <w:proofErr w:type="spellEnd"/>
              <w:r w:rsidR="00D209A5" w:rsidRPr="00FE4301">
                <w:rPr>
                  <w:rStyle w:val="a6"/>
                </w:rPr>
                <w:t>.</w:t>
              </w:r>
            </w:hyperlink>
          </w:p>
          <w:p w:rsidR="00D209A5" w:rsidRPr="00FE4301" w:rsidRDefault="00D209A5" w:rsidP="00FE4301">
            <w:pPr>
              <w:rPr>
                <w:rStyle w:val="a6"/>
              </w:rPr>
            </w:pPr>
            <w:r w:rsidRPr="00FE4301">
              <w:fldChar w:fldCharType="begin"/>
            </w:r>
            <w:r w:rsidRPr="00FE4301">
              <w:instrText xml:space="preserve"> HYPERLINK "https://sdo.litinstitut.ru/course/view.php?id=432" \l "section-1" </w:instrText>
            </w:r>
            <w:r w:rsidRPr="00FE4301">
              <w:fldChar w:fldCharType="separate"/>
            </w:r>
            <w:r w:rsidRPr="00FE4301">
              <w:rPr>
                <w:rStyle w:val="a6"/>
              </w:rPr>
              <w:t xml:space="preserve">ст.пр. Кожухаров </w:t>
            </w:r>
            <w:proofErr w:type="spellStart"/>
            <w:r w:rsidRPr="00FE4301">
              <w:rPr>
                <w:rStyle w:val="a6"/>
              </w:rPr>
              <w:t>Р.Р</w:t>
            </w:r>
            <w:proofErr w:type="spellEnd"/>
            <w:r w:rsidRPr="00FE4301">
              <w:rPr>
                <w:rStyle w:val="a6"/>
              </w:rPr>
              <w:t>.</w:t>
            </w:r>
          </w:p>
          <w:p w:rsidR="00575E7A" w:rsidRPr="00FE4301" w:rsidRDefault="00D209A5" w:rsidP="00FE4301">
            <w:r w:rsidRPr="00FE4301">
              <w:fldChar w:fldCharType="end"/>
            </w:r>
            <w:hyperlink r:id="rId51" w:anchor="section-1" w:history="1">
              <w:r w:rsidRPr="00FE4301">
                <w:rPr>
                  <w:rStyle w:val="a6"/>
                </w:rPr>
                <w:t>доц. Панфилов А.М.</w:t>
              </w:r>
            </w:hyperlink>
          </w:p>
          <w:p w:rsidR="00D209A5" w:rsidRPr="00FE4301" w:rsidRDefault="00D209A5" w:rsidP="00FE4301"/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ИСТОРИЯ ЗАРУБЕЖНОЙ ЛИТЕРАТУРЫ</w:t>
            </w:r>
            <w:r w:rsidR="005F61E8" w:rsidRPr="00FE4301">
              <w:t xml:space="preserve"> </w:t>
            </w:r>
            <w:r w:rsidRPr="00FE4301">
              <w:t>(средние века)</w:t>
            </w:r>
          </w:p>
          <w:p w:rsidR="00564F22" w:rsidRPr="00FE4301" w:rsidRDefault="00FE4301" w:rsidP="00FE4301">
            <w:hyperlink r:id="rId52" w:anchor="section-1" w:history="1">
              <w:r w:rsidR="00564F22" w:rsidRPr="00FE4301">
                <w:rPr>
                  <w:rStyle w:val="a6"/>
                </w:rPr>
                <w:t xml:space="preserve">проф. Попов </w:t>
              </w:r>
              <w:proofErr w:type="spellStart"/>
              <w:r w:rsidR="00564F22" w:rsidRPr="00FE4301">
                <w:rPr>
                  <w:rStyle w:val="a6"/>
                </w:rPr>
                <w:t>М.Н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39" w:type="pct"/>
          </w:tcPr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ВСЕОБЩАЯ ИСТОРИЯ</w:t>
            </w:r>
          </w:p>
          <w:p w:rsidR="00564F22" w:rsidRPr="00FE4301" w:rsidRDefault="00FE4301" w:rsidP="00FE4301">
            <w:hyperlink r:id="rId53" w:anchor="section-4" w:history="1">
              <w:r w:rsidR="00564F22" w:rsidRPr="00FE4301">
                <w:rPr>
                  <w:rStyle w:val="a6"/>
                </w:rPr>
                <w:t xml:space="preserve">доц. Юрчик </w:t>
              </w:r>
              <w:proofErr w:type="spellStart"/>
              <w:r w:rsidR="00564F22" w:rsidRPr="00FE4301">
                <w:rPr>
                  <w:rStyle w:val="a6"/>
                </w:rPr>
                <w:t>Е.Э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6" w:type="pct"/>
          </w:tcPr>
          <w:p w:rsidR="00564F22" w:rsidRPr="00FE4301" w:rsidRDefault="00564F22" w:rsidP="00FE4301">
            <w:bookmarkStart w:id="7" w:name="OLE_LINK1"/>
            <w:bookmarkStart w:id="8" w:name="OLE_LINK2"/>
            <w:bookmarkStart w:id="9" w:name="OLE_LINK3"/>
            <w:r w:rsidRPr="00FE4301">
              <w:t>10:00</w:t>
            </w:r>
          </w:p>
          <w:p w:rsidR="00564F22" w:rsidRPr="00FE4301" w:rsidRDefault="00564F22" w:rsidP="00FE4301">
            <w:r w:rsidRPr="00FE4301">
              <w:t>ИСТОРИЯ ИСКУССТВ</w:t>
            </w:r>
          </w:p>
          <w:p w:rsidR="00564F22" w:rsidRPr="00FE4301" w:rsidRDefault="00FE4301" w:rsidP="00FE4301">
            <w:hyperlink r:id="rId54" w:anchor="section-3" w:history="1">
              <w:r w:rsidR="00A42404" w:rsidRPr="00FE4301">
                <w:rPr>
                  <w:rStyle w:val="a6"/>
                </w:rPr>
                <w:t xml:space="preserve">доц. Юрчик </w:t>
              </w:r>
              <w:proofErr w:type="spellStart"/>
              <w:r w:rsidR="00A42404" w:rsidRPr="00FE4301">
                <w:rPr>
                  <w:rStyle w:val="a6"/>
                </w:rPr>
                <w:t>Е.Э</w:t>
              </w:r>
              <w:proofErr w:type="spellEnd"/>
              <w:r w:rsidR="00A42404" w:rsidRPr="00FE4301">
                <w:rPr>
                  <w:rStyle w:val="a6"/>
                </w:rPr>
                <w:t>.</w:t>
              </w:r>
              <w:bookmarkEnd w:id="7"/>
              <w:bookmarkEnd w:id="8"/>
              <w:bookmarkEnd w:id="9"/>
            </w:hyperlink>
          </w:p>
        </w:tc>
        <w:tc>
          <w:tcPr>
            <w:tcW w:w="875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РИТОРИКА</w:t>
            </w:r>
          </w:p>
          <w:p w:rsidR="00564F22" w:rsidRPr="00FE4301" w:rsidRDefault="00FE4301" w:rsidP="00FE4301">
            <w:hyperlink r:id="rId55" w:anchor="section-1" w:history="1">
              <w:r w:rsidR="00564F22" w:rsidRPr="00FE4301">
                <w:rPr>
                  <w:rStyle w:val="a6"/>
                </w:rPr>
                <w:t xml:space="preserve">доц. Ткаченко </w:t>
              </w:r>
              <w:proofErr w:type="spellStart"/>
              <w:r w:rsidR="00564F22" w:rsidRPr="00FE4301">
                <w:rPr>
                  <w:rStyle w:val="a6"/>
                </w:rPr>
                <w:t>О.Ю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С/</w:t>
            </w:r>
            <w:proofErr w:type="gramStart"/>
            <w:r w:rsidRPr="00FE4301">
              <w:t>к</w:t>
            </w:r>
            <w:proofErr w:type="gramEnd"/>
            <w:r w:rsidRPr="00FE4301">
              <w:t xml:space="preserve"> «МИФОЛОГИЯ АНТИЧНОГО МИРА»</w:t>
            </w:r>
          </w:p>
          <w:p w:rsidR="00564F22" w:rsidRPr="00FE4301" w:rsidRDefault="00FE4301" w:rsidP="00FE4301">
            <w:hyperlink r:id="rId56" w:anchor="section-1" w:history="1">
              <w:r w:rsidR="00564F22" w:rsidRPr="00FE4301">
                <w:rPr>
                  <w:rStyle w:val="a6"/>
                </w:rPr>
                <w:t xml:space="preserve">доц. Гвоздева </w:t>
              </w:r>
              <w:proofErr w:type="spellStart"/>
              <w:r w:rsidR="00564F22" w:rsidRPr="00FE4301">
                <w:rPr>
                  <w:rStyle w:val="a6"/>
                </w:rPr>
                <w:t>Т.Б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564F22" w:rsidP="00FE4301">
            <w:proofErr w:type="gramStart"/>
            <w:r w:rsidRPr="00FE4301">
              <w:t>С</w:t>
            </w:r>
            <w:proofErr w:type="gramEnd"/>
            <w:r w:rsidRPr="00FE4301">
              <w:t>/К «АНГЛОЯЗЫЧНАЯ ПОЭЗИЯ»</w:t>
            </w:r>
          </w:p>
          <w:p w:rsidR="00564F22" w:rsidRPr="00FE4301" w:rsidRDefault="00FE4301" w:rsidP="00FE4301">
            <w:hyperlink r:id="rId57" w:anchor="section-1" w:history="1">
              <w:r w:rsidR="00564F22" w:rsidRPr="00FE4301">
                <w:rPr>
                  <w:rStyle w:val="a6"/>
                </w:rPr>
                <w:t xml:space="preserve">доц. Кешокова </w:t>
              </w:r>
              <w:proofErr w:type="spellStart"/>
              <w:r w:rsidR="00564F22" w:rsidRPr="00FE4301">
                <w:rPr>
                  <w:rStyle w:val="a6"/>
                </w:rPr>
                <w:t>Е.А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</w:tr>
      <w:tr w:rsidR="00FE4301" w:rsidRPr="00FE4301" w:rsidTr="00FE4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520" w:type="pct"/>
            <w:vAlign w:val="center"/>
          </w:tcPr>
          <w:p w:rsidR="00575E7A" w:rsidRPr="00FE4301" w:rsidRDefault="00575E7A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575E7A" w:rsidRPr="00FE4301" w:rsidRDefault="005D1D7D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901" w:type="pct"/>
            <w:vAlign w:val="center"/>
          </w:tcPr>
          <w:p w:rsidR="00575E7A" w:rsidRPr="00FE4301" w:rsidRDefault="005D1D7D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939" w:type="pct"/>
            <w:vAlign w:val="center"/>
          </w:tcPr>
          <w:p w:rsidR="00575E7A" w:rsidRPr="00FE4301" w:rsidRDefault="005D1D7D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876" w:type="pct"/>
            <w:vAlign w:val="center"/>
          </w:tcPr>
          <w:p w:rsidR="00575E7A" w:rsidRPr="00FE4301" w:rsidRDefault="005D1D7D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4 КУРС</w:t>
            </w:r>
          </w:p>
        </w:tc>
        <w:tc>
          <w:tcPr>
            <w:tcW w:w="875" w:type="pct"/>
            <w:vAlign w:val="center"/>
          </w:tcPr>
          <w:p w:rsidR="00575E7A" w:rsidRPr="00FE4301" w:rsidRDefault="005D1D7D" w:rsidP="00FE4301">
            <w:pPr>
              <w:pageBreakBefore/>
              <w:jc w:val="center"/>
              <w:rPr>
                <w:b/>
                <w:color w:val="7030A0"/>
                <w:sz w:val="28"/>
                <w:szCs w:val="28"/>
              </w:rPr>
            </w:pPr>
            <w:r w:rsidRPr="00FE4301">
              <w:rPr>
                <w:b/>
                <w:color w:val="7030A0"/>
                <w:sz w:val="28"/>
                <w:szCs w:val="28"/>
              </w:rPr>
              <w:t>5 КУРС</w:t>
            </w:r>
          </w:p>
        </w:tc>
      </w:tr>
      <w:tr w:rsidR="0026556D" w:rsidRPr="00FE4301" w:rsidTr="00265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0" w:type="pct"/>
          </w:tcPr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28 декабря,</w:t>
            </w:r>
          </w:p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понедельник</w:t>
            </w:r>
          </w:p>
        </w:tc>
        <w:tc>
          <w:tcPr>
            <w:tcW w:w="888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ИСТОРИЯ РОССИИ</w:t>
            </w:r>
            <w:r w:rsidR="005D1D7D" w:rsidRPr="00FE4301">
              <w:t xml:space="preserve"> ДО</w:t>
            </w:r>
            <w:r w:rsidRPr="00FE4301">
              <w:t xml:space="preserve"> </w:t>
            </w:r>
            <w:proofErr w:type="spellStart"/>
            <w:r w:rsidR="005D1D7D" w:rsidRPr="00FE4301">
              <w:t>XIX</w:t>
            </w:r>
            <w:proofErr w:type="gramStart"/>
            <w:r w:rsidRPr="00FE4301">
              <w:t>в</w:t>
            </w:r>
            <w:proofErr w:type="spellEnd"/>
            <w:proofErr w:type="gramEnd"/>
            <w:r w:rsidR="005D1D7D" w:rsidRPr="00FE4301">
              <w:t>.</w:t>
            </w:r>
          </w:p>
          <w:p w:rsidR="00564F22" w:rsidRPr="00FE4301" w:rsidRDefault="00FE4301" w:rsidP="00FE4301">
            <w:hyperlink r:id="rId58" w:anchor="section-1" w:history="1">
              <w:r w:rsidR="00564F22" w:rsidRPr="00FE4301">
                <w:rPr>
                  <w:rStyle w:val="a6"/>
                </w:rPr>
                <w:t xml:space="preserve">доц. Пачкалов </w:t>
              </w:r>
              <w:proofErr w:type="spellStart"/>
              <w:r w:rsidR="00564F22" w:rsidRPr="00FE4301">
                <w:rPr>
                  <w:rStyle w:val="a6"/>
                </w:rPr>
                <w:t>А.В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564F22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ПРАКТИКУМ ПО ОРФОГРАФИИ И ПУНКТУАЦИИ</w:t>
            </w:r>
          </w:p>
          <w:p w:rsidR="00564F22" w:rsidRPr="00FE4301" w:rsidRDefault="00FE4301" w:rsidP="00FE4301">
            <w:hyperlink r:id="rId59" w:anchor="section-2" w:history="1">
              <w:r w:rsidR="00564F22" w:rsidRPr="00FE4301">
                <w:rPr>
                  <w:rStyle w:val="a6"/>
                </w:rPr>
                <w:t xml:space="preserve">доц. Годенко </w:t>
              </w:r>
              <w:proofErr w:type="spellStart"/>
              <w:r w:rsidR="00564F22" w:rsidRPr="00FE4301">
                <w:rPr>
                  <w:rStyle w:val="a6"/>
                </w:rPr>
                <w:t>Н.М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60" w:anchor="section-1" w:history="1">
              <w:r w:rsidR="00564F22" w:rsidRPr="00FE4301">
                <w:rPr>
                  <w:rStyle w:val="a6"/>
                </w:rPr>
                <w:t xml:space="preserve">доц. Сиромаха </w:t>
              </w:r>
              <w:proofErr w:type="spellStart"/>
              <w:r w:rsidR="00564F22" w:rsidRPr="00FE4301">
                <w:rPr>
                  <w:rStyle w:val="a6"/>
                </w:rPr>
                <w:t>В.Г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FE4301" w:rsidP="00FE4301">
            <w:hyperlink r:id="rId61" w:anchor="section-2" w:history="1">
              <w:r w:rsidR="00564F22" w:rsidRPr="00FE4301">
                <w:rPr>
                  <w:rStyle w:val="a6"/>
                </w:rPr>
                <w:t xml:space="preserve">доц. Папян </w:t>
              </w:r>
              <w:proofErr w:type="spellStart"/>
              <w:r w:rsidR="00564F22" w:rsidRPr="00FE4301">
                <w:rPr>
                  <w:rStyle w:val="a6"/>
                </w:rPr>
                <w:t>Ю.М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01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ВСЕОБЩАЯ ИСТОРИЯ</w:t>
            </w:r>
          </w:p>
          <w:p w:rsidR="00564F22" w:rsidRPr="00FE4301" w:rsidRDefault="00FE4301" w:rsidP="00FE4301">
            <w:hyperlink r:id="rId62" w:anchor="section-1" w:history="1">
              <w:r w:rsidR="00564F22" w:rsidRPr="00FE4301">
                <w:rPr>
                  <w:rStyle w:val="a6"/>
                </w:rPr>
                <w:t xml:space="preserve">доц. Смирнова </w:t>
              </w:r>
              <w:proofErr w:type="spellStart"/>
              <w:r w:rsidR="00564F22" w:rsidRPr="00FE4301">
                <w:rPr>
                  <w:rStyle w:val="a6"/>
                </w:rPr>
                <w:t>Н.А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13:00</w:t>
            </w:r>
          </w:p>
          <w:p w:rsidR="00564F22" w:rsidRPr="00FE4301" w:rsidRDefault="00564F22" w:rsidP="00FE4301">
            <w:r w:rsidRPr="00FE4301">
              <w:t>ОСНОВЫ ГОСУДАРСТВЕННОЙ КУЛЬТУРНОЙ ПОЛИТИКИ РОССИЙСКОЙ ФЕДЕРАЦИИ</w:t>
            </w:r>
          </w:p>
          <w:p w:rsidR="00564F22" w:rsidRPr="00FE4301" w:rsidRDefault="00FE4301" w:rsidP="00FE4301">
            <w:hyperlink r:id="rId63" w:anchor="section-1" w:history="1">
              <w:r w:rsidR="00564F22" w:rsidRPr="00FE4301">
                <w:rPr>
                  <w:rStyle w:val="a6"/>
                </w:rPr>
                <w:t xml:space="preserve">доц. Кутафина </w:t>
              </w:r>
              <w:proofErr w:type="spellStart"/>
              <w:r w:rsidR="00564F22" w:rsidRPr="00FE4301">
                <w:rPr>
                  <w:rStyle w:val="a6"/>
                </w:rPr>
                <w:t>Н.Н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39" w:type="pct"/>
          </w:tcPr>
          <w:p w:rsidR="00564F22" w:rsidRPr="00FE4301" w:rsidRDefault="00564F22" w:rsidP="00FE4301">
            <w:r w:rsidRPr="00FE4301">
              <w:t>11:00</w:t>
            </w:r>
          </w:p>
          <w:p w:rsidR="00564F22" w:rsidRPr="00FE4301" w:rsidRDefault="00564F22" w:rsidP="00FE4301">
            <w:r w:rsidRPr="00FE4301">
              <w:t>ФИЛОСОФИЯ</w:t>
            </w:r>
          </w:p>
          <w:p w:rsidR="00564F22" w:rsidRPr="00FE4301" w:rsidRDefault="00FE4301" w:rsidP="00FE4301">
            <w:hyperlink r:id="rId64" w:anchor="section-1" w:history="1">
              <w:r w:rsidR="00564F22" w:rsidRPr="00FE4301">
                <w:rPr>
                  <w:rStyle w:val="a6"/>
                </w:rPr>
                <w:t xml:space="preserve">проф. Зимин </w:t>
              </w:r>
              <w:proofErr w:type="spellStart"/>
              <w:r w:rsidR="00564F22" w:rsidRPr="00FE4301">
                <w:rPr>
                  <w:rStyle w:val="a6"/>
                </w:rPr>
                <w:t>А.И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14:00</w:t>
            </w:r>
          </w:p>
          <w:p w:rsidR="00564F22" w:rsidRPr="00FE4301" w:rsidRDefault="00564F22" w:rsidP="00FE4301">
            <w:r w:rsidRPr="00FE4301">
              <w:t>СЕМИНАР ПО СОВРЕМЕННОЙ РУССКОЙ ЛИТЕРАТУРЕ</w:t>
            </w:r>
          </w:p>
          <w:p w:rsidR="00CC2DAD" w:rsidRPr="00FE4301" w:rsidRDefault="00FE4301" w:rsidP="00FE4301">
            <w:hyperlink r:id="rId65" w:anchor="section-1" w:history="1">
              <w:r w:rsidR="00CC2DAD" w:rsidRPr="00FE4301">
                <w:rPr>
                  <w:rStyle w:val="a6"/>
                </w:rPr>
                <w:t xml:space="preserve">доц. Болычев </w:t>
              </w:r>
              <w:proofErr w:type="spellStart"/>
              <w:r w:rsidR="00CC2DAD" w:rsidRPr="00FE4301">
                <w:rPr>
                  <w:rStyle w:val="a6"/>
                </w:rPr>
                <w:t>И.И</w:t>
              </w:r>
              <w:proofErr w:type="spellEnd"/>
              <w:r w:rsidR="00CC2DAD" w:rsidRPr="00FE4301">
                <w:rPr>
                  <w:rStyle w:val="a6"/>
                </w:rPr>
                <w:t>.</w:t>
              </w:r>
            </w:hyperlink>
          </w:p>
          <w:p w:rsidR="00CC2DAD" w:rsidRPr="00FE4301" w:rsidRDefault="00FE4301" w:rsidP="00FE4301">
            <w:hyperlink r:id="rId66" w:anchor="section-1" w:history="1">
              <w:r w:rsidR="00CC2DAD" w:rsidRPr="00FE4301">
                <w:rPr>
                  <w:rStyle w:val="a6"/>
                </w:rPr>
                <w:t xml:space="preserve">ст.пр. Кожухаров </w:t>
              </w:r>
              <w:proofErr w:type="spellStart"/>
              <w:r w:rsidR="00CC2DAD" w:rsidRPr="00FE4301">
                <w:rPr>
                  <w:rStyle w:val="a6"/>
                </w:rPr>
                <w:t>Р.Р</w:t>
              </w:r>
              <w:proofErr w:type="spellEnd"/>
              <w:r w:rsidR="00CC2DAD" w:rsidRPr="00FE4301">
                <w:rPr>
                  <w:rStyle w:val="a6"/>
                </w:rPr>
                <w:t>.</w:t>
              </w:r>
            </w:hyperlink>
          </w:p>
          <w:p w:rsidR="00CC2DAD" w:rsidRPr="00FE4301" w:rsidRDefault="00FE4301" w:rsidP="00FE4301">
            <w:hyperlink r:id="rId67" w:anchor="section-1" w:history="1">
              <w:r w:rsidR="00CC2DAD" w:rsidRPr="00FE4301">
                <w:rPr>
                  <w:rStyle w:val="a6"/>
                </w:rPr>
                <w:t>доц. Панфилов А.М.</w:t>
              </w:r>
            </w:hyperlink>
          </w:p>
        </w:tc>
        <w:tc>
          <w:tcPr>
            <w:tcW w:w="876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СЕМИНАР ПО СОВРЕМЕННОЙ РУССКОЙ ЛИТЕРАТУРЕ</w:t>
            </w:r>
          </w:p>
          <w:p w:rsidR="000400CD" w:rsidRPr="00FE4301" w:rsidRDefault="00FE4301" w:rsidP="00FE4301">
            <w:hyperlink r:id="rId68" w:anchor="section-1" w:history="1">
              <w:r w:rsidR="000400CD" w:rsidRPr="00FE4301">
                <w:rPr>
                  <w:rStyle w:val="a6"/>
                </w:rPr>
                <w:t xml:space="preserve">доц. Болычев </w:t>
              </w:r>
              <w:proofErr w:type="spellStart"/>
              <w:r w:rsidR="000400CD" w:rsidRPr="00FE4301">
                <w:rPr>
                  <w:rStyle w:val="a6"/>
                </w:rPr>
                <w:t>И.И</w:t>
              </w:r>
              <w:proofErr w:type="spellEnd"/>
              <w:r w:rsidR="000400CD" w:rsidRPr="00FE4301">
                <w:rPr>
                  <w:rStyle w:val="a6"/>
                </w:rPr>
                <w:t>.</w:t>
              </w:r>
            </w:hyperlink>
          </w:p>
          <w:p w:rsidR="000400CD" w:rsidRPr="00FE4301" w:rsidRDefault="00FE4301" w:rsidP="00FE4301">
            <w:hyperlink r:id="rId69" w:anchor="section-1" w:history="1">
              <w:r w:rsidR="000400CD" w:rsidRPr="00FE4301">
                <w:rPr>
                  <w:rStyle w:val="a6"/>
                </w:rPr>
                <w:t xml:space="preserve">ст.пр. Кожухаров </w:t>
              </w:r>
              <w:proofErr w:type="spellStart"/>
              <w:r w:rsidR="000400CD" w:rsidRPr="00FE4301">
                <w:rPr>
                  <w:rStyle w:val="a6"/>
                </w:rPr>
                <w:t>Р.Р</w:t>
              </w:r>
              <w:proofErr w:type="spellEnd"/>
              <w:r w:rsidR="000400CD" w:rsidRPr="00FE4301">
                <w:rPr>
                  <w:rStyle w:val="a6"/>
                </w:rPr>
                <w:t>.</w:t>
              </w:r>
            </w:hyperlink>
          </w:p>
          <w:p w:rsidR="000400CD" w:rsidRPr="00FE4301" w:rsidRDefault="00FE4301" w:rsidP="00FE4301">
            <w:hyperlink r:id="rId70" w:anchor="section-1" w:history="1">
              <w:r w:rsidR="000400CD" w:rsidRPr="00FE4301">
                <w:rPr>
                  <w:rStyle w:val="a6"/>
                </w:rPr>
                <w:t>доц. Панфилов А.М.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ЭКОНОМИКА</w:t>
            </w:r>
          </w:p>
          <w:p w:rsidR="00564F22" w:rsidRPr="00FE4301" w:rsidRDefault="00FE4301" w:rsidP="00FE4301">
            <w:hyperlink r:id="rId71" w:anchor="section-4" w:history="1">
              <w:r w:rsidR="00564F22" w:rsidRPr="00FE4301">
                <w:rPr>
                  <w:rStyle w:val="a6"/>
                </w:rPr>
                <w:t xml:space="preserve">доц. Царева </w:t>
              </w:r>
              <w:proofErr w:type="spellStart"/>
              <w:r w:rsidR="00564F22" w:rsidRPr="00FE4301">
                <w:rPr>
                  <w:rStyle w:val="a6"/>
                </w:rPr>
                <w:t>Л.М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17:00</w:t>
            </w:r>
          </w:p>
          <w:p w:rsidR="00564F22" w:rsidRPr="00FE4301" w:rsidRDefault="00564F22" w:rsidP="00FE4301">
            <w:proofErr w:type="gramStart"/>
            <w:r w:rsidRPr="00FE4301">
              <w:t>С</w:t>
            </w:r>
            <w:proofErr w:type="gramEnd"/>
            <w:r w:rsidRPr="00FE4301">
              <w:t>/</w:t>
            </w:r>
            <w:proofErr w:type="gramStart"/>
            <w:r w:rsidRPr="00FE4301">
              <w:t>К</w:t>
            </w:r>
            <w:proofErr w:type="gramEnd"/>
            <w:r w:rsidRPr="00FE4301">
              <w:t xml:space="preserve"> «ЭКРАНИЗАЦИЯ РУССКОЙ КЛАССИКИ»</w:t>
            </w:r>
          </w:p>
          <w:p w:rsidR="00564F22" w:rsidRPr="00FE4301" w:rsidRDefault="00FE4301" w:rsidP="00FE4301">
            <w:hyperlink r:id="rId72" w:anchor="section-1" w:history="1">
              <w:r w:rsidR="00564F22" w:rsidRPr="00FE4301">
                <w:rPr>
                  <w:rStyle w:val="a6"/>
                </w:rPr>
                <w:t xml:space="preserve">доц. Карпушкина </w:t>
              </w:r>
              <w:proofErr w:type="spellStart"/>
              <w:r w:rsidR="00564F22" w:rsidRPr="00FE4301">
                <w:rPr>
                  <w:rStyle w:val="a6"/>
                </w:rPr>
                <w:t>Л.А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64F22" w:rsidRPr="00FE4301" w:rsidRDefault="00564F22" w:rsidP="00FE4301">
            <w:r w:rsidRPr="00FE4301">
              <w:t>С/</w:t>
            </w:r>
            <w:proofErr w:type="gramStart"/>
            <w:r w:rsidRPr="00FE4301">
              <w:t>К</w:t>
            </w:r>
            <w:proofErr w:type="gramEnd"/>
            <w:r w:rsidRPr="00FE4301">
              <w:t xml:space="preserve"> «ЛИТЕРАТУРА И ДРУГИЕ ВИДЫ ИСКУССТВА»</w:t>
            </w:r>
          </w:p>
          <w:p w:rsidR="00564F22" w:rsidRPr="00FE4301" w:rsidRDefault="00FE4301" w:rsidP="00FE4301">
            <w:hyperlink r:id="rId73" w:anchor="section-1" w:history="1">
              <w:r w:rsidR="00564F22" w:rsidRPr="00FE4301">
                <w:rPr>
                  <w:rStyle w:val="a6"/>
                </w:rPr>
                <w:t xml:space="preserve">проф. Васильев </w:t>
              </w:r>
              <w:proofErr w:type="spellStart"/>
              <w:r w:rsidR="00564F22" w:rsidRPr="00FE4301">
                <w:rPr>
                  <w:rStyle w:val="a6"/>
                </w:rPr>
                <w:t>С.А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5" w:type="pct"/>
          </w:tcPr>
          <w:p w:rsidR="00564F22" w:rsidRPr="00FE4301" w:rsidRDefault="00564F22" w:rsidP="00FE4301">
            <w:r w:rsidRPr="00FE4301">
              <w:t>11:00</w:t>
            </w:r>
          </w:p>
          <w:p w:rsidR="00564F22" w:rsidRPr="00FE4301" w:rsidRDefault="00564F22" w:rsidP="00FE4301">
            <w:r w:rsidRPr="00FE4301">
              <w:t>БЕЗОПАСНОСТЬ ЖИЗНЕДЕЯТЕЛЬНОСТИ</w:t>
            </w:r>
          </w:p>
          <w:p w:rsidR="00564F22" w:rsidRPr="00FE4301" w:rsidRDefault="00FE4301" w:rsidP="00FE4301">
            <w:hyperlink r:id="rId74" w:anchor="section-2" w:history="1">
              <w:r w:rsidR="00564F22" w:rsidRPr="00FE4301">
                <w:rPr>
                  <w:rStyle w:val="a6"/>
                </w:rPr>
                <w:t xml:space="preserve">ст.пр. Фукс </w:t>
              </w:r>
              <w:proofErr w:type="spellStart"/>
              <w:r w:rsidR="00564F22" w:rsidRPr="00FE4301">
                <w:rPr>
                  <w:rStyle w:val="a6"/>
                </w:rPr>
                <w:t>Д.А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14:00</w:t>
            </w:r>
          </w:p>
          <w:p w:rsidR="00564F22" w:rsidRPr="00FE4301" w:rsidRDefault="00564F22" w:rsidP="00FE4301">
            <w:r w:rsidRPr="00FE4301">
              <w:t>ПИСАТЕЛЬСКИЕ СТРАТЕГИИ</w:t>
            </w:r>
          </w:p>
          <w:p w:rsidR="00564F22" w:rsidRPr="00FE4301" w:rsidRDefault="00FE4301" w:rsidP="00FE4301">
            <w:hyperlink r:id="rId75" w:anchor="section-1" w:history="1">
              <w:r w:rsidR="00564F22" w:rsidRPr="00FE4301">
                <w:rPr>
                  <w:rStyle w:val="a6"/>
                </w:rPr>
                <w:t xml:space="preserve">проф. Варламов </w:t>
              </w:r>
              <w:proofErr w:type="spellStart"/>
              <w:r w:rsidR="00564F22" w:rsidRPr="00FE4301">
                <w:rPr>
                  <w:rStyle w:val="a6"/>
                </w:rPr>
                <w:t>А.Н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</w:tr>
      <w:tr w:rsidR="0026556D" w:rsidRPr="00FE4301" w:rsidTr="002655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0" w:type="pct"/>
          </w:tcPr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29 декабря,</w:t>
            </w:r>
          </w:p>
          <w:p w:rsidR="00564F22" w:rsidRPr="00FE4301" w:rsidRDefault="00564F22" w:rsidP="00FE4301">
            <w:pPr>
              <w:jc w:val="center"/>
              <w:rPr>
                <w:b/>
                <w:color w:val="7030A0"/>
              </w:rPr>
            </w:pPr>
            <w:r w:rsidRPr="00FE4301">
              <w:rPr>
                <w:b/>
                <w:color w:val="7030A0"/>
              </w:rPr>
              <w:t>вторник</w:t>
            </w:r>
          </w:p>
        </w:tc>
        <w:tc>
          <w:tcPr>
            <w:tcW w:w="888" w:type="pct"/>
          </w:tcPr>
          <w:p w:rsidR="00564F22" w:rsidRPr="00FE4301" w:rsidRDefault="00564F22" w:rsidP="00FE4301">
            <w:r w:rsidRPr="00FE4301">
              <w:t>10:00</w:t>
            </w:r>
          </w:p>
          <w:p w:rsidR="00DA7009" w:rsidRPr="00FE4301" w:rsidRDefault="00DA7009" w:rsidP="00FE4301">
            <w:r w:rsidRPr="00FE4301">
              <w:t>ЭЛЕКТИВНЫЕ КУРСЫ ПО ФИЗИЧЕСКОЙ КУЛЬТУРЕ И СПОРТУ</w:t>
            </w:r>
          </w:p>
          <w:p w:rsidR="00564F22" w:rsidRPr="00FE4301" w:rsidRDefault="00FE4301" w:rsidP="00FE4301">
            <w:hyperlink r:id="rId76" w:anchor="section-2" w:history="1">
              <w:r w:rsidR="00DA7009" w:rsidRPr="00FE4301">
                <w:rPr>
                  <w:rStyle w:val="a6"/>
                </w:rPr>
                <w:t xml:space="preserve">ст.пр. Фукс </w:t>
              </w:r>
              <w:proofErr w:type="spellStart"/>
              <w:r w:rsidR="00DA7009" w:rsidRPr="00FE4301">
                <w:rPr>
                  <w:rStyle w:val="a6"/>
                </w:rPr>
                <w:t>Д.А</w:t>
              </w:r>
              <w:proofErr w:type="spellEnd"/>
              <w:r w:rsidR="00DA7009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01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 xml:space="preserve">ИСТОРИЯ РОССИИ </w:t>
            </w:r>
            <w:proofErr w:type="spellStart"/>
            <w:r w:rsidR="00DA7009" w:rsidRPr="00FE4301">
              <w:t>XIX</w:t>
            </w:r>
            <w:r w:rsidRPr="00FE4301">
              <w:t>-</w:t>
            </w:r>
            <w:r w:rsidR="00DA7009" w:rsidRPr="00FE4301">
              <w:t>XX</w:t>
            </w:r>
            <w:proofErr w:type="gramStart"/>
            <w:r w:rsidRPr="00FE4301">
              <w:t>в</w:t>
            </w:r>
            <w:r w:rsidR="000E25F5" w:rsidRPr="00FE4301">
              <w:t>в</w:t>
            </w:r>
            <w:proofErr w:type="spellEnd"/>
            <w:proofErr w:type="gramEnd"/>
            <w:r w:rsidR="000E25F5" w:rsidRPr="00FE4301">
              <w:t>.</w:t>
            </w:r>
          </w:p>
          <w:p w:rsidR="00564F22" w:rsidRPr="00FE4301" w:rsidRDefault="00FE4301" w:rsidP="00FE4301">
            <w:hyperlink r:id="rId77" w:anchor="section-2" w:history="1">
              <w:r w:rsidR="00564F22" w:rsidRPr="00FE4301">
                <w:rPr>
                  <w:rStyle w:val="a6"/>
                </w:rPr>
                <w:t xml:space="preserve">доц. Кочеткова </w:t>
              </w:r>
              <w:proofErr w:type="spellStart"/>
              <w:r w:rsidR="00564F22" w:rsidRPr="00FE4301">
                <w:rPr>
                  <w:rStyle w:val="a6"/>
                </w:rPr>
                <w:t>З.М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  <w:p w:rsidR="00575E7A" w:rsidRPr="00FE4301" w:rsidRDefault="00575E7A" w:rsidP="00FE4301"/>
          <w:p w:rsidR="00564F22" w:rsidRPr="00FE4301" w:rsidRDefault="00564F22" w:rsidP="00FE4301">
            <w:r w:rsidRPr="00FE4301">
              <w:t>15:00</w:t>
            </w:r>
          </w:p>
          <w:p w:rsidR="00564F22" w:rsidRPr="00FE4301" w:rsidRDefault="00564F22" w:rsidP="00FE4301">
            <w:r w:rsidRPr="00FE4301">
              <w:t>ДЕТСКАЯ ЛИТЕРАТУРА</w:t>
            </w:r>
          </w:p>
          <w:p w:rsidR="00564F22" w:rsidRPr="00FE4301" w:rsidRDefault="00FE4301" w:rsidP="00FE4301">
            <w:hyperlink r:id="rId78" w:anchor="section-1" w:history="1">
              <w:r w:rsidR="00564F22" w:rsidRPr="00FE4301">
                <w:rPr>
                  <w:rStyle w:val="a6"/>
                </w:rPr>
                <w:t xml:space="preserve">доц. Дьячкова </w:t>
              </w:r>
              <w:proofErr w:type="spellStart"/>
              <w:r w:rsidR="00564F22" w:rsidRPr="00FE4301">
                <w:rPr>
                  <w:rStyle w:val="a6"/>
                </w:rPr>
                <w:t>Е.В</w:t>
              </w:r>
              <w:proofErr w:type="spellEnd"/>
              <w:r w:rsidR="00564F22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939" w:type="pct"/>
          </w:tcPr>
          <w:p w:rsidR="00564F22" w:rsidRPr="00FE4301" w:rsidRDefault="00564F22" w:rsidP="00FE4301">
            <w:r w:rsidRPr="00FE4301">
              <w:t>11:00</w:t>
            </w:r>
          </w:p>
          <w:p w:rsidR="00564F22" w:rsidRPr="00FE4301" w:rsidRDefault="00564F22" w:rsidP="00FE4301">
            <w:r w:rsidRPr="00FE4301">
              <w:t>ТЕОРИЯ СТИХА И ПРОЗЫ</w:t>
            </w:r>
          </w:p>
          <w:p w:rsidR="00564F22" w:rsidRPr="00FE4301" w:rsidRDefault="00FE4301" w:rsidP="00FE4301">
            <w:hyperlink r:id="rId79" w:anchor="section-1" w:history="1">
              <w:r w:rsidR="000E25F5" w:rsidRPr="00FE4301">
                <w:rPr>
                  <w:rStyle w:val="a6"/>
                </w:rPr>
                <w:t xml:space="preserve">проф. Кедров </w:t>
              </w:r>
              <w:proofErr w:type="spellStart"/>
              <w:r w:rsidR="000E25F5" w:rsidRPr="00FE4301">
                <w:rPr>
                  <w:rStyle w:val="a6"/>
                </w:rPr>
                <w:t>К.А</w:t>
              </w:r>
              <w:proofErr w:type="spellEnd"/>
              <w:r w:rsidR="000E25F5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6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ВВЕДЕНИЕ В СОВРЕМЕННЫЙ ЛИТЕРАТУРНЫЙ ПРОЦЕСС</w:t>
            </w:r>
          </w:p>
          <w:p w:rsidR="000E25F5" w:rsidRPr="00FE4301" w:rsidRDefault="00FE4301" w:rsidP="00FE4301">
            <w:hyperlink r:id="rId80" w:anchor="section-1" w:history="1">
              <w:r w:rsidR="000E25F5" w:rsidRPr="00FE4301">
                <w:rPr>
                  <w:rStyle w:val="a6"/>
                </w:rPr>
                <w:t xml:space="preserve">проф. Чупринин </w:t>
              </w:r>
              <w:proofErr w:type="spellStart"/>
              <w:r w:rsidR="000E25F5" w:rsidRPr="00FE4301">
                <w:rPr>
                  <w:rStyle w:val="a6"/>
                </w:rPr>
                <w:t>С.И</w:t>
              </w:r>
              <w:proofErr w:type="spellEnd"/>
              <w:r w:rsidR="000E25F5" w:rsidRPr="00FE4301">
                <w:rPr>
                  <w:rStyle w:val="a6"/>
                </w:rPr>
                <w:t>.</w:t>
              </w:r>
            </w:hyperlink>
          </w:p>
        </w:tc>
        <w:tc>
          <w:tcPr>
            <w:tcW w:w="875" w:type="pct"/>
          </w:tcPr>
          <w:p w:rsidR="00564F22" w:rsidRPr="00FE4301" w:rsidRDefault="00564F22" w:rsidP="00FE4301">
            <w:r w:rsidRPr="00FE4301">
              <w:t>10:00</w:t>
            </w:r>
          </w:p>
          <w:p w:rsidR="00564F22" w:rsidRPr="00FE4301" w:rsidRDefault="00564F22" w:rsidP="00FE4301">
            <w:r w:rsidRPr="00FE4301">
              <w:t>УЧЕБНАЯ ПРАКТИКА</w:t>
            </w:r>
          </w:p>
          <w:p w:rsidR="000E25F5" w:rsidRPr="00FE4301" w:rsidRDefault="00FE4301" w:rsidP="00FE4301">
            <w:hyperlink r:id="rId81" w:anchor="section-1" w:history="1">
              <w:r w:rsidR="000E25F5" w:rsidRPr="00FE4301">
                <w:rPr>
                  <w:rStyle w:val="a6"/>
                </w:rPr>
                <w:t xml:space="preserve">доц. Кешокова </w:t>
              </w:r>
              <w:proofErr w:type="spellStart"/>
              <w:r w:rsidR="000E25F5" w:rsidRPr="00FE4301">
                <w:rPr>
                  <w:rStyle w:val="a6"/>
                </w:rPr>
                <w:t>Е.А</w:t>
              </w:r>
              <w:proofErr w:type="spellEnd"/>
              <w:r w:rsidR="000E25F5" w:rsidRPr="00FE4301">
                <w:rPr>
                  <w:rStyle w:val="a6"/>
                </w:rPr>
                <w:t>.</w:t>
              </w:r>
            </w:hyperlink>
          </w:p>
        </w:tc>
      </w:tr>
    </w:tbl>
    <w:p w:rsidR="009970F0" w:rsidRPr="00FE4301" w:rsidRDefault="009970F0" w:rsidP="00FE4301"/>
    <w:sectPr w:rsidR="009970F0" w:rsidRPr="00FE4301" w:rsidSect="00575E7A">
      <w:type w:val="continuous"/>
      <w:pgSz w:w="23811" w:h="16838" w:orient="landscape" w:code="8"/>
      <w:pgMar w:top="720" w:right="720" w:bottom="720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8"/>
    <w:rsid w:val="00003083"/>
    <w:rsid w:val="00011753"/>
    <w:rsid w:val="000137A4"/>
    <w:rsid w:val="0001466D"/>
    <w:rsid w:val="0001539B"/>
    <w:rsid w:val="000162ED"/>
    <w:rsid w:val="00016850"/>
    <w:rsid w:val="00016CA3"/>
    <w:rsid w:val="00020D97"/>
    <w:rsid w:val="000225BC"/>
    <w:rsid w:val="00024A20"/>
    <w:rsid w:val="000271E1"/>
    <w:rsid w:val="00031540"/>
    <w:rsid w:val="00032B15"/>
    <w:rsid w:val="00033201"/>
    <w:rsid w:val="00036D2A"/>
    <w:rsid w:val="000400CD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3BF1"/>
    <w:rsid w:val="000550E9"/>
    <w:rsid w:val="0005605A"/>
    <w:rsid w:val="00057925"/>
    <w:rsid w:val="0006356E"/>
    <w:rsid w:val="00065C99"/>
    <w:rsid w:val="000700B4"/>
    <w:rsid w:val="00076E30"/>
    <w:rsid w:val="000822C9"/>
    <w:rsid w:val="00083CAB"/>
    <w:rsid w:val="00084E97"/>
    <w:rsid w:val="00086890"/>
    <w:rsid w:val="000909C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C2699"/>
    <w:rsid w:val="000C2E84"/>
    <w:rsid w:val="000C63F9"/>
    <w:rsid w:val="000D1F73"/>
    <w:rsid w:val="000D2766"/>
    <w:rsid w:val="000D3402"/>
    <w:rsid w:val="000D36B6"/>
    <w:rsid w:val="000D59A9"/>
    <w:rsid w:val="000E03B6"/>
    <w:rsid w:val="000E05B4"/>
    <w:rsid w:val="000E25F5"/>
    <w:rsid w:val="000E55B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7530"/>
    <w:rsid w:val="001176FE"/>
    <w:rsid w:val="00121BB0"/>
    <w:rsid w:val="0012222E"/>
    <w:rsid w:val="001238E1"/>
    <w:rsid w:val="0012426F"/>
    <w:rsid w:val="00125BA8"/>
    <w:rsid w:val="001266E9"/>
    <w:rsid w:val="0012785B"/>
    <w:rsid w:val="00131F68"/>
    <w:rsid w:val="00131FE0"/>
    <w:rsid w:val="00132AF1"/>
    <w:rsid w:val="0013726B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5DC2"/>
    <w:rsid w:val="001661D1"/>
    <w:rsid w:val="00167CA3"/>
    <w:rsid w:val="0017331B"/>
    <w:rsid w:val="00173CB6"/>
    <w:rsid w:val="00181A33"/>
    <w:rsid w:val="00181BAE"/>
    <w:rsid w:val="0018698C"/>
    <w:rsid w:val="00187425"/>
    <w:rsid w:val="001876C5"/>
    <w:rsid w:val="00191EC9"/>
    <w:rsid w:val="00197507"/>
    <w:rsid w:val="00197E54"/>
    <w:rsid w:val="001A079D"/>
    <w:rsid w:val="001A1E76"/>
    <w:rsid w:val="001A4F7E"/>
    <w:rsid w:val="001A589C"/>
    <w:rsid w:val="001A672E"/>
    <w:rsid w:val="001B2817"/>
    <w:rsid w:val="001B5AB6"/>
    <w:rsid w:val="001B7751"/>
    <w:rsid w:val="001C1D33"/>
    <w:rsid w:val="001C2554"/>
    <w:rsid w:val="001C2D01"/>
    <w:rsid w:val="001C3E61"/>
    <w:rsid w:val="001D1B2C"/>
    <w:rsid w:val="001D2EA0"/>
    <w:rsid w:val="001D379C"/>
    <w:rsid w:val="001D5C37"/>
    <w:rsid w:val="001E0764"/>
    <w:rsid w:val="001F6666"/>
    <w:rsid w:val="002001D3"/>
    <w:rsid w:val="00202331"/>
    <w:rsid w:val="00204480"/>
    <w:rsid w:val="00205492"/>
    <w:rsid w:val="00205EBC"/>
    <w:rsid w:val="00207B8B"/>
    <w:rsid w:val="00213265"/>
    <w:rsid w:val="00215C7A"/>
    <w:rsid w:val="00216875"/>
    <w:rsid w:val="00223384"/>
    <w:rsid w:val="00225798"/>
    <w:rsid w:val="00232D98"/>
    <w:rsid w:val="002547B9"/>
    <w:rsid w:val="0025546C"/>
    <w:rsid w:val="00256D26"/>
    <w:rsid w:val="0026301C"/>
    <w:rsid w:val="0026346C"/>
    <w:rsid w:val="0026556D"/>
    <w:rsid w:val="00265BA9"/>
    <w:rsid w:val="002665F5"/>
    <w:rsid w:val="002714F2"/>
    <w:rsid w:val="002821C1"/>
    <w:rsid w:val="002833C8"/>
    <w:rsid w:val="00286D6C"/>
    <w:rsid w:val="00294184"/>
    <w:rsid w:val="002953E5"/>
    <w:rsid w:val="002A08A2"/>
    <w:rsid w:val="002B376B"/>
    <w:rsid w:val="002B7349"/>
    <w:rsid w:val="002C035F"/>
    <w:rsid w:val="002C65B6"/>
    <w:rsid w:val="002D2A8D"/>
    <w:rsid w:val="002D3575"/>
    <w:rsid w:val="002D6F9A"/>
    <w:rsid w:val="002D7900"/>
    <w:rsid w:val="002E5E90"/>
    <w:rsid w:val="002E63B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EA6"/>
    <w:rsid w:val="00314383"/>
    <w:rsid w:val="0031485B"/>
    <w:rsid w:val="003162CF"/>
    <w:rsid w:val="003249A5"/>
    <w:rsid w:val="00332B68"/>
    <w:rsid w:val="00334ABA"/>
    <w:rsid w:val="003404CD"/>
    <w:rsid w:val="003410CF"/>
    <w:rsid w:val="00346F90"/>
    <w:rsid w:val="00352BF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43A1"/>
    <w:rsid w:val="00374B9A"/>
    <w:rsid w:val="00385BB0"/>
    <w:rsid w:val="003918A0"/>
    <w:rsid w:val="00392160"/>
    <w:rsid w:val="00396CB4"/>
    <w:rsid w:val="00397751"/>
    <w:rsid w:val="003A20C0"/>
    <w:rsid w:val="003A3014"/>
    <w:rsid w:val="003A4C0E"/>
    <w:rsid w:val="003A5338"/>
    <w:rsid w:val="003A5BFF"/>
    <w:rsid w:val="003B0AB3"/>
    <w:rsid w:val="003C004B"/>
    <w:rsid w:val="003C1C9A"/>
    <w:rsid w:val="003C54BB"/>
    <w:rsid w:val="003C7704"/>
    <w:rsid w:val="003D509B"/>
    <w:rsid w:val="003E30CF"/>
    <w:rsid w:val="003E330D"/>
    <w:rsid w:val="003E3603"/>
    <w:rsid w:val="003E6F10"/>
    <w:rsid w:val="003F121C"/>
    <w:rsid w:val="003F628E"/>
    <w:rsid w:val="003F7987"/>
    <w:rsid w:val="004007C5"/>
    <w:rsid w:val="004024B8"/>
    <w:rsid w:val="004025B4"/>
    <w:rsid w:val="00405470"/>
    <w:rsid w:val="004065E9"/>
    <w:rsid w:val="0040690E"/>
    <w:rsid w:val="004118D3"/>
    <w:rsid w:val="0041297F"/>
    <w:rsid w:val="00430B8B"/>
    <w:rsid w:val="004318E6"/>
    <w:rsid w:val="004370F9"/>
    <w:rsid w:val="00440E5E"/>
    <w:rsid w:val="00441F39"/>
    <w:rsid w:val="0044490D"/>
    <w:rsid w:val="00445240"/>
    <w:rsid w:val="004458C1"/>
    <w:rsid w:val="004467A7"/>
    <w:rsid w:val="0044711D"/>
    <w:rsid w:val="00450B07"/>
    <w:rsid w:val="00454859"/>
    <w:rsid w:val="004565EE"/>
    <w:rsid w:val="00457FA2"/>
    <w:rsid w:val="00466C0C"/>
    <w:rsid w:val="00470C72"/>
    <w:rsid w:val="00471124"/>
    <w:rsid w:val="00471C35"/>
    <w:rsid w:val="004749BA"/>
    <w:rsid w:val="00476FE7"/>
    <w:rsid w:val="00477BC3"/>
    <w:rsid w:val="00483C78"/>
    <w:rsid w:val="00484588"/>
    <w:rsid w:val="004848A1"/>
    <w:rsid w:val="00490EC9"/>
    <w:rsid w:val="00492A31"/>
    <w:rsid w:val="00492F21"/>
    <w:rsid w:val="004933F4"/>
    <w:rsid w:val="004937B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C3FDF"/>
    <w:rsid w:val="004C430A"/>
    <w:rsid w:val="004C557E"/>
    <w:rsid w:val="004D3685"/>
    <w:rsid w:val="004D3D9C"/>
    <w:rsid w:val="004D3F16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7E66"/>
    <w:rsid w:val="00520779"/>
    <w:rsid w:val="005216DD"/>
    <w:rsid w:val="00523D33"/>
    <w:rsid w:val="00526695"/>
    <w:rsid w:val="00527516"/>
    <w:rsid w:val="005329FF"/>
    <w:rsid w:val="0053440F"/>
    <w:rsid w:val="005377D3"/>
    <w:rsid w:val="00537863"/>
    <w:rsid w:val="005410C8"/>
    <w:rsid w:val="0054269B"/>
    <w:rsid w:val="00543DA6"/>
    <w:rsid w:val="00543E95"/>
    <w:rsid w:val="00547B19"/>
    <w:rsid w:val="00552804"/>
    <w:rsid w:val="005543DF"/>
    <w:rsid w:val="005560CC"/>
    <w:rsid w:val="00557D95"/>
    <w:rsid w:val="00557F13"/>
    <w:rsid w:val="00561688"/>
    <w:rsid w:val="0056249C"/>
    <w:rsid w:val="00564F22"/>
    <w:rsid w:val="0056541F"/>
    <w:rsid w:val="0056777C"/>
    <w:rsid w:val="00575E7A"/>
    <w:rsid w:val="00586DFA"/>
    <w:rsid w:val="005912A7"/>
    <w:rsid w:val="005913C8"/>
    <w:rsid w:val="00594708"/>
    <w:rsid w:val="005A44B2"/>
    <w:rsid w:val="005A7E49"/>
    <w:rsid w:val="005B37AA"/>
    <w:rsid w:val="005C4034"/>
    <w:rsid w:val="005C6A95"/>
    <w:rsid w:val="005C6B3A"/>
    <w:rsid w:val="005D1D7D"/>
    <w:rsid w:val="005D46C1"/>
    <w:rsid w:val="005E0B9D"/>
    <w:rsid w:val="005E1E8C"/>
    <w:rsid w:val="005E49FF"/>
    <w:rsid w:val="005F5744"/>
    <w:rsid w:val="005F61E8"/>
    <w:rsid w:val="0060062C"/>
    <w:rsid w:val="00600E9C"/>
    <w:rsid w:val="0060175C"/>
    <w:rsid w:val="00602C54"/>
    <w:rsid w:val="00603D43"/>
    <w:rsid w:val="0060417E"/>
    <w:rsid w:val="00610798"/>
    <w:rsid w:val="0061700D"/>
    <w:rsid w:val="00620026"/>
    <w:rsid w:val="0062093E"/>
    <w:rsid w:val="00621D99"/>
    <w:rsid w:val="006223BE"/>
    <w:rsid w:val="0062594D"/>
    <w:rsid w:val="00627720"/>
    <w:rsid w:val="0063247D"/>
    <w:rsid w:val="006344C5"/>
    <w:rsid w:val="00635068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2A4F"/>
    <w:rsid w:val="0066666C"/>
    <w:rsid w:val="00666ADB"/>
    <w:rsid w:val="006700E3"/>
    <w:rsid w:val="0067061F"/>
    <w:rsid w:val="00672786"/>
    <w:rsid w:val="006730B7"/>
    <w:rsid w:val="00673A48"/>
    <w:rsid w:val="006746D9"/>
    <w:rsid w:val="00674E41"/>
    <w:rsid w:val="006809F2"/>
    <w:rsid w:val="006828BB"/>
    <w:rsid w:val="0068478B"/>
    <w:rsid w:val="00684E91"/>
    <w:rsid w:val="006872CD"/>
    <w:rsid w:val="00692438"/>
    <w:rsid w:val="0069348D"/>
    <w:rsid w:val="00695230"/>
    <w:rsid w:val="006959A6"/>
    <w:rsid w:val="006A4ECC"/>
    <w:rsid w:val="006A5879"/>
    <w:rsid w:val="006A752F"/>
    <w:rsid w:val="006B5E2B"/>
    <w:rsid w:val="006B67FB"/>
    <w:rsid w:val="006B6CA5"/>
    <w:rsid w:val="006B7722"/>
    <w:rsid w:val="006D5B4D"/>
    <w:rsid w:val="006D7168"/>
    <w:rsid w:val="006E2F92"/>
    <w:rsid w:val="006E5FE0"/>
    <w:rsid w:val="006F071A"/>
    <w:rsid w:val="006F5AA4"/>
    <w:rsid w:val="0070097A"/>
    <w:rsid w:val="00705B12"/>
    <w:rsid w:val="00710091"/>
    <w:rsid w:val="00712477"/>
    <w:rsid w:val="007137D3"/>
    <w:rsid w:val="007140DD"/>
    <w:rsid w:val="00715DD0"/>
    <w:rsid w:val="00716DCC"/>
    <w:rsid w:val="007249A9"/>
    <w:rsid w:val="00727F62"/>
    <w:rsid w:val="00732465"/>
    <w:rsid w:val="00735241"/>
    <w:rsid w:val="00735FAC"/>
    <w:rsid w:val="0073653F"/>
    <w:rsid w:val="00736D09"/>
    <w:rsid w:val="00741946"/>
    <w:rsid w:val="00743364"/>
    <w:rsid w:val="00744D46"/>
    <w:rsid w:val="0075091C"/>
    <w:rsid w:val="00756B9A"/>
    <w:rsid w:val="00761F95"/>
    <w:rsid w:val="0076355D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62C"/>
    <w:rsid w:val="00791C26"/>
    <w:rsid w:val="00792419"/>
    <w:rsid w:val="00792DE8"/>
    <w:rsid w:val="007A2AC8"/>
    <w:rsid w:val="007A5437"/>
    <w:rsid w:val="007A7212"/>
    <w:rsid w:val="007B1DF6"/>
    <w:rsid w:val="007C39B5"/>
    <w:rsid w:val="007C4869"/>
    <w:rsid w:val="007C4C12"/>
    <w:rsid w:val="007C6D39"/>
    <w:rsid w:val="007C75A7"/>
    <w:rsid w:val="007D416C"/>
    <w:rsid w:val="007E14BB"/>
    <w:rsid w:val="007E2B57"/>
    <w:rsid w:val="007E2B61"/>
    <w:rsid w:val="007E33DD"/>
    <w:rsid w:val="007E50A3"/>
    <w:rsid w:val="007F1220"/>
    <w:rsid w:val="007F492E"/>
    <w:rsid w:val="007F56DC"/>
    <w:rsid w:val="007F57A6"/>
    <w:rsid w:val="007F7826"/>
    <w:rsid w:val="00800A12"/>
    <w:rsid w:val="00801DAF"/>
    <w:rsid w:val="008026BC"/>
    <w:rsid w:val="0080479E"/>
    <w:rsid w:val="00804BE6"/>
    <w:rsid w:val="008068CE"/>
    <w:rsid w:val="008069CE"/>
    <w:rsid w:val="00810C1B"/>
    <w:rsid w:val="0081688A"/>
    <w:rsid w:val="00817216"/>
    <w:rsid w:val="00820B5B"/>
    <w:rsid w:val="00832C2C"/>
    <w:rsid w:val="00833613"/>
    <w:rsid w:val="00835305"/>
    <w:rsid w:val="008403CE"/>
    <w:rsid w:val="008436C2"/>
    <w:rsid w:val="008443B6"/>
    <w:rsid w:val="00851D84"/>
    <w:rsid w:val="00853C72"/>
    <w:rsid w:val="00860E93"/>
    <w:rsid w:val="008614D2"/>
    <w:rsid w:val="00862915"/>
    <w:rsid w:val="00864082"/>
    <w:rsid w:val="008644A3"/>
    <w:rsid w:val="008668A9"/>
    <w:rsid w:val="00873D32"/>
    <w:rsid w:val="008777CB"/>
    <w:rsid w:val="00881D09"/>
    <w:rsid w:val="008827F3"/>
    <w:rsid w:val="008853D6"/>
    <w:rsid w:val="0088652D"/>
    <w:rsid w:val="008866B2"/>
    <w:rsid w:val="00887DE6"/>
    <w:rsid w:val="00893D33"/>
    <w:rsid w:val="00897ADC"/>
    <w:rsid w:val="008A00E0"/>
    <w:rsid w:val="008A25C4"/>
    <w:rsid w:val="008B7F01"/>
    <w:rsid w:val="008C029C"/>
    <w:rsid w:val="008C2C58"/>
    <w:rsid w:val="008C4366"/>
    <w:rsid w:val="008C5042"/>
    <w:rsid w:val="008D04D5"/>
    <w:rsid w:val="008E205E"/>
    <w:rsid w:val="008E253E"/>
    <w:rsid w:val="008E312E"/>
    <w:rsid w:val="008E4E80"/>
    <w:rsid w:val="008E70FC"/>
    <w:rsid w:val="008F7D7B"/>
    <w:rsid w:val="00904BA2"/>
    <w:rsid w:val="00905177"/>
    <w:rsid w:val="00910AC8"/>
    <w:rsid w:val="00912BD4"/>
    <w:rsid w:val="009161B8"/>
    <w:rsid w:val="009169CE"/>
    <w:rsid w:val="009201D9"/>
    <w:rsid w:val="00922D4F"/>
    <w:rsid w:val="00931AC5"/>
    <w:rsid w:val="00932EEC"/>
    <w:rsid w:val="009372B2"/>
    <w:rsid w:val="0093733A"/>
    <w:rsid w:val="009441C9"/>
    <w:rsid w:val="009445CA"/>
    <w:rsid w:val="0094461A"/>
    <w:rsid w:val="009459C9"/>
    <w:rsid w:val="00946641"/>
    <w:rsid w:val="00950F9B"/>
    <w:rsid w:val="0095187A"/>
    <w:rsid w:val="009526BB"/>
    <w:rsid w:val="0095589A"/>
    <w:rsid w:val="00961B1A"/>
    <w:rsid w:val="00962382"/>
    <w:rsid w:val="00962651"/>
    <w:rsid w:val="00977A83"/>
    <w:rsid w:val="00981109"/>
    <w:rsid w:val="009819CB"/>
    <w:rsid w:val="00991C8C"/>
    <w:rsid w:val="00992AA4"/>
    <w:rsid w:val="0099616D"/>
    <w:rsid w:val="009970F0"/>
    <w:rsid w:val="00997177"/>
    <w:rsid w:val="009A0CF8"/>
    <w:rsid w:val="009A4C46"/>
    <w:rsid w:val="009C17DD"/>
    <w:rsid w:val="009C22CF"/>
    <w:rsid w:val="009C47E6"/>
    <w:rsid w:val="009C5D9D"/>
    <w:rsid w:val="009C7ACC"/>
    <w:rsid w:val="009E1829"/>
    <w:rsid w:val="009E3D43"/>
    <w:rsid w:val="009E6680"/>
    <w:rsid w:val="009E6CAA"/>
    <w:rsid w:val="009E6F0E"/>
    <w:rsid w:val="009E78FD"/>
    <w:rsid w:val="009F2311"/>
    <w:rsid w:val="009F6340"/>
    <w:rsid w:val="00A01701"/>
    <w:rsid w:val="00A0196D"/>
    <w:rsid w:val="00A04406"/>
    <w:rsid w:val="00A04635"/>
    <w:rsid w:val="00A05F09"/>
    <w:rsid w:val="00A0644B"/>
    <w:rsid w:val="00A067ED"/>
    <w:rsid w:val="00A1647E"/>
    <w:rsid w:val="00A165F8"/>
    <w:rsid w:val="00A16CFA"/>
    <w:rsid w:val="00A17A2C"/>
    <w:rsid w:val="00A24160"/>
    <w:rsid w:val="00A251D8"/>
    <w:rsid w:val="00A27BFC"/>
    <w:rsid w:val="00A32007"/>
    <w:rsid w:val="00A3299C"/>
    <w:rsid w:val="00A362B1"/>
    <w:rsid w:val="00A40A73"/>
    <w:rsid w:val="00A41560"/>
    <w:rsid w:val="00A42404"/>
    <w:rsid w:val="00A4503A"/>
    <w:rsid w:val="00A4646A"/>
    <w:rsid w:val="00A46D7A"/>
    <w:rsid w:val="00A50AA9"/>
    <w:rsid w:val="00A573DD"/>
    <w:rsid w:val="00A6161B"/>
    <w:rsid w:val="00A630FA"/>
    <w:rsid w:val="00A642C5"/>
    <w:rsid w:val="00A644A7"/>
    <w:rsid w:val="00A7229F"/>
    <w:rsid w:val="00A73543"/>
    <w:rsid w:val="00A74EF7"/>
    <w:rsid w:val="00A76736"/>
    <w:rsid w:val="00A8155D"/>
    <w:rsid w:val="00A83DCB"/>
    <w:rsid w:val="00A92B7A"/>
    <w:rsid w:val="00A93706"/>
    <w:rsid w:val="00A979CC"/>
    <w:rsid w:val="00AA0795"/>
    <w:rsid w:val="00AA50C7"/>
    <w:rsid w:val="00AB0364"/>
    <w:rsid w:val="00AB0870"/>
    <w:rsid w:val="00AB50E3"/>
    <w:rsid w:val="00AC52DC"/>
    <w:rsid w:val="00AC52E4"/>
    <w:rsid w:val="00AD2284"/>
    <w:rsid w:val="00AD5A7A"/>
    <w:rsid w:val="00AE1180"/>
    <w:rsid w:val="00AE1C5F"/>
    <w:rsid w:val="00AE78A9"/>
    <w:rsid w:val="00AE797D"/>
    <w:rsid w:val="00AF01EE"/>
    <w:rsid w:val="00B009CC"/>
    <w:rsid w:val="00B017BC"/>
    <w:rsid w:val="00B045F6"/>
    <w:rsid w:val="00B10800"/>
    <w:rsid w:val="00B11476"/>
    <w:rsid w:val="00B1323D"/>
    <w:rsid w:val="00B14826"/>
    <w:rsid w:val="00B17D16"/>
    <w:rsid w:val="00B20994"/>
    <w:rsid w:val="00B20C1D"/>
    <w:rsid w:val="00B235E2"/>
    <w:rsid w:val="00B23AA4"/>
    <w:rsid w:val="00B37025"/>
    <w:rsid w:val="00B37E41"/>
    <w:rsid w:val="00B4102F"/>
    <w:rsid w:val="00B427B7"/>
    <w:rsid w:val="00B54EF2"/>
    <w:rsid w:val="00B56CAC"/>
    <w:rsid w:val="00B618BF"/>
    <w:rsid w:val="00B70B73"/>
    <w:rsid w:val="00B743D1"/>
    <w:rsid w:val="00B74A19"/>
    <w:rsid w:val="00B75DF7"/>
    <w:rsid w:val="00B802FB"/>
    <w:rsid w:val="00B83B86"/>
    <w:rsid w:val="00B852AE"/>
    <w:rsid w:val="00B903CD"/>
    <w:rsid w:val="00B93BCF"/>
    <w:rsid w:val="00BA0649"/>
    <w:rsid w:val="00BA0D04"/>
    <w:rsid w:val="00BA0D65"/>
    <w:rsid w:val="00BA558F"/>
    <w:rsid w:val="00BB5814"/>
    <w:rsid w:val="00BC4C77"/>
    <w:rsid w:val="00BC7128"/>
    <w:rsid w:val="00BD0E17"/>
    <w:rsid w:val="00BD12C2"/>
    <w:rsid w:val="00BE2069"/>
    <w:rsid w:val="00BE4639"/>
    <w:rsid w:val="00BE78E6"/>
    <w:rsid w:val="00BE7DC7"/>
    <w:rsid w:val="00BF31B9"/>
    <w:rsid w:val="00C011A2"/>
    <w:rsid w:val="00C0566A"/>
    <w:rsid w:val="00C121F0"/>
    <w:rsid w:val="00C125ED"/>
    <w:rsid w:val="00C16C6E"/>
    <w:rsid w:val="00C170AB"/>
    <w:rsid w:val="00C222A3"/>
    <w:rsid w:val="00C23C45"/>
    <w:rsid w:val="00C364D3"/>
    <w:rsid w:val="00C37763"/>
    <w:rsid w:val="00C41A6D"/>
    <w:rsid w:val="00C435D9"/>
    <w:rsid w:val="00C4759D"/>
    <w:rsid w:val="00C50AEA"/>
    <w:rsid w:val="00C50B1C"/>
    <w:rsid w:val="00C560A7"/>
    <w:rsid w:val="00C56B0B"/>
    <w:rsid w:val="00C57DB4"/>
    <w:rsid w:val="00C6482B"/>
    <w:rsid w:val="00C65444"/>
    <w:rsid w:val="00C6586A"/>
    <w:rsid w:val="00C70967"/>
    <w:rsid w:val="00C714E7"/>
    <w:rsid w:val="00C71948"/>
    <w:rsid w:val="00C752BF"/>
    <w:rsid w:val="00C80659"/>
    <w:rsid w:val="00C81198"/>
    <w:rsid w:val="00C83963"/>
    <w:rsid w:val="00C84206"/>
    <w:rsid w:val="00C855AE"/>
    <w:rsid w:val="00C9005E"/>
    <w:rsid w:val="00C9319D"/>
    <w:rsid w:val="00CA0509"/>
    <w:rsid w:val="00CA0B99"/>
    <w:rsid w:val="00CB1118"/>
    <w:rsid w:val="00CB1615"/>
    <w:rsid w:val="00CB3096"/>
    <w:rsid w:val="00CB3C7B"/>
    <w:rsid w:val="00CB4358"/>
    <w:rsid w:val="00CB526A"/>
    <w:rsid w:val="00CB62F6"/>
    <w:rsid w:val="00CB7AC7"/>
    <w:rsid w:val="00CC2DAD"/>
    <w:rsid w:val="00CC4BF6"/>
    <w:rsid w:val="00CD2B92"/>
    <w:rsid w:val="00CD3B34"/>
    <w:rsid w:val="00CE35F0"/>
    <w:rsid w:val="00CE4237"/>
    <w:rsid w:val="00CE7B94"/>
    <w:rsid w:val="00CF43C2"/>
    <w:rsid w:val="00CF5C1F"/>
    <w:rsid w:val="00D01C7B"/>
    <w:rsid w:val="00D10A6C"/>
    <w:rsid w:val="00D13291"/>
    <w:rsid w:val="00D136A2"/>
    <w:rsid w:val="00D16A52"/>
    <w:rsid w:val="00D209A5"/>
    <w:rsid w:val="00D24E14"/>
    <w:rsid w:val="00D25F22"/>
    <w:rsid w:val="00D32FB8"/>
    <w:rsid w:val="00D417CD"/>
    <w:rsid w:val="00D45197"/>
    <w:rsid w:val="00D46501"/>
    <w:rsid w:val="00D46AF9"/>
    <w:rsid w:val="00D52ABA"/>
    <w:rsid w:val="00D54105"/>
    <w:rsid w:val="00D5683A"/>
    <w:rsid w:val="00D61943"/>
    <w:rsid w:val="00D61D33"/>
    <w:rsid w:val="00D631D5"/>
    <w:rsid w:val="00D641D2"/>
    <w:rsid w:val="00D660F6"/>
    <w:rsid w:val="00D92467"/>
    <w:rsid w:val="00D97C10"/>
    <w:rsid w:val="00D97C7D"/>
    <w:rsid w:val="00DA3C7F"/>
    <w:rsid w:val="00DA3F22"/>
    <w:rsid w:val="00DA7009"/>
    <w:rsid w:val="00DB0162"/>
    <w:rsid w:val="00DB0187"/>
    <w:rsid w:val="00DB4133"/>
    <w:rsid w:val="00DC26DE"/>
    <w:rsid w:val="00DC6F29"/>
    <w:rsid w:val="00DD5480"/>
    <w:rsid w:val="00DE063E"/>
    <w:rsid w:val="00DE14FB"/>
    <w:rsid w:val="00DE2B67"/>
    <w:rsid w:val="00DF138C"/>
    <w:rsid w:val="00DF1D98"/>
    <w:rsid w:val="00DF3BE3"/>
    <w:rsid w:val="00DF6269"/>
    <w:rsid w:val="00DF660B"/>
    <w:rsid w:val="00DF6AD0"/>
    <w:rsid w:val="00DF7C00"/>
    <w:rsid w:val="00E106EB"/>
    <w:rsid w:val="00E14764"/>
    <w:rsid w:val="00E14EA3"/>
    <w:rsid w:val="00E2217C"/>
    <w:rsid w:val="00E22BCC"/>
    <w:rsid w:val="00E24E13"/>
    <w:rsid w:val="00E25A2C"/>
    <w:rsid w:val="00E26311"/>
    <w:rsid w:val="00E264A7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DEE"/>
    <w:rsid w:val="00E56F92"/>
    <w:rsid w:val="00E61938"/>
    <w:rsid w:val="00E619CF"/>
    <w:rsid w:val="00E65B91"/>
    <w:rsid w:val="00E73BFA"/>
    <w:rsid w:val="00E75715"/>
    <w:rsid w:val="00E75EE3"/>
    <w:rsid w:val="00E80148"/>
    <w:rsid w:val="00E93000"/>
    <w:rsid w:val="00E9345C"/>
    <w:rsid w:val="00E939A0"/>
    <w:rsid w:val="00E971D0"/>
    <w:rsid w:val="00E97706"/>
    <w:rsid w:val="00EA23E7"/>
    <w:rsid w:val="00EA2693"/>
    <w:rsid w:val="00EA3341"/>
    <w:rsid w:val="00EA731A"/>
    <w:rsid w:val="00EB279A"/>
    <w:rsid w:val="00EB35B7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24888"/>
    <w:rsid w:val="00F361E5"/>
    <w:rsid w:val="00F371C4"/>
    <w:rsid w:val="00F4410D"/>
    <w:rsid w:val="00F50412"/>
    <w:rsid w:val="00F55587"/>
    <w:rsid w:val="00F600B9"/>
    <w:rsid w:val="00F60173"/>
    <w:rsid w:val="00F60D6A"/>
    <w:rsid w:val="00F610D4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CBA"/>
    <w:rsid w:val="00F80F80"/>
    <w:rsid w:val="00F81890"/>
    <w:rsid w:val="00F85566"/>
    <w:rsid w:val="00F87B51"/>
    <w:rsid w:val="00F9127C"/>
    <w:rsid w:val="00F9270C"/>
    <w:rsid w:val="00F9699B"/>
    <w:rsid w:val="00FA079E"/>
    <w:rsid w:val="00FA4F59"/>
    <w:rsid w:val="00FA7F25"/>
    <w:rsid w:val="00FB1117"/>
    <w:rsid w:val="00FC13A7"/>
    <w:rsid w:val="00FC3604"/>
    <w:rsid w:val="00FC46F1"/>
    <w:rsid w:val="00FC51FE"/>
    <w:rsid w:val="00FD119F"/>
    <w:rsid w:val="00FD1FEE"/>
    <w:rsid w:val="00FD4F52"/>
    <w:rsid w:val="00FD6D6F"/>
    <w:rsid w:val="00FE4301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01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styleId="a6">
    <w:name w:val="Hyperlink"/>
    <w:basedOn w:val="a0"/>
    <w:rsid w:val="00086890"/>
    <w:rPr>
      <w:color w:val="0000FF" w:themeColor="hyperlink"/>
      <w:u w:val="single"/>
    </w:rPr>
  </w:style>
  <w:style w:type="table" w:styleId="-7">
    <w:name w:val="Table List 7"/>
    <w:basedOn w:val="a1"/>
    <w:rsid w:val="002655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rsid w:val="002655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7">
    <w:name w:val="Table Contemporary"/>
    <w:basedOn w:val="a1"/>
    <w:rsid w:val="00FE4301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01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styleId="a6">
    <w:name w:val="Hyperlink"/>
    <w:basedOn w:val="a0"/>
    <w:rsid w:val="00086890"/>
    <w:rPr>
      <w:color w:val="0000FF" w:themeColor="hyperlink"/>
      <w:u w:val="single"/>
    </w:rPr>
  </w:style>
  <w:style w:type="table" w:styleId="-7">
    <w:name w:val="Table List 7"/>
    <w:basedOn w:val="a1"/>
    <w:rsid w:val="002655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rsid w:val="002655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7">
    <w:name w:val="Table Contemporary"/>
    <w:basedOn w:val="a1"/>
    <w:rsid w:val="00FE4301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459" TargetMode="External"/><Relationship Id="rId21" Type="http://schemas.openxmlformats.org/officeDocument/2006/relationships/hyperlink" Target="https://sdo.litinstitut.ru/course/view.php?id=453" TargetMode="External"/><Relationship Id="rId42" Type="http://schemas.openxmlformats.org/officeDocument/2006/relationships/hyperlink" Target="https://sdo.litinstitut.ru/course/view.php?id=532" TargetMode="External"/><Relationship Id="rId47" Type="http://schemas.openxmlformats.org/officeDocument/2006/relationships/hyperlink" Target="https://sdo.litinstitut.ru/course/view.php?id=554" TargetMode="External"/><Relationship Id="rId63" Type="http://schemas.openxmlformats.org/officeDocument/2006/relationships/hyperlink" Target="https://sdo.litinstitut.ru/course/view.php?id=467" TargetMode="External"/><Relationship Id="rId68" Type="http://schemas.openxmlformats.org/officeDocument/2006/relationships/hyperlink" Target="https://sdo.litinstitut.ru/course/view.php?id=512" TargetMode="External"/><Relationship Id="rId16" Type="http://schemas.openxmlformats.org/officeDocument/2006/relationships/hyperlink" Target="https://sdo.litinstitut.ru/course/view.php?id=406" TargetMode="External"/><Relationship Id="rId11" Type="http://schemas.openxmlformats.org/officeDocument/2006/relationships/hyperlink" Target="https://sdo.litinstitut.ru/course/view.php?id=416" TargetMode="External"/><Relationship Id="rId32" Type="http://schemas.openxmlformats.org/officeDocument/2006/relationships/hyperlink" Target="https://sdo.litinstitut.ru/course/view.php?id=498" TargetMode="External"/><Relationship Id="rId37" Type="http://schemas.openxmlformats.org/officeDocument/2006/relationships/hyperlink" Target="https://sdo.litinstitut.ru/course/view.php?id=491" TargetMode="External"/><Relationship Id="rId53" Type="http://schemas.openxmlformats.org/officeDocument/2006/relationships/hyperlink" Target="https://sdo.litinstitut.ru/course/view.php?id=492" TargetMode="External"/><Relationship Id="rId58" Type="http://schemas.openxmlformats.org/officeDocument/2006/relationships/hyperlink" Target="https://sdo.litinstitut.ru/course/view.php?id=422" TargetMode="External"/><Relationship Id="rId74" Type="http://schemas.openxmlformats.org/officeDocument/2006/relationships/hyperlink" Target="https://sdo.litinstitut.ru/course/view.php?id=555" TargetMode="External"/><Relationship Id="rId79" Type="http://schemas.openxmlformats.org/officeDocument/2006/relationships/hyperlink" Target="https://sdo.litinstitut.ru/course/view.php?id=506" TargetMode="External"/><Relationship Id="rId5" Type="http://schemas.openxmlformats.org/officeDocument/2006/relationships/hyperlink" Target="https://sdo.litinstitut.ru/course/view.php?id=403" TargetMode="External"/><Relationship Id="rId61" Type="http://schemas.openxmlformats.org/officeDocument/2006/relationships/hyperlink" Target="https://sdo.litinstitut.ru/course/view.php?id=428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sdo.litinstitut.ru/course/view.php?id=456" TargetMode="External"/><Relationship Id="rId14" Type="http://schemas.openxmlformats.org/officeDocument/2006/relationships/hyperlink" Target="https://sdo.litinstitut.ru/course/view.php?id=417" TargetMode="External"/><Relationship Id="rId22" Type="http://schemas.openxmlformats.org/officeDocument/2006/relationships/hyperlink" Target="https://sdo.litinstitut.ru/course/view.php?id=457" TargetMode="External"/><Relationship Id="rId27" Type="http://schemas.openxmlformats.org/officeDocument/2006/relationships/hyperlink" Target="https://sdo.litinstitut.ru/course/view.php?id=460" TargetMode="External"/><Relationship Id="rId30" Type="http://schemas.openxmlformats.org/officeDocument/2006/relationships/hyperlink" Target="https://sdo.litinstitut.ru/course/view.php?id=494" TargetMode="External"/><Relationship Id="rId35" Type="http://schemas.openxmlformats.org/officeDocument/2006/relationships/hyperlink" Target="https://sdo.litinstitut.ru/course/view.php?id=489" TargetMode="External"/><Relationship Id="rId43" Type="http://schemas.openxmlformats.org/officeDocument/2006/relationships/hyperlink" Target="https://sdo.litinstitut.ru/course/view.php?id=533" TargetMode="External"/><Relationship Id="rId48" Type="http://schemas.openxmlformats.org/officeDocument/2006/relationships/hyperlink" Target="https://sdo.litinstitut.ru/course/view.php?id=560" TargetMode="External"/><Relationship Id="rId56" Type="http://schemas.openxmlformats.org/officeDocument/2006/relationships/hyperlink" Target="https://sdo.litinstitut.ru/course/view.php?id=544" TargetMode="External"/><Relationship Id="rId64" Type="http://schemas.openxmlformats.org/officeDocument/2006/relationships/hyperlink" Target="https://sdo.litinstitut.ru/course/view.php?id=507" TargetMode="External"/><Relationship Id="rId69" Type="http://schemas.openxmlformats.org/officeDocument/2006/relationships/hyperlink" Target="https://sdo.litinstitut.ru/course/view.php?id=514" TargetMode="External"/><Relationship Id="rId77" Type="http://schemas.openxmlformats.org/officeDocument/2006/relationships/hyperlink" Target="https://sdo.litinstitut.ru/course/view.php?id=462" TargetMode="External"/><Relationship Id="rId8" Type="http://schemas.openxmlformats.org/officeDocument/2006/relationships/hyperlink" Target="https://sdo.litinstitut.ru/course/view.php?id=414" TargetMode="External"/><Relationship Id="rId51" Type="http://schemas.openxmlformats.org/officeDocument/2006/relationships/hyperlink" Target="https://sdo.litinstitut.ru/course/view.php?id=433" TargetMode="External"/><Relationship Id="rId72" Type="http://schemas.openxmlformats.org/officeDocument/2006/relationships/hyperlink" Target="https://sdo.litinstitut.ru/course/view.php?id=509" TargetMode="External"/><Relationship Id="rId80" Type="http://schemas.openxmlformats.org/officeDocument/2006/relationships/hyperlink" Target="https://sdo.litinstitut.ru/course/view.php?id=5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o.litinstitut.ru/course/view.php?id=412" TargetMode="External"/><Relationship Id="rId17" Type="http://schemas.openxmlformats.org/officeDocument/2006/relationships/hyperlink" Target="https://sdo.litinstitut.ru/course/view.php?id=430" TargetMode="External"/><Relationship Id="rId25" Type="http://schemas.openxmlformats.org/officeDocument/2006/relationships/hyperlink" Target="https://sdo.litinstitut.ru/course/view.php?id=455" TargetMode="External"/><Relationship Id="rId33" Type="http://schemas.openxmlformats.org/officeDocument/2006/relationships/hyperlink" Target="https://sdo.litinstitut.ru/course/view.php?id=496" TargetMode="External"/><Relationship Id="rId38" Type="http://schemas.openxmlformats.org/officeDocument/2006/relationships/hyperlink" Target="https://sdo.litinstitut.ru/course/view.php?id=528" TargetMode="External"/><Relationship Id="rId46" Type="http://schemas.openxmlformats.org/officeDocument/2006/relationships/hyperlink" Target="https://sdo.litinstitut.ru/course/view.php?id=553" TargetMode="External"/><Relationship Id="rId59" Type="http://schemas.openxmlformats.org/officeDocument/2006/relationships/hyperlink" Target="https://sdo.litinstitut.ru/course/view.php?id=426" TargetMode="External"/><Relationship Id="rId67" Type="http://schemas.openxmlformats.org/officeDocument/2006/relationships/hyperlink" Target="https://sdo.litinstitut.ru/course/view.php?id=486" TargetMode="External"/><Relationship Id="rId20" Type="http://schemas.openxmlformats.org/officeDocument/2006/relationships/hyperlink" Target="https://sdo.litinstitut.ru/course/view.php?id=452" TargetMode="External"/><Relationship Id="rId41" Type="http://schemas.openxmlformats.org/officeDocument/2006/relationships/hyperlink" Target="https://sdo.litinstitut.ru/course/view.php?id=537" TargetMode="External"/><Relationship Id="rId54" Type="http://schemas.openxmlformats.org/officeDocument/2006/relationships/hyperlink" Target="https://sdo.litinstitut.ru/course/view.php?id=529" TargetMode="External"/><Relationship Id="rId62" Type="http://schemas.openxmlformats.org/officeDocument/2006/relationships/hyperlink" Target="https://sdo.litinstitut.ru/course/view.php?id=450" TargetMode="External"/><Relationship Id="rId70" Type="http://schemas.openxmlformats.org/officeDocument/2006/relationships/hyperlink" Target="https://sdo.litinstitut.ru/course/view.php?id=513" TargetMode="External"/><Relationship Id="rId75" Type="http://schemas.openxmlformats.org/officeDocument/2006/relationships/hyperlink" Target="https://sdo.litinstitut.ru/course/view.php?id=54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405" TargetMode="External"/><Relationship Id="rId15" Type="http://schemas.openxmlformats.org/officeDocument/2006/relationships/hyperlink" Target="https://sdo.litinstitut.ru/course/view.php?id=418" TargetMode="External"/><Relationship Id="rId23" Type="http://schemas.openxmlformats.org/officeDocument/2006/relationships/hyperlink" Target="https://sdo.litinstitut.ru/course/view.php?id=458" TargetMode="External"/><Relationship Id="rId28" Type="http://schemas.openxmlformats.org/officeDocument/2006/relationships/hyperlink" Target="https://sdo.litinstitut.ru/course/view.php?id=497" TargetMode="External"/><Relationship Id="rId36" Type="http://schemas.openxmlformats.org/officeDocument/2006/relationships/hyperlink" Target="https://sdo.litinstitut.ru/course/view.php?id=488" TargetMode="External"/><Relationship Id="rId49" Type="http://schemas.openxmlformats.org/officeDocument/2006/relationships/hyperlink" Target="https://sdo.litinstitut.ru/course/view.php?id=409" TargetMode="External"/><Relationship Id="rId57" Type="http://schemas.openxmlformats.org/officeDocument/2006/relationships/hyperlink" Target="https://sdo.litinstitut.ru/course/view.php?id=543" TargetMode="External"/><Relationship Id="rId10" Type="http://schemas.openxmlformats.org/officeDocument/2006/relationships/hyperlink" Target="https://sdo.litinstitut.ru/course/view.php?id=411" TargetMode="External"/><Relationship Id="rId31" Type="http://schemas.openxmlformats.org/officeDocument/2006/relationships/hyperlink" Target="https://sdo.litinstitut.ru/course/view.php?id=495" TargetMode="External"/><Relationship Id="rId44" Type="http://schemas.openxmlformats.org/officeDocument/2006/relationships/hyperlink" Target="https://sdo.litinstitut.ru/course/view.php?id=534" TargetMode="External"/><Relationship Id="rId52" Type="http://schemas.openxmlformats.org/officeDocument/2006/relationships/hyperlink" Target="https://sdo.litinstitut.ru/course/view.php?id=461" TargetMode="External"/><Relationship Id="rId60" Type="http://schemas.openxmlformats.org/officeDocument/2006/relationships/hyperlink" Target="https://sdo.litinstitut.ru/course/view.php?id=427" TargetMode="External"/><Relationship Id="rId65" Type="http://schemas.openxmlformats.org/officeDocument/2006/relationships/hyperlink" Target="https://sdo.litinstitut.ru/course/view.php?id=487" TargetMode="External"/><Relationship Id="rId73" Type="http://schemas.openxmlformats.org/officeDocument/2006/relationships/hyperlink" Target="https://sdo.litinstitut.ru/course/view.php?id=510" TargetMode="External"/><Relationship Id="rId78" Type="http://schemas.openxmlformats.org/officeDocument/2006/relationships/hyperlink" Target="https://sdo.litinstitut.ru/course/view.php?id=435" TargetMode="External"/><Relationship Id="rId81" Type="http://schemas.openxmlformats.org/officeDocument/2006/relationships/hyperlink" Target="https://sdo.litinstitut.ru/course/view.php?id=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410" TargetMode="External"/><Relationship Id="rId13" Type="http://schemas.openxmlformats.org/officeDocument/2006/relationships/hyperlink" Target="https://sdo.litinstitut.ru/course/view.php?id=413" TargetMode="External"/><Relationship Id="rId18" Type="http://schemas.openxmlformats.org/officeDocument/2006/relationships/hyperlink" Target="https://sdo.litinstitut.ru/course/view.php?id=647" TargetMode="External"/><Relationship Id="rId39" Type="http://schemas.openxmlformats.org/officeDocument/2006/relationships/hyperlink" Target="https://sdo.litinstitut.ru/course/view.php?id=535" TargetMode="External"/><Relationship Id="rId34" Type="http://schemas.openxmlformats.org/officeDocument/2006/relationships/hyperlink" Target="https://sdo.litinstitut.ru/course/view.php?id=500" TargetMode="External"/><Relationship Id="rId50" Type="http://schemas.openxmlformats.org/officeDocument/2006/relationships/hyperlink" Target="https://sdo.litinstitut.ru/course/view.php?id=434" TargetMode="External"/><Relationship Id="rId55" Type="http://schemas.openxmlformats.org/officeDocument/2006/relationships/hyperlink" Target="https://sdo.litinstitut.ru/course/view.php?id=540" TargetMode="External"/><Relationship Id="rId76" Type="http://schemas.openxmlformats.org/officeDocument/2006/relationships/hyperlink" Target="https://sdo.litinstitut.ru/course/view.php?id=590" TargetMode="External"/><Relationship Id="rId7" Type="http://schemas.openxmlformats.org/officeDocument/2006/relationships/hyperlink" Target="https://sdo.litinstitut.ru/course/view.php?id=404" TargetMode="External"/><Relationship Id="rId71" Type="http://schemas.openxmlformats.org/officeDocument/2006/relationships/hyperlink" Target="https://sdo.litinstitut.ru/course/view.php?id=5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do.litinstitut.ru/course/view.php?id=493" TargetMode="External"/><Relationship Id="rId24" Type="http://schemas.openxmlformats.org/officeDocument/2006/relationships/hyperlink" Target="https://sdo.litinstitut.ru/course/view.php?id=454" TargetMode="External"/><Relationship Id="rId40" Type="http://schemas.openxmlformats.org/officeDocument/2006/relationships/hyperlink" Target="https://sdo.litinstitut.ru/course/view.php?id=536" TargetMode="External"/><Relationship Id="rId45" Type="http://schemas.openxmlformats.org/officeDocument/2006/relationships/hyperlink" Target="https://sdo.litinstitut.ru/course/view.php?id=566" TargetMode="External"/><Relationship Id="rId66" Type="http://schemas.openxmlformats.org/officeDocument/2006/relationships/hyperlink" Target="https://sdo.litinstitut.ru/course/view.php?id=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DudSer</cp:lastModifiedBy>
  <cp:revision>21</cp:revision>
  <cp:lastPrinted>2020-12-09T09:31:00Z</cp:lastPrinted>
  <dcterms:created xsi:type="dcterms:W3CDTF">2020-12-12T20:40:00Z</dcterms:created>
  <dcterms:modified xsi:type="dcterms:W3CDTF">2020-12-13T12:07:00Z</dcterms:modified>
</cp:coreProperties>
</file>